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B318" w14:textId="66CBED5C" w:rsidR="001169D9" w:rsidRDefault="001169D9" w:rsidP="00EB5A57">
      <w:pPr>
        <w:bidi w:val="0"/>
        <w:spacing w:after="0" w:line="252" w:lineRule="auto"/>
        <w:ind w:firstLine="284"/>
        <w:jc w:val="center"/>
        <w:rPr>
          <w:rFonts w:ascii="Mangal" w:hAnsi="Mangal" w:cs="Mangal"/>
          <w:b/>
          <w:bCs/>
          <w:color w:val="548DD4" w:themeColor="text2" w:themeTint="99"/>
          <w:sz w:val="56"/>
          <w:szCs w:val="56"/>
          <w:cs/>
          <w:lang w:bidi="ne-IN"/>
        </w:rPr>
        <w:sectPr w:rsidR="001169D9" w:rsidSect="001169D9">
          <w:footerReference w:type="default" r:id="rId7"/>
          <w:pgSz w:w="8391" w:h="11907" w:code="11"/>
          <w:pgMar w:top="567" w:right="851" w:bottom="680" w:left="851" w:header="720" w:footer="720" w:gutter="0"/>
          <w:cols w:space="720"/>
          <w:vAlign w:val="center"/>
          <w:titlePg/>
          <w:docGrid w:linePitch="272"/>
        </w:sectPr>
      </w:pPr>
      <w:bookmarkStart w:id="0" w:name="_Toc156958931"/>
      <w:bookmarkStart w:id="1" w:name="_Toc156958994"/>
      <w:r>
        <w:rPr>
          <w:rFonts w:ascii="Mangal" w:hAnsi="Mangal" w:cs="Mangal"/>
          <w:b/>
          <w:bCs/>
          <w:noProof/>
          <w:color w:val="548DD4" w:themeColor="text2" w:themeTint="99"/>
          <w:sz w:val="56"/>
          <w:szCs w:val="56"/>
          <w:lang w:bidi="ne-IN"/>
        </w:rPr>
        <w:drawing>
          <wp:anchor distT="0" distB="0" distL="114300" distR="114300" simplePos="0" relativeHeight="251658240" behindDoc="0" locked="0" layoutInCell="1" allowOverlap="1" wp14:anchorId="607CAD99" wp14:editId="7FBB801F">
            <wp:simplePos x="0" y="0"/>
            <wp:positionH relativeFrom="column">
              <wp:posOffset>-5900420</wp:posOffset>
            </wp:positionH>
            <wp:positionV relativeFrom="paragraph">
              <wp:posOffset>-360680</wp:posOffset>
            </wp:positionV>
            <wp:extent cx="10691495" cy="7602855"/>
            <wp:effectExtent l="0" t="0" r="0" b="0"/>
            <wp:wrapNone/>
            <wp:docPr id="492234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495" cy="76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9CBE3" w14:textId="385DC0D5" w:rsidR="001169D9" w:rsidRDefault="00552FC2" w:rsidP="00EB5A57">
      <w:pPr>
        <w:bidi w:val="0"/>
        <w:spacing w:after="0" w:line="252" w:lineRule="auto"/>
        <w:ind w:firstLine="284"/>
        <w:jc w:val="center"/>
        <w:rPr>
          <w:rFonts w:ascii="Mangal" w:hAnsi="Mangal" w:cs="Mangal"/>
          <w:b/>
          <w:bCs/>
          <w:color w:val="548DD4" w:themeColor="text2" w:themeTint="99"/>
          <w:sz w:val="56"/>
          <w:szCs w:val="56"/>
          <w:cs/>
          <w:lang w:bidi="ne-IN"/>
        </w:rPr>
        <w:sectPr w:rsidR="001169D9" w:rsidSect="001169D9">
          <w:pgSz w:w="8391" w:h="11907" w:code="11"/>
          <w:pgMar w:top="567" w:right="851" w:bottom="680" w:left="851" w:header="720" w:footer="720" w:gutter="0"/>
          <w:cols w:space="720"/>
          <w:vAlign w:val="center"/>
          <w:titlePg/>
          <w:docGrid w:linePitch="272"/>
        </w:sectPr>
      </w:pPr>
      <w:r>
        <w:rPr>
          <w:rFonts w:ascii="Mangal" w:hAnsi="Mangal" w:cs="Mangal"/>
          <w:b/>
          <w:bCs/>
          <w:noProof/>
          <w:color w:val="548DD4" w:themeColor="text2" w:themeTint="99"/>
          <w:sz w:val="56"/>
          <w:szCs w:val="56"/>
          <w:lang w:bidi="ne-IN"/>
        </w:rPr>
        <w:lastRenderedPageBreak/>
        <w:drawing>
          <wp:anchor distT="0" distB="0" distL="114300" distR="114300" simplePos="0" relativeHeight="251664384" behindDoc="0" locked="0" layoutInCell="1" allowOverlap="1" wp14:anchorId="526C1DF0" wp14:editId="2F3F71EA">
            <wp:simplePos x="0" y="0"/>
            <wp:positionH relativeFrom="column">
              <wp:posOffset>-586740</wp:posOffset>
            </wp:positionH>
            <wp:positionV relativeFrom="paragraph">
              <wp:posOffset>-360680</wp:posOffset>
            </wp:positionV>
            <wp:extent cx="10655935" cy="7559675"/>
            <wp:effectExtent l="0" t="0" r="0" b="3175"/>
            <wp:wrapNone/>
            <wp:docPr id="91147608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455B9" w14:textId="77777777" w:rsidR="00A86BF1" w:rsidRDefault="00A86BF1" w:rsidP="00EB5A57">
      <w:pPr>
        <w:bidi w:val="0"/>
        <w:spacing w:after="0" w:line="252" w:lineRule="auto"/>
        <w:ind w:firstLine="284"/>
        <w:jc w:val="center"/>
        <w:rPr>
          <w:rFonts w:ascii="Mangal" w:hAnsi="Mangal" w:cstheme="minorBidi"/>
          <w:b/>
          <w:bCs/>
          <w:color w:val="548DD4" w:themeColor="text2" w:themeTint="99"/>
          <w:sz w:val="56"/>
          <w:szCs w:val="56"/>
          <w:rtl/>
          <w:lang w:bidi="ar-EG"/>
        </w:rPr>
      </w:pP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lastRenderedPageBreak/>
        <w:t>नयाँ</w:t>
      </w:r>
      <w:r w:rsidRPr="00EB5A57">
        <w:rPr>
          <w:b/>
          <w:bCs/>
          <w:color w:val="548DD4" w:themeColor="text2" w:themeTint="99"/>
          <w:sz w:val="56"/>
          <w:szCs w:val="56"/>
        </w:rPr>
        <w:t xml:space="preserve"> </w:t>
      </w: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t>मुस्लिमको</w:t>
      </w:r>
      <w:r w:rsidRPr="00EB5A57">
        <w:rPr>
          <w:b/>
          <w:bCs/>
          <w:color w:val="548DD4" w:themeColor="text2" w:themeTint="99"/>
          <w:sz w:val="56"/>
          <w:szCs w:val="56"/>
        </w:rPr>
        <w:t xml:space="preserve"> </w:t>
      </w: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t>लागि</w:t>
      </w:r>
      <w:r w:rsidRPr="00EB5A57">
        <w:rPr>
          <w:b/>
          <w:bCs/>
          <w:color w:val="548DD4" w:themeColor="text2" w:themeTint="99"/>
          <w:sz w:val="56"/>
          <w:szCs w:val="56"/>
        </w:rPr>
        <w:t xml:space="preserve"> </w:t>
      </w: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t>संक्षिप्त</w:t>
      </w:r>
      <w:r w:rsidRPr="00EB5A57">
        <w:rPr>
          <w:b/>
          <w:bCs/>
          <w:color w:val="548DD4" w:themeColor="text2" w:themeTint="99"/>
          <w:sz w:val="56"/>
          <w:szCs w:val="56"/>
        </w:rPr>
        <w:t xml:space="preserve"> </w:t>
      </w: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t>उपयोगी</w:t>
      </w:r>
      <w:r w:rsidRPr="00EB5A57">
        <w:rPr>
          <w:b/>
          <w:bCs/>
          <w:color w:val="548DD4" w:themeColor="text2" w:themeTint="99"/>
          <w:sz w:val="56"/>
          <w:szCs w:val="56"/>
        </w:rPr>
        <w:t xml:space="preserve"> </w:t>
      </w:r>
      <w:r w:rsidRPr="00EB5A57">
        <w:rPr>
          <w:rFonts w:ascii="Mangal" w:hAnsi="Mangal" w:cs="Mangal" w:hint="cs"/>
          <w:b/>
          <w:bCs/>
          <w:color w:val="548DD4" w:themeColor="text2" w:themeTint="99"/>
          <w:sz w:val="56"/>
          <w:szCs w:val="56"/>
          <w:cs/>
          <w:lang w:bidi="ne-IN"/>
        </w:rPr>
        <w:t>पुस्तिका</w:t>
      </w:r>
      <w:bookmarkEnd w:id="0"/>
      <w:bookmarkEnd w:id="1"/>
    </w:p>
    <w:p w14:paraId="2A298C1A" w14:textId="77777777" w:rsidR="00EB5A57" w:rsidRDefault="00EB5A57" w:rsidP="00EB5A57">
      <w:pPr>
        <w:bidi w:val="0"/>
        <w:spacing w:after="0" w:line="252" w:lineRule="auto"/>
        <w:ind w:firstLine="284"/>
        <w:jc w:val="center"/>
        <w:rPr>
          <w:rFonts w:ascii="Mangal" w:hAnsi="Mangal" w:cstheme="minorBidi"/>
          <w:b/>
          <w:bCs/>
          <w:color w:val="548DD4" w:themeColor="text2" w:themeTint="99"/>
          <w:sz w:val="56"/>
          <w:szCs w:val="56"/>
          <w:rtl/>
          <w:lang w:bidi="ar-EG"/>
        </w:rPr>
      </w:pPr>
    </w:p>
    <w:p w14:paraId="16F07885" w14:textId="77777777" w:rsidR="00EB5A57" w:rsidRPr="00EB5A57" w:rsidRDefault="00EB5A57" w:rsidP="00EB5A57">
      <w:pPr>
        <w:bidi w:val="0"/>
        <w:spacing w:after="0" w:line="252" w:lineRule="auto"/>
        <w:ind w:firstLine="284"/>
        <w:jc w:val="center"/>
        <w:rPr>
          <w:rFonts w:cstheme="minorBidi"/>
          <w:b/>
          <w:bCs/>
          <w:color w:val="548DD4" w:themeColor="text2" w:themeTint="99"/>
          <w:sz w:val="56"/>
          <w:szCs w:val="56"/>
          <w:lang w:bidi="ar-EG"/>
        </w:rPr>
      </w:pPr>
    </w:p>
    <w:p w14:paraId="224C4D33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संकलन</w:t>
      </w:r>
    </w:p>
    <w:p w14:paraId="643A70EC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color w:val="548DD4" w:themeColor="text2" w:themeTint="99"/>
          <w:sz w:val="26"/>
          <w:szCs w:val="26"/>
          <w:u w:val="single"/>
        </w:rPr>
      </w:pP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u w:val="single"/>
          <w:cs/>
          <w:lang w:bidi="ne-IN"/>
        </w:rPr>
        <w:t>मुहम्मदअश्</w:t>
      </w:r>
      <w:r w:rsidRPr="00EB5A57">
        <w:rPr>
          <w:color w:val="548DD4" w:themeColor="text2" w:themeTint="99"/>
          <w:sz w:val="26"/>
          <w:szCs w:val="26"/>
          <w:u w:val="single"/>
        </w:rPr>
        <w:t>-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u w:val="single"/>
          <w:cs/>
          <w:lang w:bidi="ne-IN"/>
        </w:rPr>
        <w:t>शहरी</w:t>
      </w:r>
    </w:p>
    <w:p w14:paraId="310AEDF2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१४४१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२०२०</w:t>
      </w:r>
    </w:p>
    <w:p w14:paraId="0B571916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  <w:sectPr w:rsidR="00A86BF1" w:rsidRPr="00EB5A57" w:rsidSect="00EB5A57">
          <w:pgSz w:w="8391" w:h="11907" w:code="11"/>
          <w:pgMar w:top="567" w:right="851" w:bottom="680" w:left="851" w:header="720" w:footer="720" w:gutter="0"/>
          <w:pgBorders w:display="firstPage" w:offsetFrom="page">
            <w:top w:val="thinThickThinSmallGap" w:sz="24" w:space="24" w:color="244061"/>
            <w:left w:val="thinThickThinSmallGap" w:sz="24" w:space="24" w:color="244061"/>
            <w:bottom w:val="thinThickThinSmallGap" w:sz="24" w:space="24" w:color="244061"/>
            <w:right w:val="thinThickThinSmallGap" w:sz="24" w:space="24" w:color="244061"/>
          </w:pgBorders>
          <w:cols w:space="720"/>
          <w:vAlign w:val="center"/>
          <w:titlePg/>
          <w:docGrid w:linePitch="272"/>
        </w:sectPr>
      </w:pPr>
    </w:p>
    <w:p w14:paraId="276A0F00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b/>
          <w:bCs/>
          <w:sz w:val="26"/>
          <w:szCs w:val="26"/>
        </w:rPr>
      </w:pPr>
      <w:r w:rsidRPr="00EB5A57">
        <w:rPr>
          <w:rFonts w:ascii="Mangal" w:hAnsi="Mangal" w:cs="Mangal" w:hint="cs"/>
          <w:b/>
          <w:bCs/>
          <w:sz w:val="26"/>
          <w:szCs w:val="26"/>
          <w:cs/>
          <w:lang w:bidi="ne-IN"/>
        </w:rPr>
        <w:lastRenderedPageBreak/>
        <w:t>बिस्मिल्लाहिर्रहमानिर्रहीम</w:t>
      </w:r>
    </w:p>
    <w:p w14:paraId="2ACE3AB5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sz w:val="26"/>
          <w:szCs w:val="26"/>
        </w:rPr>
      </w:pP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अत्यन्त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करूणामय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परमदयालु</w:t>
      </w:r>
    </w:p>
    <w:p w14:paraId="44AF0513" w14:textId="77777777" w:rsidR="00A86BF1" w:rsidRPr="00EB5A57" w:rsidRDefault="00A86BF1" w:rsidP="00EB5A57">
      <w:pPr>
        <w:bidi w:val="0"/>
        <w:spacing w:after="0" w:line="252" w:lineRule="auto"/>
        <w:ind w:firstLine="284"/>
        <w:jc w:val="center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अल्लाहको</w:t>
      </w:r>
      <w:r w:rsidRPr="00EB5A57">
        <w:rPr>
          <w:sz w:val="26"/>
          <w:szCs w:val="26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नामबाट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शुभारम्भ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गर्दछु</w:t>
      </w:r>
      <w:r w:rsidRPr="00EB5A57">
        <w:rPr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।</w:t>
      </w:r>
    </w:p>
    <w:p w14:paraId="09628325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2" w:name="_Toc156958932"/>
      <w:bookmarkStart w:id="3" w:name="_Toc156958995"/>
      <w:bookmarkStart w:id="4" w:name="_Toc166316415"/>
      <w:r w:rsidRPr="00EB5A57">
        <w:rPr>
          <w:rFonts w:hint="cs"/>
          <w:sz w:val="26"/>
          <w:szCs w:val="26"/>
          <w:cs/>
          <w:lang w:bidi="hi-IN"/>
        </w:rPr>
        <w:t>भूमिका</w:t>
      </w:r>
      <w:bookmarkEnd w:id="2"/>
      <w:bookmarkEnd w:id="3"/>
      <w:bookmarkEnd w:id="4"/>
    </w:p>
    <w:p w14:paraId="234DE2B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किसिमका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प्रशंसा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एवं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महिमाहरू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अल्लाहकै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लागिहुन्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71472D" w:rsidRPr="00EB5A57">
        <w:rPr>
          <w:rFonts w:ascii="Mangal" w:hAnsi="Mangal" w:cstheme="minorBidi" w:hint="cs"/>
          <w:sz w:val="26"/>
          <w:szCs w:val="26"/>
          <w:rtl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हामीउहाँकै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प्रशंसा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गर्दछौं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गुणगान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गाउदछौं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उहाँसंग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मद्दत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माँग्छौं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उहाँबाटै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चाहन्छौं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दुष्टता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कुकर्म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शरणमा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पथभ्रष्ट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गर्नसक्दैन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रजसलाई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उहाँलेनै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पथभ्रष्ट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गर्नसक्दैन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पूज्य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सच्चा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न्ने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गवाहीदिन्छु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DFFF3E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तत्पश्चातः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सम्मान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प्रतिष्ठा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धेरै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सृष्टिहरू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श्रेष्ठता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  <w:r w:rsidRPr="00EB5A57">
        <w:rPr>
          <w:sz w:val="26"/>
          <w:szCs w:val="26"/>
        </w:rPr>
        <w:tab/>
      </w:r>
    </w:p>
    <w:p w14:paraId="5F3DBCB0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>۞</w:t>
      </w:r>
      <w:r w:rsidRPr="00EB5A57">
        <w:rPr>
          <w:rFonts w:ascii="Cambria" w:hAnsi="Cambria" w:cs="Cambria" w:hint="cs"/>
          <w:sz w:val="26"/>
          <w:szCs w:val="26"/>
          <w:rtl/>
        </w:rPr>
        <w:t> </w:t>
      </w:r>
      <w:r w:rsidRPr="00EB5A57">
        <w:rPr>
          <w:rFonts w:hint="cs"/>
          <w:sz w:val="26"/>
          <w:szCs w:val="26"/>
          <w:rtl/>
        </w:rPr>
        <w:t>وَلَقَدۡ</w:t>
      </w:r>
      <w:r w:rsidRPr="00EB5A57">
        <w:rPr>
          <w:sz w:val="26"/>
          <w:szCs w:val="26"/>
          <w:rtl/>
        </w:rPr>
        <w:t xml:space="preserve"> </w:t>
      </w:r>
      <w:r w:rsidRPr="00EB5A57">
        <w:rPr>
          <w:rFonts w:hint="cs"/>
          <w:sz w:val="26"/>
          <w:szCs w:val="26"/>
          <w:rtl/>
        </w:rPr>
        <w:t>كَرَّمۡنَا</w:t>
      </w:r>
      <w:r w:rsidRPr="00EB5A57">
        <w:rPr>
          <w:sz w:val="26"/>
          <w:szCs w:val="26"/>
          <w:rtl/>
        </w:rPr>
        <w:t xml:space="preserve"> </w:t>
      </w:r>
      <w:r w:rsidRPr="00EB5A57">
        <w:rPr>
          <w:rFonts w:hint="cs"/>
          <w:sz w:val="26"/>
          <w:szCs w:val="26"/>
          <w:rtl/>
        </w:rPr>
        <w:t>بَنِيٓ</w:t>
      </w:r>
      <w:r w:rsidRPr="00EB5A57">
        <w:rPr>
          <w:sz w:val="26"/>
          <w:szCs w:val="26"/>
          <w:rtl/>
        </w:rPr>
        <w:t xml:space="preserve"> </w:t>
      </w:r>
      <w:r w:rsidRPr="00EB5A57">
        <w:rPr>
          <w:rFonts w:hint="cs"/>
          <w:sz w:val="26"/>
          <w:szCs w:val="26"/>
          <w:rtl/>
        </w:rPr>
        <w:t>ءَادَمَ</w:t>
      </w:r>
      <w:r w:rsidRPr="00EB5A57">
        <w:rPr>
          <w:sz w:val="26"/>
          <w:szCs w:val="26"/>
          <w:rtl/>
        </w:rPr>
        <w:t xml:space="preserve"> </w:t>
      </w:r>
      <w:r w:rsidRPr="00EB5A57">
        <w:rPr>
          <w:rFonts w:hint="cs"/>
          <w:sz w:val="26"/>
          <w:szCs w:val="26"/>
          <w:rtl/>
        </w:rPr>
        <w:t>...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الإسراء</w:t>
      </w:r>
      <w:r w:rsidRPr="00EB5A57">
        <w:rPr>
          <w:sz w:val="26"/>
          <w:szCs w:val="26"/>
          <w:rtl/>
        </w:rPr>
        <w:t>: 70]</w:t>
      </w:r>
    </w:p>
    <w:p w14:paraId="5E7C93DD" w14:textId="77777777" w:rsidR="00A86BF1" w:rsidRPr="00EB5A57" w:rsidRDefault="00A86BF1" w:rsidP="00EB5A57">
      <w:pPr>
        <w:pStyle w:val="a5"/>
        <w:bidi w:val="0"/>
        <w:spacing w:after="0" w:line="252" w:lineRule="auto"/>
        <w:ind w:firstLine="284"/>
        <w:rPr>
          <w:sz w:val="26"/>
          <w:szCs w:val="26"/>
          <w:rtl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हामी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ले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आदमका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सन्तानहरूलाई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सम्मानित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गरेका</w:t>
      </w:r>
      <w:r w:rsidR="00271B5F"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>।</w:t>
      </w:r>
      <w:r w:rsidR="00271B5F"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proofErr w:type="gramEnd"/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hi-IN"/>
        </w:rPr>
        <w:t>इस्रा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७०</w:t>
      </w:r>
      <w:r w:rsidRPr="00EB5A57">
        <w:rPr>
          <w:sz w:val="26"/>
          <w:szCs w:val="26"/>
        </w:rPr>
        <w:t>)</w:t>
      </w:r>
    </w:p>
    <w:p w14:paraId="6C415CA6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अनि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अल्लाहले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आफ्ना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सर्वश्रेष्ठ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विश्वव्यापी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सन्देष्टा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लाईपठाएर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सम्पूर्ण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ग्रन्थहरू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मध्ये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उत्कृष्ट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ग्रन्थ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कुर्आन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अवतरण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गरेर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र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उत्कृष्ट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जीवन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पद्धति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lastRenderedPageBreak/>
        <w:t>इस्लाम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धर्म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लाई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रोजेर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यस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समुदायको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मानसम्मानलाई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अझैं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उच्च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गर्नु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भएको</w:t>
      </w:r>
      <w:r w:rsidRPr="00EB5A57">
        <w:rPr>
          <w:rFonts w:ascii="Mangal" w:hAnsi="Mangal" w:cs="Mangal"/>
          <w:sz w:val="26"/>
          <w:szCs w:val="26"/>
          <w:lang w:bidi="hi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।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महानअल्लाहलेभन्नुभएकोछ</w:t>
      </w:r>
      <w:r w:rsidRPr="00EB5A57">
        <w:rPr>
          <w:sz w:val="26"/>
          <w:szCs w:val="26"/>
        </w:rPr>
        <w:t xml:space="preserve">: </w:t>
      </w:r>
    </w:p>
    <w:p w14:paraId="228C4491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كُنْتُمْ </w:t>
      </w:r>
      <w:r w:rsidRPr="00EB5A57">
        <w:rPr>
          <w:sz w:val="26"/>
          <w:szCs w:val="26"/>
          <w:rtl/>
        </w:rPr>
        <w:t>خَيْرَ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أُمَّةٍ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أُخْرِجَتْ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لِلنَّاسِ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تَأْمُرُونَ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بِالْمَعْرُوفِ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تَنْهَوْنَ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عَنِ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الْمُنْكَرِ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تُؤْمِنُونَ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بِاللَّهِ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لَوْ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 xml:space="preserve">مَنَ </w:t>
      </w:r>
      <w:r w:rsidRPr="00EB5A57">
        <w:rPr>
          <w:sz w:val="26"/>
          <w:szCs w:val="26"/>
          <w:rtl/>
        </w:rPr>
        <w:t>أَهْلُ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الْكِتَابِ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لَكَانَ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خَيْرًا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لَهُمْ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مِنْهُمُ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الْمُؤْمِنُونَ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أَكْثَرُهُمُ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الْفَاسِقُونَ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>ل عمران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110</w:t>
      </w:r>
      <w:r w:rsidRPr="00EB5A57">
        <w:rPr>
          <w:sz w:val="26"/>
          <w:szCs w:val="26"/>
          <w:rtl/>
        </w:rPr>
        <w:t>]</w:t>
      </w:r>
    </w:p>
    <w:p w14:paraId="7A2F36AE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हौ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तिमीहरूलाई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जातिको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निम्ति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पठाउनुभएको</w:t>
      </w:r>
      <w:r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दिन्छौ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दुष्कर्मबाट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रोक्छौ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अल्लाहमाथि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राख्छौ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यहूदी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ईसाईहरूले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ल्याएको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तिनीहरूको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हुनेथियो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तिनीहरू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आस्थावान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383194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383194" w:rsidRPr="00EB5A57">
        <w:rPr>
          <w:rFonts w:ascii="Mangal" w:hAnsi="Mangal" w:cs="Mangal" w:hint="cs"/>
          <w:sz w:val="26"/>
          <w:szCs w:val="26"/>
          <w:cs/>
          <w:lang w:bidi="ne-NP"/>
        </w:rPr>
        <w:t>् त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अधिकांश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काफिर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आलेइम्रान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११०</w:t>
      </w:r>
      <w:r w:rsidRPr="00EB5A57">
        <w:rPr>
          <w:sz w:val="26"/>
          <w:szCs w:val="26"/>
        </w:rPr>
        <w:t>)</w:t>
      </w:r>
    </w:p>
    <w:p w14:paraId="0051A06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संसार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अमूल्य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वरदान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इस्लामलाई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आत्म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पाउनु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विधान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नियम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यापन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दृढता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त्यसैमा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कायम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रहनु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अनुकम्पा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सानो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पुस्तिकामा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अत्यन्तै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महत्वपूर्ण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सामग्रीहरू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समावेश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नयाँ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कबूल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गरेपश्चातको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आरम्भिक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कालमा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जान्नै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पर्ने</w:t>
      </w:r>
      <w:r w:rsidR="006A450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इस्लामका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आधारभूत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विषयवस्तुलाई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सरल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भाषामा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संक्षिप्त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मिठो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तरिकाले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तयार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पारिएको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विषयवस्तुलाई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बुझ्छ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अझै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दीन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जानकारी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उत्सुकता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बढ्नेछ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ज्ञान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बौद्धिकता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आधारमा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अनुसरण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यसरी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सामीप्यता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अझैं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वृद्धि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6837E8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हेअल्लाह</w:t>
      </w:r>
      <w:r w:rsidRPr="00EB5A57">
        <w:rPr>
          <w:sz w:val="26"/>
          <w:szCs w:val="26"/>
        </w:rPr>
        <w:t xml:space="preserve"> 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शब्दमा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बर्कत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कल्याण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मुस्लिमहरुलाई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लाभ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उठाउने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तौफीक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सुअवसर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कुनैदेखावटी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तपाईंको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खास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यसको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सवाब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पुण्य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जीवित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मृत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मुस्लिमहरूलाई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आमीन</w:t>
      </w:r>
      <w:r w:rsidRPr="00EB5A57">
        <w:rPr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D9A35E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वसल्लल्लाहु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नबीयेना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वअला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आलेही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वसहबेही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अजमईन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013730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B2582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बिनअश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शैबहअश्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शहरी</w:t>
      </w:r>
    </w:p>
    <w:p w14:paraId="3530BAA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>/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</w:t>
      </w:r>
      <w:r w:rsidRPr="00EB5A57">
        <w:rPr>
          <w:sz w:val="26"/>
          <w:szCs w:val="26"/>
        </w:rPr>
        <w:t>/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१४४१हिजरी</w:t>
      </w:r>
    </w:p>
    <w:p w14:paraId="29752362" w14:textId="77777777" w:rsidR="00B2582D" w:rsidRPr="00EB5A57" w:rsidRDefault="00B2582D" w:rsidP="00EB5A57">
      <w:pPr>
        <w:bidi w:val="0"/>
        <w:spacing w:after="0" w:line="252" w:lineRule="auto"/>
        <w:ind w:firstLine="284"/>
        <w:rPr>
          <w:rFonts w:ascii="Mangal" w:hAnsi="Mangal" w:cs="Mangal"/>
          <w:b/>
          <w:bCs/>
          <w:sz w:val="26"/>
          <w:szCs w:val="26"/>
          <w:lang w:bidi="hi-IN"/>
        </w:rPr>
      </w:pPr>
      <w:bookmarkStart w:id="5" w:name="_Toc156958933"/>
      <w:bookmarkStart w:id="6" w:name="_Toc156958996"/>
    </w:p>
    <w:p w14:paraId="0DDB3F78" w14:textId="77777777" w:rsidR="00B2582D" w:rsidRPr="00EB5A57" w:rsidRDefault="00B2582D" w:rsidP="00EB5A57">
      <w:pPr>
        <w:bidi w:val="0"/>
        <w:spacing w:after="0" w:line="252" w:lineRule="auto"/>
        <w:ind w:firstLine="284"/>
        <w:rPr>
          <w:rFonts w:ascii="Mangal" w:hAnsi="Mangal" w:cs="Mangal"/>
          <w:b/>
          <w:bCs/>
          <w:sz w:val="26"/>
          <w:szCs w:val="26"/>
          <w:lang w:bidi="hi-IN"/>
        </w:rPr>
      </w:pPr>
    </w:p>
    <w:p w14:paraId="2F1EA268" w14:textId="77777777" w:rsidR="00B2582D" w:rsidRPr="00EB5A57" w:rsidRDefault="00B2582D" w:rsidP="00EB5A57">
      <w:pPr>
        <w:bidi w:val="0"/>
        <w:spacing w:after="0" w:line="252" w:lineRule="auto"/>
        <w:ind w:firstLine="284"/>
        <w:rPr>
          <w:rFonts w:ascii="Mangal" w:hAnsi="Mangal" w:cs="Mangal"/>
          <w:b/>
          <w:bCs/>
          <w:sz w:val="26"/>
          <w:szCs w:val="26"/>
          <w:lang w:bidi="hi-IN"/>
        </w:rPr>
      </w:pPr>
    </w:p>
    <w:p w14:paraId="45493205" w14:textId="77777777" w:rsidR="00B2582D" w:rsidRPr="00EB5A57" w:rsidRDefault="00B2582D" w:rsidP="00EB5A57">
      <w:pPr>
        <w:bidi w:val="0"/>
        <w:spacing w:after="0" w:line="252" w:lineRule="auto"/>
        <w:ind w:firstLine="284"/>
        <w:rPr>
          <w:rFonts w:ascii="Mangal" w:hAnsi="Mangal" w:cs="Mangal"/>
          <w:b/>
          <w:bCs/>
          <w:sz w:val="26"/>
          <w:szCs w:val="26"/>
          <w:lang w:bidi="hi-IN"/>
        </w:rPr>
      </w:pPr>
    </w:p>
    <w:p w14:paraId="2410B32C" w14:textId="77777777" w:rsidR="00EB5A57" w:rsidRDefault="00EB5A57" w:rsidP="00EB5A57">
      <w:pPr>
        <w:bidi w:val="0"/>
        <w:spacing w:after="0" w:line="252" w:lineRule="auto"/>
        <w:ind w:firstLine="284"/>
        <w:rPr>
          <w:rFonts w:ascii="Mangal" w:hAnsi="Mangal" w:cs="Mangal"/>
          <w:b/>
          <w:bCs/>
          <w:sz w:val="26"/>
          <w:szCs w:val="26"/>
          <w:lang w:bidi="hi-IN"/>
        </w:rPr>
      </w:pPr>
      <w:r>
        <w:rPr>
          <w:rFonts w:ascii="Mangal" w:hAnsi="Mangal" w:cs="Mangal"/>
          <w:b/>
          <w:bCs/>
          <w:sz w:val="26"/>
          <w:szCs w:val="26"/>
          <w:lang w:bidi="hi-IN"/>
        </w:rPr>
        <w:br w:type="page"/>
      </w:r>
    </w:p>
    <w:p w14:paraId="2FB67228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7" w:name="_Toc166316416"/>
      <w:r w:rsidRPr="00EB5A57">
        <w:rPr>
          <w:rFonts w:hint="cs"/>
          <w:sz w:val="26"/>
          <w:szCs w:val="26"/>
          <w:cs/>
          <w:lang w:bidi="hi-IN"/>
        </w:rPr>
        <w:lastRenderedPageBreak/>
        <w:t>मेरोईश्वर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hi-IN"/>
        </w:rPr>
        <w:t>प्रतिपालक</w:t>
      </w:r>
      <w:r w:rsidRPr="00EB5A57">
        <w:rPr>
          <w:sz w:val="26"/>
          <w:szCs w:val="26"/>
        </w:rPr>
        <w:t xml:space="preserve">), </w:t>
      </w:r>
      <w:r w:rsidRPr="00EB5A57">
        <w:rPr>
          <w:rFonts w:hint="cs"/>
          <w:sz w:val="26"/>
          <w:szCs w:val="26"/>
          <w:cs/>
          <w:lang w:bidi="hi-IN"/>
        </w:rPr>
        <w:t>अल्लाह</w:t>
      </w:r>
      <w:r w:rsidR="00BC537D" w:rsidRPr="00EB5A57">
        <w:rPr>
          <w:sz w:val="26"/>
          <w:szCs w:val="26"/>
          <w:lang w:bidi="hi-IN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हो</w:t>
      </w:r>
      <w:bookmarkEnd w:id="5"/>
      <w:bookmarkEnd w:id="6"/>
      <w:bookmarkEnd w:id="7"/>
    </w:p>
    <w:p w14:paraId="054633D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713F6145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يَا </w:t>
      </w:r>
      <w:r w:rsidRPr="00EB5A57">
        <w:rPr>
          <w:sz w:val="26"/>
          <w:szCs w:val="26"/>
          <w:rtl/>
        </w:rPr>
        <w:t>أَيُّهَا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النَّاسُ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اعْبُدُوا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رَبَّكُمُ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خَلَقَكُمْ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قَبْلِكُمْ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لَعَلَّكُمْ</w:t>
      </w:r>
      <w:r w:rsidR="00BC537D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تَتَّقُونَ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21</w:t>
      </w:r>
      <w:r w:rsidRPr="00EB5A57">
        <w:rPr>
          <w:sz w:val="26"/>
          <w:szCs w:val="26"/>
          <w:rtl/>
        </w:rPr>
        <w:t>]</w:t>
      </w:r>
    </w:p>
    <w:p w14:paraId="27838DAD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मानवहो</w:t>
      </w:r>
      <w:r w:rsidRPr="00EB5A57">
        <w:rPr>
          <w:sz w:val="26"/>
          <w:szCs w:val="26"/>
        </w:rPr>
        <w:t xml:space="preserve"> 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भक्ति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पूर्वका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गर्नुभयो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सत्कर्मी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संयमी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२१</w:t>
      </w:r>
      <w:r w:rsidRPr="00EB5A57">
        <w:rPr>
          <w:sz w:val="26"/>
          <w:szCs w:val="26"/>
        </w:rPr>
        <w:t>)</w:t>
      </w:r>
    </w:p>
    <w:p w14:paraId="7CDEF83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10E4618C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هُوَ </w:t>
      </w:r>
      <w:r w:rsidRPr="00EB5A57">
        <w:rPr>
          <w:sz w:val="26"/>
          <w:szCs w:val="26"/>
          <w:rtl/>
        </w:rPr>
        <w:t>اللَّهُ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إِلَّا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هُوَ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الحشر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22</w:t>
      </w:r>
      <w:r w:rsidRPr="00EB5A57">
        <w:rPr>
          <w:sz w:val="26"/>
          <w:szCs w:val="26"/>
          <w:rtl/>
        </w:rPr>
        <w:t>]</w:t>
      </w:r>
    </w:p>
    <w:p w14:paraId="247EE126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sz w:val="26"/>
          <w:szCs w:val="26"/>
        </w:rPr>
        <w:t>"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उपास्य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 </w:t>
      </w:r>
      <w:r w:rsidRPr="00EB5A57">
        <w:rPr>
          <w:sz w:val="26"/>
          <w:szCs w:val="26"/>
        </w:rPr>
        <w:t>"</w:t>
      </w:r>
      <w:proofErr w:type="gramEnd"/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हश्र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२२</w:t>
      </w:r>
      <w:r w:rsidRPr="00EB5A57">
        <w:rPr>
          <w:sz w:val="26"/>
          <w:szCs w:val="26"/>
        </w:rPr>
        <w:t>)</w:t>
      </w:r>
      <w:r w:rsidR="00BC537D" w:rsidRPr="00EB5A57">
        <w:rPr>
          <w:sz w:val="26"/>
          <w:szCs w:val="26"/>
        </w:rPr>
        <w:t xml:space="preserve"> </w:t>
      </w:r>
    </w:p>
    <w:p w14:paraId="3290258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BC5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5EFB9044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لَيْسَ </w:t>
      </w:r>
      <w:r w:rsidRPr="00EB5A57">
        <w:rPr>
          <w:sz w:val="26"/>
          <w:szCs w:val="26"/>
          <w:rtl/>
        </w:rPr>
        <w:t>كَمِثْلِهِ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شَيْءٌۖ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هُوَ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السَّمِيعُ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الْبَصِيرُ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الشورى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11</w:t>
      </w:r>
      <w:r w:rsidRPr="00EB5A57">
        <w:rPr>
          <w:sz w:val="26"/>
          <w:szCs w:val="26"/>
          <w:rtl/>
        </w:rPr>
        <w:t>]</w:t>
      </w:r>
    </w:p>
    <w:p w14:paraId="73DA68B3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सर्वश्रोता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सर्वद्रष्टा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="00333671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अश्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शूरा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</w:t>
      </w:r>
      <w:r w:rsidRPr="00EB5A57">
        <w:rPr>
          <w:sz w:val="26"/>
          <w:szCs w:val="26"/>
        </w:rPr>
        <w:t>)</w:t>
      </w:r>
    </w:p>
    <w:p w14:paraId="1CEF9FB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सिङ्गो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संसारको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अल्लाहनै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हाम्रो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स्वामी</w:t>
      </w:r>
      <w:r w:rsidRPr="00EB5A57">
        <w:rPr>
          <w:sz w:val="26"/>
          <w:szCs w:val="26"/>
        </w:rPr>
        <w:t>,</w:t>
      </w:r>
      <w:r w:rsidR="00333671"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अन्नदाता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प्रबन्धक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FCF706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>,</w:t>
      </w:r>
      <w:r w:rsidR="00333671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योग्य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अल्लाहनै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Pr="00EB5A57">
        <w:rPr>
          <w:sz w:val="26"/>
          <w:szCs w:val="26"/>
        </w:rPr>
        <w:t>,</w:t>
      </w:r>
      <w:r w:rsidR="00333671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रब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पूज्यनै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418AE8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अति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सुन्दरनाम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स्वयम्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दूतले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प्रमाणित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विशेषताहरू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परिपूर्णता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सुन्दरता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चरम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सीमा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पुगेका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वास्तवमा</w:t>
      </w:r>
      <w:r w:rsidRPr="00EB5A57">
        <w:rPr>
          <w:sz w:val="26"/>
          <w:szCs w:val="26"/>
        </w:rPr>
        <w:t>,</w:t>
      </w:r>
      <w:r w:rsidR="00333671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जस्तो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अरुकोही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श्रोता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सर्वद्रष्टा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1EB91D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नामहरू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333671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 :</w:t>
      </w:r>
    </w:p>
    <w:p w14:paraId="4545913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अर्रज्जाक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अन्नदाता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अर्रहमान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अत्यन्तदयालु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कदीर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सर्वशक्तिमान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मलिक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राजा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अस्समीअ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सर्वश्रोता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शान्तिदाता</w:t>
      </w:r>
      <w:r w:rsidRPr="00EB5A57">
        <w:rPr>
          <w:sz w:val="26"/>
          <w:szCs w:val="26"/>
        </w:rPr>
        <w:t xml:space="preserve">)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बसीर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सर्वद्रष्टा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वकील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संरक्षक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खालिक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लतीफ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सूक्ष्मदर्शी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काफी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गफूर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क्षमाशील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8E0846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अर्रज्जाक</w:t>
      </w:r>
      <w:r w:rsidR="00271B5F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अन्नदाता</w:t>
      </w:r>
      <w:r w:rsidR="00271B5F" w:rsidRPr="00EB5A57">
        <w:rPr>
          <w:sz w:val="26"/>
          <w:szCs w:val="26"/>
        </w:rPr>
        <w:t>)</w:t>
      </w:r>
      <w:r w:rsidRPr="00EB5A57">
        <w:rPr>
          <w:sz w:val="26"/>
          <w:szCs w:val="26"/>
        </w:rPr>
        <w:t xml:space="preserve">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पृथ्वीमा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रहेका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प्राणी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उहाँलेनै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रोजी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रोटी</w:t>
      </w:r>
      <w:r w:rsidRPr="00EB5A57">
        <w:rPr>
          <w:sz w:val="26"/>
          <w:szCs w:val="26"/>
        </w:rPr>
        <w:t>,</w:t>
      </w:r>
      <w:r w:rsidR="00271B5F"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भरण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पोषण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जीविको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पार्जनको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जिम्मेवारी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लिनु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843842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रहमान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अत्यन्तदयालु</w:t>
      </w:r>
      <w:r w:rsidRPr="00EB5A57">
        <w:rPr>
          <w:sz w:val="26"/>
          <w:szCs w:val="26"/>
        </w:rPr>
        <w:t xml:space="preserve">):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असीमित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करुणाले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सिङ्गो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संसारलाई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समेटेको</w:t>
      </w:r>
      <w:r w:rsidR="00271B5F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132DE1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8"/>
          <w:sz w:val="26"/>
          <w:szCs w:val="26"/>
        </w:rPr>
      </w:pP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अल</w:t>
      </w:r>
      <w:r w:rsidRPr="00EB5A57">
        <w:rPr>
          <w:w w:val="98"/>
          <w:sz w:val="26"/>
          <w:szCs w:val="26"/>
        </w:rPr>
        <w:t>-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कदीर</w:t>
      </w:r>
      <w:r w:rsidR="000774A2" w:rsidRPr="00EB5A57">
        <w:rPr>
          <w:w w:val="98"/>
          <w:sz w:val="26"/>
          <w:szCs w:val="26"/>
        </w:rPr>
        <w:t xml:space="preserve"> </w:t>
      </w:r>
      <w:r w:rsidRPr="00EB5A57">
        <w:rPr>
          <w:w w:val="98"/>
          <w:sz w:val="26"/>
          <w:szCs w:val="26"/>
        </w:rPr>
        <w:t>(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सर्वशक्तिमान</w:t>
      </w:r>
      <w:r w:rsidRPr="00EB5A57">
        <w:rPr>
          <w:w w:val="98"/>
          <w:sz w:val="26"/>
          <w:szCs w:val="26"/>
        </w:rPr>
        <w:t xml:space="preserve">) :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यस्तो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परिपूर्ण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नितान्त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शक्तिशाली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जसलाई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नत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थकान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महसुस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हुन्छ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नत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कुनै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कमजोरी</w:t>
      </w:r>
      <w:r w:rsidR="000774A2" w:rsidRPr="00EB5A57">
        <w:rPr>
          <w:rFonts w:ascii="Mangal" w:hAnsi="Mangal" w:cs="Mangal"/>
          <w:w w:val="98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नै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</w:p>
    <w:p w14:paraId="277EB1C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मलिक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सम्राट</w:t>
      </w:r>
      <w:r w:rsidR="00201709" w:rsidRPr="00EB5A57">
        <w:rPr>
          <w:sz w:val="26"/>
          <w:szCs w:val="26"/>
        </w:rPr>
        <w:t>)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उहाँनै</w:t>
      </w:r>
      <w:r w:rsidR="002017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अधि</w:t>
      </w:r>
      <w:r w:rsidR="002017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पत्यशाली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प्रबन्धक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एवं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संयोजक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दवारा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विशेषित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तसर्थ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समस्त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स्वामी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प्रबन्धक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संयोजक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276290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अस्समीअ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सर्वश्रोता</w:t>
      </w:r>
      <w:r w:rsidRPr="00EB5A57">
        <w:rPr>
          <w:sz w:val="26"/>
          <w:szCs w:val="26"/>
        </w:rPr>
        <w:t xml:space="preserve">)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सर्वश्रोता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जाहेर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गोप्य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आवाजलाई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राम्ररी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A11E62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अस्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सलाम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कमजोरी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अवगुण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दोषहरु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BB7983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बसीर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सर्वद्रष्टा</w:t>
      </w:r>
      <w:r w:rsidRPr="00EB5A57">
        <w:rPr>
          <w:sz w:val="26"/>
          <w:szCs w:val="26"/>
        </w:rPr>
        <w:t xml:space="preserve">):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द्रष्टा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दृष्टिले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चिजलाई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समेटेको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अन्तर्दृष्टि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गोप्यतालाई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जान्नु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जति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सानो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मसिनो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किनन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D56A62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वकील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अनगिन्ती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पोषण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संरक्षण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हेरचाह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जीविको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पार्जन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जिम्मा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लिएर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उनीहरुको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सहज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बनाई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03221C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खालिक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) 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शून्य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बिना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उदाहरण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नमुना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0774A2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सजीव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तथा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निर्जीव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वस्तुहरूको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E45CA4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लतीफ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गुहार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इच्छा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आकांक्षा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पुरागर्नु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दृष्टि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66E8FA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काफी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भक्तहरूका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कुराहरूमा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आवश्यकता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सहायता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मान्छे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त्यसबाहेकका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अरूसबै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निस्पृह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भइहाल्छ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A894BB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गफूर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क्षमाशील</w:t>
      </w:r>
      <w:r w:rsidRPr="00EB5A57">
        <w:rPr>
          <w:sz w:val="26"/>
          <w:szCs w:val="26"/>
        </w:rPr>
        <w:t xml:space="preserve">):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पापको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दुष्टता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जोगाउँछ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पाप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तिनीहरूलाई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सजाय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5A74FE" w:rsidRPr="00EB5A57">
        <w:rPr>
          <w:rFonts w:ascii="Mangal" w:hAnsi="Mangal" w:cs="Mangal" w:hint="cs"/>
          <w:sz w:val="26"/>
          <w:szCs w:val="26"/>
          <w:cs/>
          <w:lang w:bidi="ne-IN"/>
        </w:rPr>
        <w:t>दिन्न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02B5E3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अद्भुत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संरचना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सुविधामा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चिन्तन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किः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बच्चा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जब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आफैंमा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निर्भर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तबसम्म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आमाले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तरिकाले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कमजोर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शिशुलाई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चाहिने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कुराहरुको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चाँजोपाँजो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मिलाई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अति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परमदयालु</w:t>
      </w:r>
      <w:r w:rsidR="005A74FE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ACB160F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8" w:name="_Toc156958934"/>
      <w:bookmarkStart w:id="9" w:name="_Toc156958997"/>
      <w:bookmarkStart w:id="10" w:name="_Toc166316417"/>
      <w:r w:rsidRPr="00EB5A57">
        <w:rPr>
          <w:rFonts w:hint="cs"/>
          <w:sz w:val="26"/>
          <w:szCs w:val="26"/>
          <w:cs/>
          <w:lang w:bidi="hi-IN"/>
        </w:rPr>
        <w:t>मेरो</w:t>
      </w:r>
      <w:r w:rsidR="00FE03A1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नबी</w:t>
      </w:r>
      <w:r w:rsidRPr="00EB5A57">
        <w:rPr>
          <w:sz w:val="26"/>
          <w:szCs w:val="26"/>
        </w:rPr>
        <w:t xml:space="preserve">, </w:t>
      </w:r>
      <w:r w:rsidRPr="00EB5A57">
        <w:rPr>
          <w:rFonts w:hint="cs"/>
          <w:sz w:val="26"/>
          <w:szCs w:val="26"/>
          <w:cs/>
          <w:lang w:bidi="hi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hi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hint="cs"/>
          <w:sz w:val="26"/>
          <w:szCs w:val="26"/>
          <w:cs/>
          <w:lang w:bidi="hi-IN"/>
        </w:rPr>
        <w:t>हुनुहुन्छ</w:t>
      </w:r>
      <w:bookmarkEnd w:id="8"/>
      <w:bookmarkEnd w:id="9"/>
      <w:bookmarkEnd w:id="10"/>
    </w:p>
    <w:p w14:paraId="0C1A3DB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65BEE135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لَقَدْ </w:t>
      </w:r>
      <w:r w:rsidRPr="00EB5A57">
        <w:rPr>
          <w:sz w:val="26"/>
          <w:szCs w:val="26"/>
          <w:rtl/>
        </w:rPr>
        <w:t>جَاءَكُمْ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رَسُولٌ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أَنْفُسِكُمْ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عَزِيزٌ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عَلَيْهِ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عَنِتُّمْ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حَرِيصٌ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عَلَيْكُمْ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بِالْمُؤْمِنِينَ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رَءُوفٌ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رَحِيمٌ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التوبة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128</w:t>
      </w:r>
      <w:r w:rsidRPr="00EB5A57">
        <w:rPr>
          <w:sz w:val="26"/>
          <w:szCs w:val="26"/>
          <w:rtl/>
        </w:rPr>
        <w:t>]</w:t>
      </w:r>
    </w:p>
    <w:p w14:paraId="66D2A9E2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अरब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>!</w:t>
      </w:r>
      <w:r w:rsidR="005F1044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एकजना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आगमन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लाग्ने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सङ्कट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उहाँलाई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दुखित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तुल्याउँछ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मोमिनहरू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करुणामय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दयावान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तौबा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१२८</w:t>
      </w:r>
      <w:r w:rsidRPr="00EB5A57">
        <w:rPr>
          <w:sz w:val="26"/>
          <w:szCs w:val="26"/>
        </w:rPr>
        <w:t>)</w:t>
      </w:r>
    </w:p>
    <w:p w14:paraId="3ACC381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478FAC68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وَ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أَرْسَلْنَاكَ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رَحْمَةً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لِلْعَالَمِينَ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الأنبياء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107</w:t>
      </w:r>
      <w:r w:rsidRPr="00EB5A57">
        <w:rPr>
          <w:sz w:val="26"/>
          <w:szCs w:val="26"/>
          <w:rtl/>
        </w:rPr>
        <w:t>]</w:t>
      </w:r>
    </w:p>
    <w:p w14:paraId="6DD5EF84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FE03A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FE03A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="005F1044" w:rsidRPr="00EB5A57">
        <w:rPr>
          <w:sz w:val="26"/>
          <w:szCs w:val="26"/>
        </w:rPr>
        <w:t>)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तपाईं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सर्वथा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बनाएर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पठाएका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अम्बिया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१०७</w:t>
      </w:r>
      <w:r w:rsidRPr="00EB5A57">
        <w:rPr>
          <w:sz w:val="26"/>
          <w:szCs w:val="26"/>
        </w:rPr>
        <w:t>)</w:t>
      </w:r>
    </w:p>
    <w:p w14:paraId="43527DB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व्यापक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दयावान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मार्गर्दशी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>)</w:t>
      </w:r>
    </w:p>
    <w:p w14:paraId="4EAD722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पुत्र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अब्दुल्लाह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>,</w:t>
      </w:r>
      <w:r w:rsidR="005F1044"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समापक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>,</w:t>
      </w:r>
      <w:r w:rsidR="005F1044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महान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दिएर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वर्गका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व्यापी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बनाएर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पठाउनुभयो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तिनीहरूलाई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भलाई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उपदेश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देउन्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एकेश्वरवाद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तौहीद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कुकर्म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मिनाही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गरून्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5F1044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बहुदेववाद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शिर्क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F0217F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7"/>
          <w:sz w:val="26"/>
          <w:szCs w:val="26"/>
        </w:rPr>
      </w:pP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उहाँ</w:t>
      </w:r>
      <w:r w:rsidR="005F1044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को</w:t>
      </w:r>
      <w:r w:rsidR="005F1044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आदेशको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पालना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गर्नु</w:t>
      </w:r>
      <w:r w:rsidRPr="00EB5A57">
        <w:rPr>
          <w:w w:val="97"/>
          <w:sz w:val="26"/>
          <w:szCs w:val="26"/>
        </w:rPr>
        <w:t>,</w:t>
      </w:r>
      <w:r w:rsidR="002B407D" w:rsidRPr="00EB5A57">
        <w:rPr>
          <w:w w:val="97"/>
          <w:sz w:val="26"/>
          <w:szCs w:val="26"/>
        </w:rPr>
        <w:t xml:space="preserve"> </w:t>
      </w:r>
      <w:r w:rsidRPr="00EB5A57">
        <w:rPr>
          <w:w w:val="97"/>
          <w:sz w:val="26"/>
          <w:szCs w:val="26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उहाँ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ले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दिनु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भएको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सूचना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मा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विश्वास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गर्नु</w:t>
      </w:r>
      <w:r w:rsidRPr="00EB5A57">
        <w:rPr>
          <w:w w:val="97"/>
          <w:sz w:val="26"/>
          <w:szCs w:val="26"/>
        </w:rPr>
        <w:t>,</w:t>
      </w:r>
      <w:r w:rsidR="002B407D" w:rsidRPr="00EB5A57">
        <w:rPr>
          <w:w w:val="97"/>
          <w:sz w:val="26"/>
          <w:szCs w:val="26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उहाँले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हराम</w:t>
      </w:r>
      <w:r w:rsidRPr="00EB5A57">
        <w:rPr>
          <w:w w:val="97"/>
          <w:sz w:val="26"/>
          <w:szCs w:val="26"/>
        </w:rPr>
        <w:t xml:space="preserve"> (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निषेध</w:t>
      </w:r>
      <w:r w:rsidRPr="00EB5A57">
        <w:rPr>
          <w:w w:val="97"/>
          <w:sz w:val="26"/>
          <w:szCs w:val="26"/>
        </w:rPr>
        <w:t xml:space="preserve">)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गर्नु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भएको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कुरा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बाट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टाढा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रहनु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र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उहाँको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तरिका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अनुसारनै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अल्लाहको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उपासना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गर्नु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अनिवार्य</w:t>
      </w:r>
      <w:r w:rsidR="002B407D" w:rsidRPr="00EB5A57">
        <w:rPr>
          <w:rFonts w:ascii="Mangal" w:hAnsi="Mangal" w:cs="Mangal"/>
          <w:w w:val="97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w w:val="97"/>
          <w:sz w:val="26"/>
          <w:szCs w:val="26"/>
          <w:cs/>
          <w:lang w:bidi="ne-IN"/>
        </w:rPr>
        <w:t xml:space="preserve"> ।</w:t>
      </w:r>
    </w:p>
    <w:p w14:paraId="3E5F377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cs/>
          <w:lang w:bidi="ne-I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पहिलेका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उद्देश्य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एउटै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थियो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अरुकसैलाई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नगर्ने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5E012D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केहीगुणहरु</w:t>
      </w:r>
      <w:r w:rsidRPr="00EB5A57">
        <w:rPr>
          <w:sz w:val="26"/>
          <w:szCs w:val="26"/>
        </w:rPr>
        <w:t xml:space="preserve"> :</w:t>
      </w:r>
    </w:p>
    <w:p w14:paraId="603ED16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cs/>
          <w:lang w:bidi="ne-I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इमानदारी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सहनशीलता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धैर्यता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वीरता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उदारता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उच्चतम</w:t>
      </w:r>
      <w:r w:rsidR="002B40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नैतिकता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न्याय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नम्रता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4F4A227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11" w:name="_Toc156958935"/>
      <w:bookmarkStart w:id="12" w:name="_Toc156958998"/>
      <w:bookmarkStart w:id="13" w:name="_Toc166316418"/>
      <w:r w:rsidRPr="00EB5A57">
        <w:rPr>
          <w:rFonts w:hint="cs"/>
          <w:sz w:val="26"/>
          <w:szCs w:val="26"/>
          <w:cs/>
          <w:lang w:bidi="ne-IN"/>
        </w:rPr>
        <w:t>पवित्र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कुरआन</w:t>
      </w:r>
      <w:r w:rsidRPr="00EB5A57">
        <w:rPr>
          <w:sz w:val="26"/>
          <w:szCs w:val="26"/>
        </w:rPr>
        <w:t xml:space="preserve">, </w:t>
      </w:r>
      <w:r w:rsidRPr="00EB5A57">
        <w:rPr>
          <w:rFonts w:hint="cs"/>
          <w:sz w:val="26"/>
          <w:szCs w:val="26"/>
          <w:cs/>
          <w:lang w:bidi="ne-IN"/>
        </w:rPr>
        <w:t>मेरो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प्रति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पालक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को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वाणी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हो</w:t>
      </w:r>
      <w:bookmarkEnd w:id="11"/>
      <w:bookmarkEnd w:id="12"/>
      <w:bookmarkEnd w:id="13"/>
    </w:p>
    <w:p w14:paraId="17FD996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76F3833F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يَا </w:t>
      </w:r>
      <w:r w:rsidRPr="00EB5A57">
        <w:rPr>
          <w:sz w:val="26"/>
          <w:szCs w:val="26"/>
          <w:rtl/>
        </w:rPr>
        <w:t>أَيُّهَا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النَّاسُ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قَدْ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جَاءَكُم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بُرْهَانٌ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مِّن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رَّبِّكُمْ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أَنزَلْنَا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إِلَيْكُمْ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نُورًا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مُّبِينًا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النساء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174</w:t>
      </w:r>
      <w:r w:rsidRPr="00EB5A57">
        <w:rPr>
          <w:sz w:val="26"/>
          <w:szCs w:val="26"/>
          <w:rtl/>
        </w:rPr>
        <w:t>]</w:t>
      </w:r>
    </w:p>
    <w:p w14:paraId="76FEFEDF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प्रभुबाट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प्रमाण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आइसकेको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तर्फ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स्पष्ट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प्रकाश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सकेका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निसा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१७४</w:t>
      </w:r>
      <w:r w:rsidRPr="00EB5A57">
        <w:rPr>
          <w:sz w:val="26"/>
          <w:szCs w:val="26"/>
        </w:rPr>
        <w:t>)</w:t>
      </w:r>
    </w:p>
    <w:p w14:paraId="2F849BF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वाणी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जसलाई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पैगम्बर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अवतरण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गर्नुभएको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मानिसहरूलाई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अँध्यारो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उज्यालो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तर्फ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ल्याउन्र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उनीहरूलाई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सीधा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मार्गमा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डोर्यावउन्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D5F0176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कुरआनलाई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अत्यधिक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पुण्य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पाउनेछ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अनुकूल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व्यतित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सही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अनुसरण</w:t>
      </w:r>
      <w:r w:rsidR="004F44D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0C7B2FC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14" w:name="_Toc156958936"/>
      <w:bookmarkStart w:id="15" w:name="_Toc156958999"/>
      <w:bookmarkStart w:id="16" w:name="_Toc166316419"/>
      <w:r w:rsidRPr="00EB5A57">
        <w:rPr>
          <w:rFonts w:hint="cs"/>
          <w:sz w:val="26"/>
          <w:szCs w:val="26"/>
          <w:cs/>
          <w:lang w:bidi="ne-IN"/>
        </w:rPr>
        <w:t>इस्लाम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का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हरूको</w:t>
      </w:r>
      <w:r w:rsidR="004F44D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परिचय</w:t>
      </w:r>
      <w:bookmarkEnd w:id="14"/>
      <w:bookmarkEnd w:id="15"/>
      <w:bookmarkEnd w:id="16"/>
    </w:p>
    <w:p w14:paraId="582A19F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  <w:r w:rsidR="00696A89"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पाँच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आधारित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न्ने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गवाही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कायम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रमजान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ब्रत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बस्नु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”</w:t>
      </w:r>
    </w:p>
    <w:p w14:paraId="6233810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आधारहरूमा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अनुरुप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रूपले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नत्र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मान्य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किनकि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पाँच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कुराहरूमाथि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आधारित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त्यसैले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इस्लामका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CE906D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 :</w:t>
      </w:r>
    </w:p>
    <w:p w14:paraId="42B91DA8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="00696A89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शहादह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अर्थात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न्ने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गवाही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2B39A0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4F2A1E18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فَاعْلَمْ </w:t>
      </w:r>
      <w:r w:rsidRPr="00EB5A57">
        <w:rPr>
          <w:sz w:val="26"/>
          <w:szCs w:val="26"/>
          <w:rtl/>
        </w:rPr>
        <w:t>أَنَّهُ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إِلَّا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اللَّهُ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محمد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19</w:t>
      </w:r>
      <w:r w:rsidRPr="00EB5A57">
        <w:rPr>
          <w:sz w:val="26"/>
          <w:szCs w:val="26"/>
          <w:rtl/>
        </w:rPr>
        <w:t>]</w:t>
      </w:r>
    </w:p>
    <w:p w14:paraId="1DD16719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हे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="00DE2747" w:rsidRPr="00EB5A57">
        <w:rPr>
          <w:sz w:val="26"/>
          <w:szCs w:val="26"/>
        </w:rPr>
        <w:t>)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स्पष्ट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अरूकोही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वास्तविक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उपास्य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१९</w:t>
      </w:r>
      <w:r w:rsidRPr="00EB5A57">
        <w:rPr>
          <w:sz w:val="26"/>
          <w:szCs w:val="26"/>
        </w:rPr>
        <w:t>)</w:t>
      </w:r>
    </w:p>
    <w:p w14:paraId="056CDE8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3CA1E6F1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لَقَدْ </w:t>
      </w:r>
      <w:r w:rsidRPr="00EB5A57">
        <w:rPr>
          <w:sz w:val="26"/>
          <w:szCs w:val="26"/>
          <w:rtl/>
        </w:rPr>
        <w:t>جَاءكُمْ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رَسُولٌ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مِّنْ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أَنفُسِكُمْ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عَزِيزٌ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عَلَيْهِ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عَنِتُّمْ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حَرِيصٌ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عَلَيْكُم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بِالْمُؤْمِنِينَ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رَؤُوفٌ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رَّحِيمٌ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التوبة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128</w:t>
      </w:r>
      <w:r w:rsidRPr="00EB5A57">
        <w:rPr>
          <w:sz w:val="26"/>
          <w:szCs w:val="26"/>
          <w:rtl/>
        </w:rPr>
        <w:t>]</w:t>
      </w:r>
    </w:p>
    <w:p w14:paraId="2A2575BB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अरब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हरूकै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जना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आगमन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आइलाग्ने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सङ्कट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उहाँलाई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दुखित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तुल्याउँछ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मोमिनहरू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आस्थावानहरूप्रति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अत्यन्तै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करुणामय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दयावान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तौबा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१२८</w:t>
      </w:r>
      <w:r w:rsidRPr="00EB5A57">
        <w:rPr>
          <w:sz w:val="26"/>
          <w:szCs w:val="26"/>
        </w:rPr>
        <w:t>)</w:t>
      </w:r>
    </w:p>
    <w:p w14:paraId="7A225A0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लाइलाहइल्लल्लाह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2E4A93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न्ने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गवाही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सूचनामा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हराम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निषेध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वैधानिक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अनुसारनै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93D7C2C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17" w:name="_Toc156958937"/>
      <w:bookmarkStart w:id="18" w:name="_Toc156959000"/>
      <w:bookmarkStart w:id="19" w:name="_Toc166316420"/>
      <w:r w:rsidRPr="00EB5A57">
        <w:rPr>
          <w:rFonts w:hint="cs"/>
          <w:sz w:val="26"/>
          <w:szCs w:val="26"/>
          <w:cs/>
          <w:lang w:bidi="ne-IN"/>
        </w:rPr>
        <w:t>दोस्रो</w:t>
      </w:r>
      <w:r w:rsidR="00DE274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 : </w:t>
      </w:r>
      <w:r w:rsidRPr="00EB5A57">
        <w:rPr>
          <w:rFonts w:hint="cs"/>
          <w:sz w:val="26"/>
          <w:szCs w:val="26"/>
          <w:cs/>
          <w:lang w:bidi="ne-IN"/>
        </w:rPr>
        <w:t>सलाह</w:t>
      </w:r>
      <w:r w:rsidR="00DE274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कायम</w:t>
      </w:r>
      <w:r w:rsidR="00DE274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ne-IN"/>
        </w:rPr>
        <w:t>नमाज</w:t>
      </w:r>
      <w:r w:rsidR="00DE274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आयोजित</w:t>
      </w:r>
      <w:r w:rsidR="00DE2747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>)</w:t>
      </w:r>
      <w:bookmarkEnd w:id="17"/>
      <w:bookmarkEnd w:id="18"/>
      <w:bookmarkEnd w:id="19"/>
    </w:p>
    <w:p w14:paraId="76D19D3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62894323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>وَأَقِيمُواالصَّلَاةَ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110</w:t>
      </w:r>
      <w:r w:rsidRPr="00EB5A57">
        <w:rPr>
          <w:sz w:val="26"/>
          <w:szCs w:val="26"/>
          <w:rtl/>
        </w:rPr>
        <w:t>]</w:t>
      </w:r>
    </w:p>
    <w:p w14:paraId="46E16ECE" w14:textId="77777777" w:rsidR="00A86BF1" w:rsidRPr="00EB5A57" w:rsidRDefault="00A86BF1" w:rsidP="00EB5A57">
      <w:pPr>
        <w:pStyle w:val="a5"/>
        <w:bidi w:val="0"/>
        <w:spacing w:after="0" w:line="252" w:lineRule="auto"/>
        <w:ind w:firstLine="0"/>
        <w:rPr>
          <w:sz w:val="26"/>
          <w:szCs w:val="26"/>
        </w:rPr>
      </w:pPr>
      <w:r w:rsidRPr="00EB5A57">
        <w:rPr>
          <w:sz w:val="26"/>
          <w:szCs w:val="26"/>
        </w:rPr>
        <w:t xml:space="preserve"> "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कायम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"(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११०</w:t>
      </w:r>
      <w:r w:rsidRPr="00EB5A57">
        <w:rPr>
          <w:sz w:val="26"/>
          <w:szCs w:val="26"/>
        </w:rPr>
        <w:t>)</w:t>
      </w:r>
    </w:p>
    <w:p w14:paraId="5164AD8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कायम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जसरी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सर्वशक्तिमान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सलाह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सिकाउनु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त्यही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DE2747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E62D676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  <w:lang w:bidi="ne-IN"/>
        </w:rPr>
      </w:pPr>
      <w:bookmarkStart w:id="20" w:name="_Toc156958938"/>
      <w:bookmarkStart w:id="21" w:name="_Toc156959001"/>
      <w:r w:rsidRPr="00EB5A57">
        <w:rPr>
          <w:rFonts w:hint="cs"/>
          <w:sz w:val="26"/>
          <w:szCs w:val="26"/>
          <w:cs/>
          <w:lang w:bidi="ne-IN"/>
        </w:rPr>
        <w:t>तेस्रो</w:t>
      </w:r>
      <w:r w:rsidR="005D08F8" w:rsidRPr="00EB5A57">
        <w:rPr>
          <w:sz w:val="26"/>
          <w:szCs w:val="26"/>
          <w:lang w:bidi="ne-IN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  <w:lang w:bidi="ne-IN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जकात</w:t>
      </w:r>
      <w:r w:rsidRPr="00EB5A57">
        <w:rPr>
          <w:sz w:val="26"/>
          <w:szCs w:val="26"/>
          <w:lang w:bidi="ne-IN"/>
        </w:rPr>
        <w:t xml:space="preserve"> (</w:t>
      </w:r>
      <w:r w:rsidRPr="00EB5A57">
        <w:rPr>
          <w:rFonts w:hint="cs"/>
          <w:sz w:val="26"/>
          <w:szCs w:val="26"/>
          <w:cs/>
          <w:lang w:bidi="ne-IN"/>
        </w:rPr>
        <w:t>धर्मदाय</w:t>
      </w:r>
      <w:r w:rsidRPr="00EB5A57">
        <w:rPr>
          <w:sz w:val="26"/>
          <w:szCs w:val="26"/>
          <w:lang w:bidi="ne-IN"/>
        </w:rPr>
        <w:t xml:space="preserve">) </w:t>
      </w:r>
      <w:r w:rsidRPr="00EB5A57">
        <w:rPr>
          <w:rFonts w:hint="cs"/>
          <w:sz w:val="26"/>
          <w:szCs w:val="26"/>
          <w:cs/>
          <w:lang w:bidi="ne-IN"/>
        </w:rPr>
        <w:t>दिनु</w:t>
      </w:r>
      <w:bookmarkEnd w:id="20"/>
      <w:bookmarkEnd w:id="21"/>
    </w:p>
    <w:p w14:paraId="50CA3758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78BA19EF" w14:textId="77777777" w:rsidR="00A86BF1" w:rsidRPr="00EB5A57" w:rsidRDefault="00A86BF1" w:rsidP="00EB5A57">
      <w:pPr>
        <w:pStyle w:val="a5"/>
        <w:spacing w:after="0" w:line="252" w:lineRule="auto"/>
        <w:rPr>
          <w:rFonts w:cs="Mangal"/>
          <w:sz w:val="26"/>
          <w:szCs w:val="26"/>
          <w:lang w:bidi="ne-NP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>وَ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>تُواالزَّكَاةَ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110</w:t>
      </w:r>
      <w:r w:rsidRPr="00EB5A57">
        <w:rPr>
          <w:sz w:val="26"/>
          <w:szCs w:val="26"/>
          <w:rtl/>
        </w:rPr>
        <w:t>]</w:t>
      </w:r>
      <w:r w:rsidR="00FE03A1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 xml:space="preserve"> "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जकातदेऊ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"(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११०</w:t>
      </w:r>
      <w:r w:rsidRPr="00EB5A57">
        <w:rPr>
          <w:sz w:val="26"/>
          <w:szCs w:val="26"/>
        </w:rPr>
        <w:t>)</w:t>
      </w:r>
      <w:r w:rsidR="00FE03A1" w:rsidRPr="00EB5A57">
        <w:rPr>
          <w:rFonts w:cs="Mangal" w:hint="cs"/>
          <w:sz w:val="26"/>
          <w:szCs w:val="26"/>
          <w:cs/>
          <w:lang w:bidi="ne-NP"/>
        </w:rPr>
        <w:t xml:space="preserve"> </w:t>
      </w:r>
    </w:p>
    <w:p w14:paraId="1681E66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हाम्रो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>्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यतालाई</w:t>
      </w:r>
      <w:r w:rsidR="005D08F8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जाँचगर्न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धनसम्पत्ति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गरिएको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कृतज्ञता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दीन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खी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गरीबहरूको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सहयोग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समस्या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निवारण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5D08F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070CB9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जकातलाई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हकदार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पुर्याउनुहो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23E64D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जब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धनसम्पत्ति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तोकेको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परिमाण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निसाब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पुग्छ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तब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भइहाल्छ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कुर्आनमा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वर्णन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८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हकदार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गरीब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दीन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खीहरू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EAEC2C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दिदा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उच्च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आचरण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कृपा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अर्कालाई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सहयोग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भावना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झल्किन्छ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व्यक्तित्व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धन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सम्पत्तिको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करण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दीन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गरीबहरूको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समस्या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निवारण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हुदै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समुदायका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सदस्यहरू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बीच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प्रेम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आपसी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मेल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IN"/>
        </w:rPr>
        <w:t>प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भाइचारा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सुदृढी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करण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सच्चा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खुशीको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दिल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खोलेर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हाँसीहाँसी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दिनेगर्छ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172204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</w:t>
      </w:r>
      <w:r w:rsidR="00BC0673" w:rsidRPr="00EB5A57">
        <w:rPr>
          <w:sz w:val="26"/>
          <w:szCs w:val="26"/>
        </w:rPr>
        <w:t>,</w:t>
      </w:r>
      <w:r w:rsidR="00BC0673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चाँदी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नगदी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जिन्सी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खरीद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बिक्रीको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तयार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पारिएको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व्यवसायिक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वस्तुहरू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तोकेको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निसाब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पुगेको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चन्द्रमा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हिसाबले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एकवर्ष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बितिसकेको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>,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५</w:t>
      </w:r>
      <w:r w:rsidRPr="00EB5A57">
        <w:rPr>
          <w:sz w:val="26"/>
          <w:szCs w:val="26"/>
        </w:rPr>
        <w:t>%</w:t>
      </w:r>
      <w:r w:rsidR="00BC0673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दरले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निकाल्नु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24C5C0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गाईवस्तु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ऊँट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भेडा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बाख्राहरू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निश्चित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संख्यामा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प्रायःजसो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चर्ने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गर्छन्र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मालिकले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आहाराको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व्यवस्था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नपर्ने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निकाल्नु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672EFB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त्यस्तै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भूमि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उत्पादित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फलफूल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खनिज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खजानाहरू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तोकेको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निसाब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पुग्छन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त्यसमा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निकाल्नु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2629598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22" w:name="_Toc156958939"/>
      <w:bookmarkStart w:id="23" w:name="_Toc156959002"/>
      <w:bookmarkStart w:id="24" w:name="_Toc166316421"/>
      <w:r w:rsidRPr="00EB5A57">
        <w:rPr>
          <w:rFonts w:hint="cs"/>
          <w:sz w:val="26"/>
          <w:szCs w:val="26"/>
          <w:cs/>
          <w:lang w:bidi="ne-IN"/>
        </w:rPr>
        <w:t>चौथो</w:t>
      </w:r>
      <w:r w:rsidR="00BC067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 : </w:t>
      </w:r>
      <w:r w:rsidRPr="00EB5A57">
        <w:rPr>
          <w:rFonts w:hint="cs"/>
          <w:sz w:val="26"/>
          <w:szCs w:val="26"/>
          <w:cs/>
          <w:lang w:bidi="ne-IN"/>
        </w:rPr>
        <w:t>रमजान</w:t>
      </w:r>
      <w:r w:rsidR="00BC067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महिना</w:t>
      </w:r>
      <w:r w:rsidR="00BC067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को</w:t>
      </w:r>
      <w:r w:rsidR="00BC067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ब्रत</w:t>
      </w:r>
      <w:r w:rsidR="00BC067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बस्नु</w:t>
      </w:r>
      <w:bookmarkEnd w:id="22"/>
      <w:bookmarkEnd w:id="23"/>
      <w:bookmarkEnd w:id="24"/>
    </w:p>
    <w:p w14:paraId="7B11D3D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75F7CC78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يَا </w:t>
      </w:r>
      <w:r w:rsidRPr="00EB5A57">
        <w:rPr>
          <w:sz w:val="26"/>
          <w:szCs w:val="26"/>
          <w:rtl/>
        </w:rPr>
        <w:t>أَيُّهَا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>مَنُو</w:t>
      </w:r>
      <w:r w:rsidRPr="00EB5A57">
        <w:rPr>
          <w:sz w:val="26"/>
          <w:szCs w:val="26"/>
          <w:rtl/>
        </w:rPr>
        <w:t>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كُتِبَ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عَلَيْكُمُ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الصِّيَامُ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كَمَا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كُتِبَ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قَبْلِكُمْ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لَعَلَّكُمْ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تَتَّقُونَ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183</w:t>
      </w:r>
      <w:r w:rsidRPr="00EB5A57">
        <w:rPr>
          <w:sz w:val="26"/>
          <w:szCs w:val="26"/>
          <w:rtl/>
        </w:rPr>
        <w:t>]</w:t>
      </w:r>
    </w:p>
    <w:p w14:paraId="3E6C05D0" w14:textId="77777777" w:rsidR="00A86BF1" w:rsidRPr="00EB5A57" w:rsidRDefault="00A86BF1" w:rsidP="00EB5A57">
      <w:pPr>
        <w:pStyle w:val="a5"/>
        <w:bidi w:val="0"/>
        <w:spacing w:after="0" w:line="252" w:lineRule="auto"/>
        <w:ind w:firstLine="284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व्रत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जसरी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अघिका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गरिएको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थियो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संयमी</w:t>
      </w:r>
      <w:r w:rsidR="00BC067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बन्नसक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११०</w:t>
      </w:r>
      <w:r w:rsidRPr="00EB5A57">
        <w:rPr>
          <w:sz w:val="26"/>
          <w:szCs w:val="26"/>
        </w:rPr>
        <w:t>)</w:t>
      </w:r>
    </w:p>
    <w:p w14:paraId="5127DDE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रमजान</w:t>
      </w:r>
      <w:r w:rsidR="000249AC" w:rsidRPr="00EB5A57">
        <w:rPr>
          <w:sz w:val="26"/>
          <w:szCs w:val="26"/>
        </w:rPr>
        <w:t>:</w:t>
      </w:r>
      <w:r w:rsidR="000249AC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इस्लामी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हिज्री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पात्रो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नवौं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मुस्लिमहरू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सबैभन्दा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वर्षकै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सर्वोत्तम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रमजान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व्रत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चौथो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महत्वपूर्ण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178722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I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व्रतको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प्रात</w:t>
      </w:r>
      <w:r w:rsidR="000249AC"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फज्र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अजान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सूर्यास्त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मग्रिबको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अजान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पिन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सम्भोग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तथा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ब्रत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समस्त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क्रिया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कलापहरू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बसेर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ब्रत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बर्ष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4C04BD1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25" w:name="_Toc156958940"/>
      <w:bookmarkStart w:id="26" w:name="_Toc156959003"/>
      <w:bookmarkStart w:id="27" w:name="_Toc166316422"/>
      <w:r w:rsidRPr="00EB5A57">
        <w:rPr>
          <w:rFonts w:hint="cs"/>
          <w:sz w:val="26"/>
          <w:szCs w:val="26"/>
          <w:cs/>
          <w:lang w:bidi="ne-IN"/>
        </w:rPr>
        <w:t>पाँचौं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अल्लाहको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पवित्र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घरको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गर्नु</w:t>
      </w:r>
      <w:bookmarkEnd w:id="25"/>
      <w:bookmarkEnd w:id="26"/>
      <w:bookmarkEnd w:id="27"/>
    </w:p>
    <w:p w14:paraId="602937E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2851F630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وَ </w:t>
      </w:r>
      <w:r w:rsidRPr="00EB5A57">
        <w:rPr>
          <w:sz w:val="26"/>
          <w:szCs w:val="26"/>
          <w:rtl/>
        </w:rPr>
        <w:t>لِلَّهِ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النَّاسِ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حِجُّ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الْبَيْتِ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مَنِ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اسْتَطَاعَ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إِلَيْهِ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سَبِيلًا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>ل عمران</w:t>
      </w:r>
      <w:r w:rsidRPr="00EB5A57">
        <w:rPr>
          <w:sz w:val="26"/>
          <w:szCs w:val="26"/>
          <w:rtl/>
        </w:rPr>
        <w:t>:</w:t>
      </w:r>
      <w:r w:rsidRPr="00EB5A57">
        <w:rPr>
          <w:rFonts w:hint="cs"/>
          <w:sz w:val="26"/>
          <w:szCs w:val="26"/>
          <w:rtl/>
        </w:rPr>
        <w:t>97</w:t>
      </w:r>
      <w:r w:rsidRPr="00EB5A57">
        <w:rPr>
          <w:sz w:val="26"/>
          <w:szCs w:val="26"/>
          <w:rtl/>
        </w:rPr>
        <w:t>]</w:t>
      </w:r>
    </w:p>
    <w:p w14:paraId="6B5E472F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अल्लाहको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घर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सम्म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पुग्न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सामर्थ्य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राख्ने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व्यक्ति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माथि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यस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घरको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हज्ज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तीर्थयात्रा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गर्नु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अनिवार्य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>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proofErr w:type="gramEnd"/>
      <w:r w:rsidRPr="00EB5A57">
        <w:rPr>
          <w:rFonts w:ascii="Mangal" w:hAnsi="Mangal" w:cs="Mangal" w:hint="cs"/>
          <w:sz w:val="26"/>
          <w:szCs w:val="26"/>
          <w:cs/>
          <w:lang w:bidi="hi-IN"/>
        </w:rPr>
        <w:t>आलेइम्रान</w:t>
      </w:r>
      <w:r w:rsidRPr="00EB5A57">
        <w:rPr>
          <w:sz w:val="26"/>
          <w:szCs w:val="26"/>
        </w:rPr>
        <w:t xml:space="preserve"> :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९७</w:t>
      </w:r>
      <w:r w:rsidRPr="00EB5A57">
        <w:rPr>
          <w:sz w:val="26"/>
          <w:szCs w:val="26"/>
        </w:rPr>
        <w:t>)</w:t>
      </w:r>
    </w:p>
    <w:p w14:paraId="1ADDB55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आर्थिक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शारीरिक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सामर्थ्य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एकपटक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अनिवार्यरूपमा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: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इबादत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मनसायले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मक्का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त्यहाँका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पवित्रस्थल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यात्रा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भयो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उहाँभन्दा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हज्जगरे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अलैहिस्सलाम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काबाको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कअ्बाको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थिए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46816C71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lastRenderedPageBreak/>
        <w:t>﴿</w:t>
      </w:r>
      <w:r w:rsidRPr="00EB5A57">
        <w:rPr>
          <w:rFonts w:hint="cs"/>
          <w:sz w:val="26"/>
          <w:szCs w:val="26"/>
          <w:rtl/>
        </w:rPr>
        <w:t xml:space="preserve">وَ </w:t>
      </w:r>
      <w:r w:rsidRPr="00EB5A57">
        <w:rPr>
          <w:sz w:val="26"/>
          <w:szCs w:val="26"/>
          <w:rtl/>
        </w:rPr>
        <w:t>أَذِّنْ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النَّاسِ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بِالْحَجِّ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يَأْتُوكَ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رِجَالًا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كُلِّ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ضَامِرٍ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يَأْتِينَ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كُلِّ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فَجٍّ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عَمِيقٍ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="001A11A6" w:rsidRPr="00EB5A57">
        <w:rPr>
          <w:rFonts w:ascii="Times New Roman" w:hAnsi="Times New Roman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الحج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27</w:t>
      </w:r>
      <w:r w:rsidRPr="00EB5A57">
        <w:rPr>
          <w:sz w:val="26"/>
          <w:szCs w:val="26"/>
          <w:rtl/>
        </w:rPr>
        <w:t>]</w:t>
      </w: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मानिसहरू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यसघरको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कहाँ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हिँडेर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दुब्लो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पात्लो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उँटहरूमा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चढेर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दुनियाँको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काप्चाबाट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आउने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अल्हज्जः२७</w:t>
      </w:r>
      <w:r w:rsidRPr="00EB5A57">
        <w:rPr>
          <w:sz w:val="26"/>
          <w:szCs w:val="26"/>
        </w:rPr>
        <w:t>)</w:t>
      </w:r>
    </w:p>
    <w:p w14:paraId="6E2A1599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28" w:name="_Toc156958941"/>
      <w:bookmarkStart w:id="29" w:name="_Toc156959004"/>
      <w:bookmarkStart w:id="30" w:name="_Toc166316423"/>
      <w:r w:rsidRPr="00EB5A57">
        <w:rPr>
          <w:rFonts w:hint="cs"/>
          <w:sz w:val="26"/>
          <w:szCs w:val="26"/>
          <w:cs/>
          <w:lang w:bidi="hi-IN"/>
        </w:rPr>
        <w:t>ईमानका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६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वटा</w:t>
      </w:r>
      <w:r w:rsidR="000249AC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आधारहरू</w:t>
      </w:r>
      <w:bookmarkEnd w:id="28"/>
      <w:bookmarkEnd w:id="29"/>
      <w:bookmarkEnd w:id="30"/>
    </w:p>
    <w:p w14:paraId="5F8B73A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बारेमा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प्रश्नगरिएको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यसरी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जवाफ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दिनुभएको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थियो</w:t>
      </w:r>
      <w:r w:rsidRPr="00EB5A57">
        <w:rPr>
          <w:sz w:val="26"/>
          <w:szCs w:val="26"/>
        </w:rPr>
        <w:t>:</w:t>
      </w:r>
      <w:r w:rsidR="000249AC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फरिश्ताहरू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कियामत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महाप्रलय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कोदिन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नराम्रो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भाग्य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0249A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”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८</w:t>
      </w:r>
      <w:r w:rsidRPr="00EB5A57">
        <w:rPr>
          <w:sz w:val="26"/>
          <w:szCs w:val="26"/>
        </w:rPr>
        <w:t>)</w:t>
      </w:r>
    </w:p>
    <w:p w14:paraId="03E0F596" w14:textId="77777777" w:rsidR="000F17EF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गरिने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383194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383194" w:rsidRPr="00EB5A57">
        <w:rPr>
          <w:rFonts w:ascii="Mangal" w:hAnsi="Mangal" w:cs="Mangal" w:hint="cs"/>
          <w:sz w:val="26"/>
          <w:szCs w:val="26"/>
          <w:cs/>
          <w:lang w:bidi="ne-NP"/>
        </w:rPr>
        <w:t>् जु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मुसलमान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आधारहरूमा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अनुरुप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होइन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मान्य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हरूलाई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83A3124" w14:textId="77777777" w:rsidR="00A86BF1" w:rsidRPr="00EB5A57" w:rsidRDefault="000F17EF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बीचको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भिन्नता</w:t>
      </w:r>
      <w:r w:rsidR="00A86BF1" w:rsidRPr="00EB5A57">
        <w:rPr>
          <w:sz w:val="26"/>
          <w:szCs w:val="26"/>
        </w:rPr>
        <w:t xml:space="preserve">: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भौतिक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गरिने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सत्कर्महरु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="00A86BF1" w:rsidRPr="00EB5A57">
        <w:rPr>
          <w:sz w:val="26"/>
          <w:szCs w:val="26"/>
        </w:rPr>
        <w:t xml:space="preserve">,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जस्तैः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मुखले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आत्मसात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घोषणा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A86BF1" w:rsidRPr="00EB5A57">
        <w:rPr>
          <w:sz w:val="26"/>
          <w:szCs w:val="26"/>
        </w:rPr>
        <w:t xml:space="preserve">,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A86BF1" w:rsidRPr="00EB5A57">
        <w:rPr>
          <w:sz w:val="26"/>
          <w:szCs w:val="26"/>
        </w:rPr>
        <w:t xml:space="preserve">,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जकात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मनबाट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गरिने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सत्कर्महरु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="00A86BF1" w:rsidRPr="00EB5A57">
        <w:rPr>
          <w:sz w:val="26"/>
          <w:szCs w:val="26"/>
        </w:rPr>
        <w:t xml:space="preserve">,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जस्तैः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रसूलहरूमाथि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B7C0E0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अवधारणा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भन्नाले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फरिश्ताहरू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कियामत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महाप्रलय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नराम्रो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भाग्य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दृढ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अनुसरण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जस्तैः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लाइलाहाइल्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लाल्लाह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तिलावत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पाठन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सुब्हानल्लाह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अकबरभन्नु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प्रशंसा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132846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हज्ज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रमजान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ब्रत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अल्लाहलाई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प्रेम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डराउनु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भरोसा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निष्ठा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पूर्वक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इबादत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अन्तर्गत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A0EFC5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विज्ञहरू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निकट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संक्षेपमा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कोपरिभाषा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घोषणा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अमल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गर्नुनै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बढ्छ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कुकर्मले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घट्छ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BF2D4DE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31" w:name="_Toc156958942"/>
      <w:bookmarkStart w:id="32" w:name="_Toc156959005"/>
      <w:bookmarkStart w:id="33" w:name="_Toc166316424"/>
      <w:r w:rsidRPr="00EB5A57">
        <w:rPr>
          <w:rFonts w:hint="cs"/>
          <w:sz w:val="26"/>
          <w:szCs w:val="26"/>
          <w:cs/>
          <w:lang w:bidi="ne-IN"/>
        </w:rPr>
        <w:t>पहिलो</w:t>
      </w:r>
      <w:r w:rsidR="000F17E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अल्लाह</w:t>
      </w:r>
      <w:r w:rsidR="000F17E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माथि</w:t>
      </w:r>
      <w:r w:rsidR="000F17E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आस्था</w:t>
      </w:r>
      <w:r w:rsidR="000F17E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राख्नु</w:t>
      </w:r>
      <w:bookmarkEnd w:id="31"/>
      <w:bookmarkEnd w:id="32"/>
      <w:bookmarkEnd w:id="33"/>
    </w:p>
    <w:p w14:paraId="2DDD306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19961F35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إِنَّمَا </w:t>
      </w:r>
      <w:r w:rsidRPr="00EB5A57">
        <w:rPr>
          <w:sz w:val="26"/>
          <w:szCs w:val="26"/>
          <w:rtl/>
        </w:rPr>
        <w:t>الْمُؤْمِنُونَ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الَّذِينَ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 xml:space="preserve">مَنُوا </w:t>
      </w:r>
      <w:r w:rsidRPr="00EB5A57">
        <w:rPr>
          <w:sz w:val="26"/>
          <w:szCs w:val="26"/>
          <w:rtl/>
        </w:rPr>
        <w:t>بِاللَّهِ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النور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62</w:t>
      </w:r>
      <w:r w:rsidRPr="00EB5A57">
        <w:rPr>
          <w:sz w:val="26"/>
          <w:szCs w:val="26"/>
          <w:rtl/>
        </w:rPr>
        <w:t>]</w:t>
      </w:r>
    </w:p>
    <w:p w14:paraId="2F37F48B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sz w:val="26"/>
          <w:szCs w:val="26"/>
        </w:rPr>
        <w:t>"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आस्थावानहरू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केवल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तीव्यक्तिहरू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0F17E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"</w:t>
      </w:r>
      <w:r w:rsidR="000F17EF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नूर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६२</w:t>
      </w:r>
      <w:r w:rsidRPr="00EB5A57">
        <w:rPr>
          <w:sz w:val="26"/>
          <w:szCs w:val="26"/>
        </w:rPr>
        <w:t>)</w:t>
      </w:r>
    </w:p>
    <w:p w14:paraId="10AD4C7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आस्थाले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तौहीदका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तिनै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किसिमहरू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रूबूबियत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उलूहियत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अस्मा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वसिफात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लगायत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कुराहरूलाई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विष्ट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635C490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अस्तित्व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6696CE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अल्लाहको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रूबूबियत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पालक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स्वामी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प्रबन्धक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नियन्त्रक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5849776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उलूहियत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ईश्वरत्व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उहाँनै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इबादत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योग्य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जस्तै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व्रत</w:t>
      </w:r>
      <w:r w:rsidRPr="00EB5A57">
        <w:rPr>
          <w:sz w:val="26"/>
          <w:szCs w:val="26"/>
        </w:rPr>
        <w:t xml:space="preserve">),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भाकल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कुर्बानी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मद्दत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माग्ने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शरण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लिने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उपासनाहरू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8416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</w:p>
    <w:p w14:paraId="7AB3822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अस्मा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वस्सिफात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ससुन्दर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जसलाई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स्वयंले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विशेषताहरू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प्रमाणित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त्यसलाई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स्वीकार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स्वयंले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इन्कार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अस्वीकार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इन्कार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विशेषताहरू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उत्कृष्टता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सुन्दरताको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सीमा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पुगेका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सर्वश्रोता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सर्वद्रष्टा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393F3FE" w14:textId="77777777" w:rsidR="004C10C4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34" w:name="_Toc166316425"/>
      <w:r w:rsidRPr="00EB5A57">
        <w:rPr>
          <w:rFonts w:hint="cs"/>
          <w:sz w:val="26"/>
          <w:szCs w:val="26"/>
          <w:cs/>
          <w:lang w:bidi="ne-IN"/>
        </w:rPr>
        <w:t>दोस्रो</w:t>
      </w:r>
      <w:r w:rsidR="0040343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 : </w:t>
      </w:r>
      <w:r w:rsidRPr="00EB5A57">
        <w:rPr>
          <w:rFonts w:hint="cs"/>
          <w:sz w:val="26"/>
          <w:szCs w:val="26"/>
          <w:cs/>
          <w:lang w:bidi="ne-IN"/>
        </w:rPr>
        <w:t>फरिश्ताहरू</w:t>
      </w:r>
      <w:r w:rsidR="0040343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माथि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ne-IN"/>
        </w:rPr>
        <w:t>स्वर्गदूतहरूमाथि</w:t>
      </w:r>
      <w:r w:rsidRPr="00EB5A57">
        <w:rPr>
          <w:sz w:val="26"/>
          <w:szCs w:val="26"/>
        </w:rPr>
        <w:t>)</w:t>
      </w:r>
      <w:bookmarkEnd w:id="34"/>
    </w:p>
    <w:p w14:paraId="6E04468A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r w:rsidRPr="00EB5A57">
        <w:rPr>
          <w:sz w:val="26"/>
          <w:szCs w:val="26"/>
        </w:rPr>
        <w:t xml:space="preserve"> </w:t>
      </w:r>
      <w:bookmarkStart w:id="35" w:name="_Toc166316426"/>
      <w:r w:rsidRPr="00EB5A57">
        <w:rPr>
          <w:rFonts w:hint="cs"/>
          <w:sz w:val="26"/>
          <w:szCs w:val="26"/>
          <w:cs/>
          <w:lang w:bidi="ne-IN"/>
        </w:rPr>
        <w:t>आस्था</w:t>
      </w:r>
      <w:r w:rsidR="0040343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राख्नु</w:t>
      </w:r>
      <w:bookmarkEnd w:id="35"/>
    </w:p>
    <w:p w14:paraId="3513123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: </w:t>
      </w:r>
    </w:p>
    <w:p w14:paraId="37AED260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الْحَمْدُ </w:t>
      </w:r>
      <w:r w:rsidRPr="00EB5A57">
        <w:rPr>
          <w:sz w:val="26"/>
          <w:szCs w:val="26"/>
          <w:rtl/>
        </w:rPr>
        <w:t>لِلَّهِ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فَاطِرِ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السَّمَاوَاتِ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الْأَرْضِ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جَاعِلِ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الْمَلَائِكَةِ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رُسُلًا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أُولِي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أَجْنِحَةٍ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مَثْنَى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ثُلَاثَ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رُبَاعَ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يَزِيدُ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الْخَلْقِ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يَشَاءُ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إِنَّ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اللَّهَ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عَلَى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كُلِّ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شَيْءٍ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قَدِيرٌ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فاطر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1</w:t>
      </w:r>
      <w:r w:rsidRPr="00EB5A57">
        <w:rPr>
          <w:sz w:val="26"/>
          <w:szCs w:val="26"/>
          <w:rtl/>
        </w:rPr>
        <w:t>]</w:t>
      </w:r>
    </w:p>
    <w:p w14:paraId="48C97328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</w:rPr>
      </w:pPr>
      <w:r w:rsidRPr="00EB5A57">
        <w:rPr>
          <w:rFonts w:ascii="Times New Roman" w:hAnsi="Times New Roman" w:cs="Times New Roman"/>
          <w:sz w:val="26"/>
          <w:szCs w:val="26"/>
        </w:rPr>
        <w:lastRenderedPageBreak/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प्रशंसाहरू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बिना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अघिल्लो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उदाहरण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आकाशहरू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पृथ्वीको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दुई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दुई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तीन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चार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चार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पखेटा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फरिश्ता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हरूलाई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सन्देश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पुर्याउन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नियुक्त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सृष्टिमा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जे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वृद्धि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वास्तवमा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कार्यको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सामर्थ्य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40343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सूरहफातिर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>)</w:t>
      </w:r>
    </w:p>
    <w:p w14:paraId="7353ADE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47769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47769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47769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477699" w:rsidRPr="00EB5A57">
        <w:rPr>
          <w:rFonts w:ascii="Mangal" w:hAnsi="Mangal" w:cs="Mangal" w:hint="cs"/>
          <w:sz w:val="26"/>
          <w:szCs w:val="26"/>
          <w:cs/>
          <w:lang w:bidi="ne-IN"/>
        </w:rPr>
        <w:t>राख्दछ</w:t>
      </w:r>
      <w:r w:rsidR="00477699" w:rsidRPr="00EB5A57">
        <w:rPr>
          <w:rFonts w:ascii="Mangal" w:hAnsi="Mangal" w:cs="Mangal" w:hint="cs"/>
          <w:sz w:val="26"/>
          <w:szCs w:val="26"/>
          <w:cs/>
          <w:lang w:bidi="ne-NP"/>
        </w:rPr>
        <w:t>ौ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>ं</w:t>
      </w:r>
      <w:r w:rsidR="0047769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संसारका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अदृश्य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प्राणी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ज्योति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आज्ञाकारी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C437818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रचना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सामर्थ्य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संख्या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थाहा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छुट्टै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अनुसार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कार्यभारहरू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सुम्पिएको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जिनमध्ये</w:t>
      </w:r>
      <w:r w:rsidRPr="00EB5A57">
        <w:rPr>
          <w:sz w:val="26"/>
          <w:szCs w:val="26"/>
        </w:rPr>
        <w:t xml:space="preserve"> 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जिब्रील</w:t>
      </w:r>
      <w:r w:rsidRPr="00EB5A57">
        <w:rPr>
          <w:sz w:val="26"/>
          <w:szCs w:val="26"/>
        </w:rPr>
        <w:t>'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अलैहिस्सलाम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प्रकाशना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वह्य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पुर्याउने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जिम्मेवारी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3631040" w14:textId="77777777" w:rsidR="00A86BF1" w:rsidRPr="00EB5A57" w:rsidRDefault="00A86BF1" w:rsidP="00EB5A57">
      <w:pPr>
        <w:pStyle w:val="Heading2"/>
        <w:spacing w:line="252" w:lineRule="auto"/>
        <w:rPr>
          <w:w w:val="96"/>
          <w:sz w:val="26"/>
          <w:szCs w:val="26"/>
        </w:rPr>
      </w:pPr>
      <w:bookmarkStart w:id="36" w:name="_Toc156958943"/>
      <w:bookmarkStart w:id="37" w:name="_Toc156959006"/>
      <w:bookmarkStart w:id="38" w:name="_Toc166316427"/>
      <w:r w:rsidRPr="00EB5A57">
        <w:rPr>
          <w:rFonts w:hint="cs"/>
          <w:w w:val="96"/>
          <w:sz w:val="26"/>
          <w:szCs w:val="26"/>
          <w:cs/>
          <w:lang w:bidi="ne-IN"/>
        </w:rPr>
        <w:t>तेस्रो</w:t>
      </w:r>
      <w:r w:rsidR="0051775B" w:rsidRPr="00EB5A57">
        <w:rPr>
          <w:rFonts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w w:val="96"/>
          <w:sz w:val="26"/>
          <w:szCs w:val="26"/>
          <w:cs/>
          <w:lang w:bidi="ne-IN"/>
        </w:rPr>
        <w:t>आधार</w:t>
      </w:r>
      <w:r w:rsidRPr="00EB5A57">
        <w:rPr>
          <w:w w:val="96"/>
          <w:sz w:val="26"/>
          <w:szCs w:val="26"/>
        </w:rPr>
        <w:t xml:space="preserve">: </w:t>
      </w:r>
      <w:r w:rsidRPr="00EB5A57">
        <w:rPr>
          <w:rFonts w:hint="cs"/>
          <w:w w:val="96"/>
          <w:sz w:val="26"/>
          <w:szCs w:val="26"/>
          <w:cs/>
          <w:lang w:bidi="ne-IN"/>
        </w:rPr>
        <w:t>किताबहरू</w:t>
      </w:r>
      <w:r w:rsidR="0051775B" w:rsidRPr="00EB5A57">
        <w:rPr>
          <w:rFonts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w w:val="96"/>
          <w:sz w:val="26"/>
          <w:szCs w:val="26"/>
          <w:cs/>
          <w:lang w:bidi="ne-IN"/>
        </w:rPr>
        <w:t>माथि</w:t>
      </w:r>
      <w:r w:rsidRPr="00EB5A57">
        <w:rPr>
          <w:w w:val="96"/>
          <w:sz w:val="26"/>
          <w:szCs w:val="26"/>
        </w:rPr>
        <w:t xml:space="preserve"> (</w:t>
      </w:r>
      <w:r w:rsidRPr="00EB5A57">
        <w:rPr>
          <w:rFonts w:hint="cs"/>
          <w:w w:val="96"/>
          <w:sz w:val="26"/>
          <w:szCs w:val="26"/>
          <w:cs/>
          <w:lang w:bidi="ne-IN"/>
        </w:rPr>
        <w:t>ईश्वरीय</w:t>
      </w:r>
      <w:r w:rsidR="0051775B" w:rsidRPr="00EB5A57">
        <w:rPr>
          <w:rFonts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w w:val="96"/>
          <w:sz w:val="26"/>
          <w:szCs w:val="26"/>
          <w:cs/>
          <w:lang w:bidi="ne-IN"/>
        </w:rPr>
        <w:t>ग्रन्थहरू</w:t>
      </w:r>
      <w:r w:rsidR="0051775B" w:rsidRPr="00EB5A57">
        <w:rPr>
          <w:rFonts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w w:val="96"/>
          <w:sz w:val="26"/>
          <w:szCs w:val="26"/>
          <w:cs/>
          <w:lang w:bidi="ne-IN"/>
        </w:rPr>
        <w:t>माथि</w:t>
      </w:r>
      <w:r w:rsidRPr="00EB5A57">
        <w:rPr>
          <w:w w:val="96"/>
          <w:sz w:val="26"/>
          <w:szCs w:val="26"/>
        </w:rPr>
        <w:t xml:space="preserve">) </w:t>
      </w:r>
      <w:r w:rsidRPr="00EB5A57">
        <w:rPr>
          <w:rFonts w:hint="cs"/>
          <w:w w:val="96"/>
          <w:sz w:val="26"/>
          <w:szCs w:val="26"/>
          <w:cs/>
          <w:lang w:bidi="ne-IN"/>
        </w:rPr>
        <w:t>आस्था</w:t>
      </w:r>
      <w:r w:rsidR="0051775B" w:rsidRPr="00EB5A57">
        <w:rPr>
          <w:rFonts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w w:val="96"/>
          <w:sz w:val="26"/>
          <w:szCs w:val="26"/>
          <w:cs/>
          <w:lang w:bidi="ne-IN"/>
        </w:rPr>
        <w:t>राख्नु</w:t>
      </w:r>
      <w:bookmarkEnd w:id="36"/>
      <w:bookmarkEnd w:id="37"/>
      <w:bookmarkEnd w:id="38"/>
    </w:p>
    <w:p w14:paraId="3A7357D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75FEB9C9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قُولُوا 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 xml:space="preserve">مَنَّا </w:t>
      </w:r>
      <w:r w:rsidRPr="00EB5A57">
        <w:rPr>
          <w:sz w:val="26"/>
          <w:szCs w:val="26"/>
          <w:rtl/>
        </w:rPr>
        <w:t>بِاللَّهِ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أُنْزِلَ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إِلَيْنَا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أُنْزِلَ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إِبْرَاهِيمَ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إِسْمَاعِيلَ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إِسْحَاقَ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يَعْقُوبَ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الْأَسْبَاطِ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أُوتِيَ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مُوسَى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عِيسَى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أُوتِيَ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النَّبِيُّونَ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رَبِّهِمْ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نُفَرِّقُ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بَيْنَ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أَحَدٍ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مِنْهُمْ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نَحْنُ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لَهُ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مُسْلِمُونَ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136</w:t>
      </w:r>
      <w:r w:rsidRPr="00EB5A57">
        <w:rPr>
          <w:sz w:val="26"/>
          <w:szCs w:val="26"/>
          <w:rtl/>
        </w:rPr>
        <w:t>]</w:t>
      </w:r>
    </w:p>
    <w:p w14:paraId="482A4191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Pr="00EB5A57">
        <w:rPr>
          <w:sz w:val="26"/>
          <w:szCs w:val="26"/>
        </w:rPr>
        <w:t xml:space="preserve">!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सबैले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भनिदेऊ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उतारियो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ग्रन्थहरू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इस्माईल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इस्हाक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यअ्कूब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उनका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सन्ततिहरूलाई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गरियो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मूसा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ईसा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गरियो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पैगम्बरहरूलाई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तिनी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राख्दछौं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पैगम्बरहरूमा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भेद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भाव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गर्दैनौं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उही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गर्नेहरू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1775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१३६</w:t>
      </w:r>
      <w:r w:rsidRPr="00EB5A57">
        <w:rPr>
          <w:sz w:val="26"/>
          <w:szCs w:val="26"/>
        </w:rPr>
        <w:t>)</w:t>
      </w:r>
    </w:p>
    <w:p w14:paraId="182220B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आकाशीय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ग्रन्थहरू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वाणी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नेर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दृढ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917281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मार्गदर्शनको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यी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आकाशीय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ग्रन्थहरूलाई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सत्यताको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सन्देष्टाहरू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04E839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917281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वर्गको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विश्वव्यापी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बनाएर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पठाउनुभयो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विधान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शरीअत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विगतका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विधानहरूलाई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रद्द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स्थगित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विगतका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ग्रन्थहरू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प्रभुत्व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स्वयम्नै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परिवर्तन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फेर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बदलबाट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सुरक्षाको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जिम्मा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लिनुभएको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0F1B3A02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إِنَّا </w:t>
      </w:r>
      <w:r w:rsidRPr="00EB5A57">
        <w:rPr>
          <w:sz w:val="26"/>
          <w:szCs w:val="26"/>
          <w:rtl/>
        </w:rPr>
        <w:t>نَحْنُ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نَزَّلْنَا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الذِّكْرَ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إِنَّا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لَهُ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لَحَافِظُونَ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الحجر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9</w:t>
      </w:r>
      <w:r w:rsidRPr="00EB5A57">
        <w:rPr>
          <w:sz w:val="26"/>
          <w:szCs w:val="26"/>
          <w:rtl/>
        </w:rPr>
        <w:t>]</w:t>
      </w:r>
    </w:p>
    <w:p w14:paraId="228D25D6" w14:textId="77777777" w:rsidR="00A86BF1" w:rsidRPr="00EB5A57" w:rsidRDefault="00A86BF1" w:rsidP="00EB5A57">
      <w:pPr>
        <w:pStyle w:val="a5"/>
        <w:bidi w:val="0"/>
        <w:spacing w:after="0" w:line="252" w:lineRule="auto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निस्सन्देह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गरेकाछौं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सुरक्षित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राख्नेछौं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proofErr w:type="gramEnd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हिज्र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९</w:t>
      </w:r>
      <w:r w:rsidRPr="00EB5A57">
        <w:rPr>
          <w:sz w:val="26"/>
          <w:szCs w:val="26"/>
        </w:rPr>
        <w:t>)</w:t>
      </w:r>
    </w:p>
    <w:p w14:paraId="1BF144AE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धर्मग्रन्थ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दूतहरुका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समापक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जसलाई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कयामत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आउने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जातिको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रोज्नु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91728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 :</w:t>
      </w:r>
    </w:p>
    <w:p w14:paraId="11E49B0F" w14:textId="77777777" w:rsidR="00A86BF1" w:rsidRPr="00EB5A57" w:rsidRDefault="00A86BF1" w:rsidP="00EB5A57">
      <w:pPr>
        <w:pStyle w:val="a5"/>
        <w:spacing w:after="0" w:line="276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إِنَّ </w:t>
      </w:r>
      <w:r w:rsidRPr="00EB5A57">
        <w:rPr>
          <w:sz w:val="26"/>
          <w:szCs w:val="26"/>
          <w:rtl/>
        </w:rPr>
        <w:t>الدِّينَ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عِنْدَ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الْإِسْلَامُ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آ</w:t>
      </w:r>
      <w:r w:rsidRPr="00EB5A57">
        <w:rPr>
          <w:rFonts w:hint="cs"/>
          <w:sz w:val="26"/>
          <w:szCs w:val="26"/>
          <w:rtl/>
        </w:rPr>
        <w:t>ل عمران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19</w:t>
      </w:r>
      <w:r w:rsidRPr="00EB5A57">
        <w:rPr>
          <w:sz w:val="26"/>
          <w:szCs w:val="26"/>
          <w:rtl/>
        </w:rPr>
        <w:t>]</w:t>
      </w:r>
    </w:p>
    <w:p w14:paraId="0A1D4BBF" w14:textId="77777777" w:rsidR="00A86BF1" w:rsidRPr="00EB5A57" w:rsidRDefault="00A86BF1" w:rsidP="00EB5A57">
      <w:pPr>
        <w:pStyle w:val="a5"/>
        <w:bidi w:val="0"/>
        <w:spacing w:after="0" w:line="276" w:lineRule="auto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निस्सन्देह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दृष्टिमा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मान्य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आलेइम्रान</w:t>
      </w:r>
      <w:r w:rsidRPr="00EB5A57">
        <w:rPr>
          <w:sz w:val="26"/>
          <w:szCs w:val="26"/>
        </w:rPr>
        <w:t xml:space="preserve"> 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१९</w:t>
      </w:r>
      <w:r w:rsidRPr="00EB5A57">
        <w:rPr>
          <w:sz w:val="26"/>
          <w:szCs w:val="26"/>
        </w:rPr>
        <w:t>)</w:t>
      </w:r>
    </w:p>
    <w:p w14:paraId="20EF81D4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शक्तिमान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उल्लेख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आकाशीय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ग्रन्थहरूको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Pr="00EB5A57">
        <w:rPr>
          <w:sz w:val="26"/>
          <w:szCs w:val="26"/>
        </w:rPr>
        <w:t xml:space="preserve"> :</w:t>
      </w:r>
    </w:p>
    <w:p w14:paraId="1F5478A3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6A4B7CC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तौरात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मूसा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अलैहिस्सलाम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82BB185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इन्जील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ईसा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अलैहिस्सलाम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F464629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जबूर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सन्देष्टा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दाऊद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अलैहिस्सलाम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अवतरित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5FE5CB4" w14:textId="77777777" w:rsidR="00A86BF1" w:rsidRPr="00EB5A57" w:rsidRDefault="00A86BF1" w:rsidP="00EB5A57">
      <w:pPr>
        <w:bidi w:val="0"/>
        <w:spacing w:after="0" w:line="276" w:lineRule="auto"/>
        <w:ind w:firstLine="284"/>
        <w:rPr>
          <w:w w:val="98"/>
          <w:sz w:val="26"/>
          <w:szCs w:val="26"/>
        </w:rPr>
      </w:pP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सुहुफे</w:t>
      </w:r>
      <w:r w:rsidRPr="00EB5A57">
        <w:rPr>
          <w:w w:val="98"/>
          <w:sz w:val="26"/>
          <w:szCs w:val="26"/>
        </w:rPr>
        <w:t>-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इब्राहीम</w:t>
      </w:r>
      <w:r w:rsidRPr="00EB5A57">
        <w:rPr>
          <w:w w:val="98"/>
          <w:sz w:val="26"/>
          <w:szCs w:val="26"/>
        </w:rPr>
        <w:t xml:space="preserve">: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यी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अल्लाह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द्वारा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आफ्नो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सन्देष्टा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इब्राहीम</w:t>
      </w:r>
      <w:r w:rsidRPr="00EB5A57">
        <w:rPr>
          <w:w w:val="98"/>
          <w:sz w:val="26"/>
          <w:szCs w:val="26"/>
        </w:rPr>
        <w:t xml:space="preserve"> (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अलैहिस्सलाम</w:t>
      </w:r>
      <w:r w:rsidRPr="00EB5A57">
        <w:rPr>
          <w:w w:val="98"/>
          <w:sz w:val="26"/>
          <w:szCs w:val="26"/>
        </w:rPr>
        <w:t xml:space="preserve">)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माथि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अवतरित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गरिएका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केही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धर्म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शास्त्रहरू</w:t>
      </w:r>
      <w:r w:rsidR="000C1C2E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हुन्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</w:p>
    <w:p w14:paraId="0A3715A6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39" w:name="_Toc156958944"/>
      <w:bookmarkStart w:id="40" w:name="_Toc156959007"/>
      <w:bookmarkStart w:id="41" w:name="_Toc166316428"/>
      <w:r w:rsidRPr="00EB5A57">
        <w:rPr>
          <w:rFonts w:hint="cs"/>
          <w:sz w:val="26"/>
          <w:szCs w:val="26"/>
          <w:cs/>
          <w:lang w:bidi="ne-IN"/>
        </w:rPr>
        <w:lastRenderedPageBreak/>
        <w:t>चौथा</w:t>
      </w:r>
      <w:r w:rsidR="000C1C2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ne-IN"/>
        </w:rPr>
        <w:t>सन्देष्टा</w:t>
      </w:r>
      <w:r w:rsidRPr="00EB5A57">
        <w:rPr>
          <w:sz w:val="26"/>
          <w:szCs w:val="26"/>
        </w:rPr>
        <w:t xml:space="preserve">) </w:t>
      </w:r>
      <w:r w:rsidRPr="00EB5A57">
        <w:rPr>
          <w:rFonts w:hint="cs"/>
          <w:sz w:val="26"/>
          <w:szCs w:val="26"/>
          <w:cs/>
          <w:lang w:bidi="ne-IN"/>
        </w:rPr>
        <w:t>हरू</w:t>
      </w:r>
      <w:r w:rsidR="000C1C2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माथि</w:t>
      </w:r>
      <w:r w:rsidR="000C1C2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आस्था</w:t>
      </w:r>
      <w:r w:rsidR="000C1C2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राख्नु</w:t>
      </w:r>
      <w:bookmarkEnd w:id="39"/>
      <w:bookmarkEnd w:id="40"/>
      <w:bookmarkEnd w:id="41"/>
    </w:p>
    <w:p w14:paraId="7E4633E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66412FE1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وَ </w:t>
      </w:r>
      <w:r w:rsidRPr="00EB5A57">
        <w:rPr>
          <w:sz w:val="26"/>
          <w:szCs w:val="26"/>
          <w:rtl/>
        </w:rPr>
        <w:t>لَقَدْ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بَعَثْنَا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فِي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كُلِّ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أُمَّةٍ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رَّسُولاً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أَنِ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اعْبُدُواْ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اللّهَ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اجْتَنِبُواْ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الطَّاغُوتَ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النحل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36</w:t>
      </w:r>
      <w:r w:rsidRPr="00EB5A57">
        <w:rPr>
          <w:sz w:val="26"/>
          <w:szCs w:val="26"/>
          <w:rtl/>
        </w:rPr>
        <w:t>]</w:t>
      </w:r>
    </w:p>
    <w:p w14:paraId="6DD6AF5D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पठायौं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केवल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उहाँबाहेक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मिथ्या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उपास्यको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गरून्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="000C1C2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नहल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३६</w:t>
      </w:r>
      <w:r w:rsidRPr="00EB5A57">
        <w:rPr>
          <w:sz w:val="26"/>
          <w:szCs w:val="26"/>
        </w:rPr>
        <w:t>)</w:t>
      </w:r>
    </w:p>
    <w:p w14:paraId="601280D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केवल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नबनाउन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उहाँबाहेक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मिथ्या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उपास्यको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पठाउनु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दृढ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0E4997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पुरुष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जाति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सच्चा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इमान्दार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सत्यवान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पथ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प्रदर्शित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पथप्रदर्शक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थिए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विभिन्न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चमत्कार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निशानी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सत्यता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प्रमाणित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भयो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हरुलाई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सुम्पिनु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सबैकुरा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प्रभावकारी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ढंगले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समुदायहरू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माझ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पुर्याएका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थिए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स्पष्ट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सही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मार्गमा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थिए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CE0EF6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प्रथम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दूत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C1C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दूत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सबैले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केवल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कसैलाई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साझेदारी</w:t>
      </w:r>
      <w:r w:rsidR="009C64F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नगर्न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मूल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मर्म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तिर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आह्वान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C4E3070" w14:textId="77777777" w:rsidR="001C3294" w:rsidRPr="00EB5A57" w:rsidRDefault="00A86BF1" w:rsidP="00EB5A57">
      <w:pPr>
        <w:pStyle w:val="Heading2"/>
        <w:spacing w:line="252" w:lineRule="auto"/>
        <w:rPr>
          <w:sz w:val="26"/>
          <w:szCs w:val="26"/>
          <w:lang w:bidi="ne-NP"/>
        </w:rPr>
      </w:pPr>
      <w:bookmarkStart w:id="42" w:name="_Toc166316429"/>
      <w:r w:rsidRPr="00EB5A57">
        <w:rPr>
          <w:rFonts w:hint="cs"/>
          <w:sz w:val="26"/>
          <w:szCs w:val="26"/>
          <w:cs/>
          <w:lang w:bidi="ne-IN"/>
        </w:rPr>
        <w:lastRenderedPageBreak/>
        <w:t>पाँचौं</w:t>
      </w:r>
      <w:r w:rsidR="001364A2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अन्तिम</w:t>
      </w:r>
      <w:r w:rsidR="001364A2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दिन</w:t>
      </w:r>
      <w:r w:rsidRPr="00EB5A57">
        <w:rPr>
          <w:sz w:val="26"/>
          <w:szCs w:val="26"/>
        </w:rPr>
        <w:t xml:space="preserve"> (</w:t>
      </w:r>
      <w:r w:rsidRPr="00EB5A57">
        <w:rPr>
          <w:rFonts w:hint="cs"/>
          <w:sz w:val="26"/>
          <w:szCs w:val="26"/>
          <w:cs/>
          <w:lang w:bidi="ne-IN"/>
        </w:rPr>
        <w:t>प्रलयको</w:t>
      </w:r>
      <w:r w:rsidR="001364A2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दिन</w:t>
      </w:r>
      <w:r w:rsidRPr="00EB5A57">
        <w:rPr>
          <w:sz w:val="26"/>
          <w:szCs w:val="26"/>
        </w:rPr>
        <w:t xml:space="preserve">) </w:t>
      </w:r>
      <w:r w:rsidRPr="00EB5A57">
        <w:rPr>
          <w:rFonts w:hint="cs"/>
          <w:sz w:val="26"/>
          <w:szCs w:val="26"/>
          <w:cs/>
          <w:lang w:bidi="ne-IN"/>
        </w:rPr>
        <w:t>माथि</w:t>
      </w:r>
      <w:bookmarkEnd w:id="42"/>
      <w:r w:rsidR="001364A2" w:rsidRPr="00EB5A57">
        <w:rPr>
          <w:rFonts w:hint="cs"/>
          <w:sz w:val="26"/>
          <w:szCs w:val="26"/>
          <w:cs/>
          <w:lang w:bidi="ne-NP"/>
        </w:rPr>
        <w:t xml:space="preserve"> </w:t>
      </w:r>
    </w:p>
    <w:p w14:paraId="5EA544F4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43" w:name="_Toc166316430"/>
      <w:r w:rsidRPr="00EB5A57">
        <w:rPr>
          <w:rFonts w:hint="cs"/>
          <w:sz w:val="26"/>
          <w:szCs w:val="26"/>
          <w:cs/>
          <w:lang w:bidi="ne-IN"/>
        </w:rPr>
        <w:t>आस्था</w:t>
      </w:r>
      <w:r w:rsidR="001364A2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राख्नु</w:t>
      </w:r>
      <w:bookmarkEnd w:id="43"/>
    </w:p>
    <w:p w14:paraId="05531FA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1364A2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60F32449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اللَّهُ </w:t>
      </w:r>
      <w:r w:rsidRPr="00EB5A57">
        <w:rPr>
          <w:sz w:val="26"/>
          <w:szCs w:val="26"/>
          <w:rtl/>
        </w:rPr>
        <w:t>لَا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إِلَّا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هُوَ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لَيَجْمَعَنَّكُمْ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إِلَى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يَوْمِ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الْقِيَامَةِ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رَيْبَ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فِيهِ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مَنْ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أَصْدَقُ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مِنَ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اللَّهِ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حَدِيثًا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النساء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87</w:t>
      </w:r>
      <w:r w:rsidRPr="00EB5A57">
        <w:rPr>
          <w:sz w:val="26"/>
          <w:szCs w:val="26"/>
          <w:rtl/>
        </w:rPr>
        <w:t>]</w:t>
      </w:r>
    </w:p>
    <w:p w14:paraId="6AC3E8B2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उपास्य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सबैलाई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कियामत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महाप्रलय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एकत्रित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हुनेछ</w:t>
      </w:r>
      <w:r w:rsidR="0080356E" w:rsidRPr="00EB5A57">
        <w:rPr>
          <w:sz w:val="26"/>
          <w:szCs w:val="26"/>
        </w:rPr>
        <w:t>,</w:t>
      </w:r>
      <w:r w:rsidR="0080356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आउनु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शंका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बढी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वचन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सक्छ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sz w:val="26"/>
          <w:szCs w:val="26"/>
        </w:rPr>
        <w:t xml:space="preserve"> ?</w:t>
      </w:r>
      <w:r w:rsidR="0080356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निसा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८७</w:t>
      </w:r>
      <w:r w:rsidRPr="00EB5A57">
        <w:rPr>
          <w:sz w:val="26"/>
          <w:szCs w:val="26"/>
        </w:rPr>
        <w:t>)</w:t>
      </w:r>
    </w:p>
    <w:p w14:paraId="78C2EF3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कियामत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अन्तिमदिन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बारेमा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कुरआनमा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हदीसमा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भन्नुभएको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जस्तैः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मानवको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मृत्यु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पुनः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जीवित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पारे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उठाइनु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सिफारिस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काँटा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तुला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लेखा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जोखा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हिसाब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किताब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कर्मको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आधारमा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स्वर्ग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नर्क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प्रलय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संलग्न</w:t>
      </w:r>
      <w:r w:rsidR="0080356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9612404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44" w:name="_Toc156958945"/>
      <w:bookmarkStart w:id="45" w:name="_Toc156959008"/>
      <w:bookmarkStart w:id="46" w:name="_Toc166316431"/>
      <w:r w:rsidRPr="00EB5A57">
        <w:rPr>
          <w:rFonts w:hint="cs"/>
          <w:sz w:val="26"/>
          <w:szCs w:val="26"/>
          <w:cs/>
          <w:lang w:bidi="ne-IN"/>
        </w:rPr>
        <w:t>छैठौ</w:t>
      </w:r>
      <w:r w:rsidR="0080356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आधार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cs/>
          <w:lang w:bidi="ne-IN"/>
        </w:rPr>
        <w:t>राम्रो</w:t>
      </w:r>
      <w:r w:rsidRPr="00EB5A57">
        <w:rPr>
          <w:sz w:val="26"/>
          <w:szCs w:val="26"/>
        </w:rPr>
        <w:t>-</w:t>
      </w:r>
      <w:r w:rsidRPr="00EB5A57">
        <w:rPr>
          <w:rFonts w:hint="cs"/>
          <w:sz w:val="26"/>
          <w:szCs w:val="26"/>
          <w:cs/>
          <w:lang w:bidi="ne-IN"/>
        </w:rPr>
        <w:t>नराम्रो</w:t>
      </w:r>
      <w:r w:rsidR="0080356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भाग्य</w:t>
      </w:r>
      <w:r w:rsidR="0080356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माथि</w:t>
      </w:r>
      <w:r w:rsidR="0080356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आस्था</w:t>
      </w:r>
      <w:r w:rsidR="0080356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राख्नु</w:t>
      </w:r>
      <w:bookmarkEnd w:id="44"/>
      <w:bookmarkEnd w:id="45"/>
      <w:bookmarkEnd w:id="46"/>
    </w:p>
    <w:p w14:paraId="4EAFAF7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44EAD499" w14:textId="77777777" w:rsidR="00A86BF1" w:rsidRPr="00EB5A57" w:rsidRDefault="00A86BF1" w:rsidP="00EB5A57">
      <w:pPr>
        <w:pStyle w:val="a5"/>
        <w:spacing w:after="0" w:line="252" w:lineRule="auto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إِنَّا </w:t>
      </w:r>
      <w:r w:rsidRPr="00EB5A57">
        <w:rPr>
          <w:sz w:val="26"/>
          <w:szCs w:val="26"/>
          <w:rtl/>
        </w:rPr>
        <w:t>كُلَّ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شَيْءٍ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خَلَقْنَاهُ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بِقَدَرٍ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القمر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49</w:t>
      </w:r>
      <w:r w:rsidRPr="00EB5A57">
        <w:rPr>
          <w:sz w:val="26"/>
          <w:szCs w:val="26"/>
          <w:rtl/>
        </w:rPr>
        <w:t>]</w:t>
      </w:r>
    </w:p>
    <w:p w14:paraId="7FEADB27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हामीले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वस्तुलाई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निर्धारित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माप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अनुमान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सृष्टिगरेका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कमर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४९</w:t>
      </w:r>
      <w:r w:rsidRPr="00EB5A57">
        <w:rPr>
          <w:sz w:val="26"/>
          <w:szCs w:val="26"/>
        </w:rPr>
        <w:t xml:space="preserve"> )</w:t>
      </w:r>
    </w:p>
    <w:p w14:paraId="6FE664B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6"/>
          <w:sz w:val="26"/>
          <w:szCs w:val="26"/>
        </w:rPr>
      </w:pP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यस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संसारमा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सृष्टिहरू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माथि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हुने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सम्पूर्ण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घटना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हरूको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पूर्ण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ज्ञान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lastRenderedPageBreak/>
        <w:t>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जानकारी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अल्लाहलाई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छ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भन्ने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कुरामा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आस्था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राख्नु</w:t>
      </w:r>
      <w:r w:rsidRPr="00EB5A57">
        <w:rPr>
          <w:w w:val="96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यसर्थ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यी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समस्त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महान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अल्लाहले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निर्धारित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गरे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अनुसार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नै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घटित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हुन्छन्</w:t>
      </w:r>
      <w:r w:rsidR="0071472D"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कि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मानवको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सृष्टि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अघिनै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यी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सबै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कुराहरू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लेखिएका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थिए</w:t>
      </w:r>
      <w:r w:rsidR="0071472D"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मान्छेको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आफ्नो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इच्छा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शक्ति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हुन्छ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ऊ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आफैं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आफ्नो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कर्म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वास्तविकता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हो</w:t>
      </w:r>
      <w:r w:rsidRPr="00EB5A57">
        <w:rPr>
          <w:w w:val="96"/>
          <w:sz w:val="26"/>
          <w:szCs w:val="26"/>
        </w:rPr>
        <w:t xml:space="preserve">;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तर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उसको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यी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समस्त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क्रियाकलाप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अल्लाहको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ज्ञान</w:t>
      </w:r>
      <w:r w:rsidRPr="00EB5A57">
        <w:rPr>
          <w:w w:val="96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इच्छा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चाहना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बाहिर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जान</w:t>
      </w:r>
      <w:r w:rsidR="005E6E89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सक्दैन</w:t>
      </w:r>
      <w:r w:rsidR="0071472D"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</w:p>
    <w:p w14:paraId="74B3DDB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भाग्य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माथिको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चार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चरणहरू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आधारित</w:t>
      </w:r>
      <w:r w:rsidR="005E6E8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334D5F5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अपार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व्यापक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सर्वव्यापी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ज्ञान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A50614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दोस्रो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कियामत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लेखिसक्नु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8B1C41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तेस्रो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शक्ति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प्रभावकारी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इच्छा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च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भयो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भयो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चाहानु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हुननै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6BD005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चौथो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BC232B0" w14:textId="77777777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47" w:name="_Toc156958946"/>
      <w:bookmarkStart w:id="48" w:name="_Toc156959009"/>
      <w:bookmarkStart w:id="49" w:name="_Toc166316432"/>
      <w:r w:rsidRPr="00EB5A57">
        <w:rPr>
          <w:rFonts w:hint="cs"/>
          <w:sz w:val="26"/>
          <w:szCs w:val="26"/>
          <w:cs/>
          <w:lang w:bidi="hi-IN"/>
        </w:rPr>
        <w:t>वजू</w:t>
      </w:r>
      <w:r w:rsidR="00CD32D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गर्ने</w:t>
      </w:r>
      <w:r w:rsidR="00CD32D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तरिका</w:t>
      </w:r>
      <w:bookmarkEnd w:id="47"/>
      <w:bookmarkEnd w:id="48"/>
      <w:bookmarkEnd w:id="49"/>
    </w:p>
    <w:p w14:paraId="141F6F2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14F88763" w14:textId="77777777" w:rsidR="00A86BF1" w:rsidRPr="00EB5A57" w:rsidRDefault="00A86BF1" w:rsidP="00EB5A57">
      <w:pPr>
        <w:pStyle w:val="a5"/>
        <w:spacing w:after="0" w:line="252" w:lineRule="auto"/>
        <w:jc w:val="both"/>
        <w:rPr>
          <w:sz w:val="26"/>
          <w:szCs w:val="26"/>
          <w:rtl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 xml:space="preserve">إِنَّ </w:t>
      </w:r>
      <w:r w:rsidRPr="00EB5A57">
        <w:rPr>
          <w:sz w:val="26"/>
          <w:szCs w:val="26"/>
          <w:rtl/>
        </w:rPr>
        <w:t>اللَّهَ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يُحِبُّ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التَّوَّابِينَ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يُحِبُّ</w:t>
      </w:r>
      <w:r w:rsidRPr="00EB5A57">
        <w:rPr>
          <w:rFonts w:hint="cs"/>
          <w:sz w:val="26"/>
          <w:szCs w:val="26"/>
          <w:rtl/>
        </w:rPr>
        <w:t xml:space="preserve"> </w:t>
      </w:r>
      <w:r w:rsidRPr="00EB5A57">
        <w:rPr>
          <w:sz w:val="26"/>
          <w:szCs w:val="26"/>
          <w:rtl/>
        </w:rPr>
        <w:t>الْمُتَطَهِّرِينَ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  <w:rtl/>
        </w:rPr>
        <w:t>[</w:t>
      </w:r>
      <w:r w:rsidRPr="00EB5A57">
        <w:rPr>
          <w:rFonts w:hint="cs"/>
          <w:sz w:val="26"/>
          <w:szCs w:val="26"/>
          <w:rtl/>
        </w:rPr>
        <w:t>البقرة</w:t>
      </w:r>
      <w:r w:rsidRPr="00EB5A57">
        <w:rPr>
          <w:sz w:val="26"/>
          <w:szCs w:val="26"/>
        </w:rPr>
        <w:t>:</w:t>
      </w:r>
      <w:r w:rsidRPr="00EB5A57">
        <w:rPr>
          <w:rFonts w:hint="cs"/>
          <w:sz w:val="26"/>
          <w:szCs w:val="26"/>
          <w:rtl/>
        </w:rPr>
        <w:t>222</w:t>
      </w:r>
      <w:r w:rsidRPr="00EB5A57">
        <w:rPr>
          <w:sz w:val="26"/>
          <w:szCs w:val="26"/>
          <w:rtl/>
        </w:rPr>
        <w:t>]</w:t>
      </w:r>
    </w:p>
    <w:p w14:paraId="1D6E8E60" w14:textId="77777777" w:rsidR="00A86BF1" w:rsidRPr="00EB5A57" w:rsidRDefault="00A86BF1" w:rsidP="00EB5A57">
      <w:pPr>
        <w:pStyle w:val="a5"/>
        <w:bidi w:val="0"/>
        <w:spacing w:after="0" w:line="252" w:lineRule="auto"/>
        <w:jc w:val="both"/>
        <w:rPr>
          <w:sz w:val="26"/>
          <w:szCs w:val="26"/>
        </w:rPr>
      </w:pPr>
      <w:r w:rsidRPr="00EB5A57">
        <w:rPr>
          <w:sz w:val="26"/>
          <w:szCs w:val="26"/>
        </w:rPr>
        <w:t xml:space="preserve"> </w:t>
      </w: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धेरै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तौबा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पश्चाताप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आफूलाई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गर्नेहरूलाई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प्रेम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="00CD32D4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proofErr w:type="gramStart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</w:t>
      </w:r>
      <w:proofErr w:type="gramEnd"/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२२२</w:t>
      </w:r>
      <w:r w:rsidRPr="00EB5A57">
        <w:rPr>
          <w:sz w:val="26"/>
          <w:szCs w:val="26"/>
        </w:rPr>
        <w:t>)</w:t>
      </w:r>
    </w:p>
    <w:p w14:paraId="3558AF3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 "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मेरो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वोजू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वोजू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पढ्छ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आफूलाई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व्यस्त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अघिल्लो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पापहरू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"</w:t>
      </w:r>
    </w:p>
    <w:p w14:paraId="2646057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D32D4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महत्वपूर्ण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सही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शर्त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बनाएको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साँचो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संज्ञा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दिएको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,</w:t>
      </w:r>
      <w:r w:rsidR="00CD32D4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महत्वलाई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महसुस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भक्तको</w:t>
      </w:r>
      <w:r w:rsidR="00CD32D4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मनमा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कायम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चाहना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उत्पन्न</w:t>
      </w:r>
      <w:r w:rsidR="00190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अलैहिव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  <w:r w:rsidR="0042634D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आधा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इमान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.....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नुर</w:t>
      </w:r>
      <w:r w:rsidRPr="00EB5A57">
        <w:rPr>
          <w:sz w:val="26"/>
          <w:szCs w:val="26"/>
        </w:rPr>
        <w:t xml:space="preserve"> </w:t>
      </w:r>
      <w:r w:rsidR="0042634D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प्रकाश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74C096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  <w:r w:rsidR="0042634D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वोजू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पापहरू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शरीर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झरेर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B10D11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अतः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भक्तले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वाह्य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तथा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आन्तरिक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भएर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निष्ठा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अनुसरण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42634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F31323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6"/>
          <w:sz w:val="26"/>
          <w:szCs w:val="26"/>
        </w:rPr>
      </w:pP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निम्न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लिखित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कुराहरुको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लागि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अनिवार्य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रूपमा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वजू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गर्नु</w:t>
      </w:r>
      <w:r w:rsidR="00003BDC" w:rsidRPr="00EB5A57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6"/>
          <w:sz w:val="26"/>
          <w:szCs w:val="26"/>
          <w:cs/>
          <w:lang w:bidi="ne-IN"/>
        </w:rPr>
        <w:t>पर्छ</w:t>
      </w:r>
      <w:r w:rsidRPr="00EB5A57">
        <w:rPr>
          <w:w w:val="96"/>
          <w:sz w:val="26"/>
          <w:szCs w:val="26"/>
        </w:rPr>
        <w:t xml:space="preserve"> :</w:t>
      </w:r>
    </w:p>
    <w:p w14:paraId="1D5F8AD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="00003BDC" w:rsidRPr="00EB5A57">
        <w:rPr>
          <w:sz w:val="26"/>
          <w:szCs w:val="26"/>
        </w:rPr>
        <w:t>)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फर्ज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Pr="00EB5A57">
        <w:rPr>
          <w:sz w:val="26"/>
          <w:szCs w:val="26"/>
        </w:rPr>
        <w:t xml:space="preserve">) </w:t>
      </w:r>
      <w:r w:rsidR="0065382E"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वा 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सुन्नत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अतिरिक्त</w:t>
      </w:r>
      <w:r w:rsidRPr="00EB5A57">
        <w:rPr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55E62D9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कअ्बाको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तवाफ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परिक्रमा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1030BA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स्पर्शगर्नु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CE1EF7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पवित्र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स्नान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गर्नुपर्छ</w:t>
      </w:r>
      <w:r w:rsidRPr="00EB5A57">
        <w:rPr>
          <w:sz w:val="26"/>
          <w:szCs w:val="26"/>
        </w:rPr>
        <w:t>:</w:t>
      </w:r>
    </w:p>
    <w:p w14:paraId="72AB6E4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003BDC" w:rsidRPr="00EB5A57">
        <w:rPr>
          <w:sz w:val="26"/>
          <w:szCs w:val="26"/>
        </w:rPr>
        <w:t>:</w:t>
      </w:r>
      <w:r w:rsidR="00003BDC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रंग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स्वाद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गन्ध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तीनवटै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विशेषताहरू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मध्ये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विशेषता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मिश्रित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भएकोले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परिवर्तन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नभएको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वास्तविक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वर्षा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003BDC"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003BD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वा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इनारको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5B1BA4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वोजू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="0082168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गर्नको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होः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सर्वशक्तिमान्</w:t>
      </w:r>
      <w:r w:rsidRPr="00EB5A57">
        <w:rPr>
          <w:sz w:val="26"/>
          <w:szCs w:val="26"/>
        </w:rPr>
        <w:t xml:space="preserve">‌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सामीप्यता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प्राप्ति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इबादत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आराधना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दृढ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संकल्प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अठोट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E435F8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चरण२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9B57B7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चरण३</w:t>
      </w:r>
      <w:r w:rsidR="0071302E" w:rsidRPr="00EB5A57">
        <w:rPr>
          <w:sz w:val="26"/>
          <w:szCs w:val="26"/>
        </w:rPr>
        <w:t>:</w:t>
      </w:r>
      <w:r w:rsidR="0082168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कुल्ला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24D620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कुल्ला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मुखमा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हालेर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भित्र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घुमाउनु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फाल्नु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DB5DD5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चरण४</w:t>
      </w:r>
      <w:r w:rsidR="0071302E" w:rsidRPr="00EB5A57">
        <w:rPr>
          <w:sz w:val="26"/>
          <w:szCs w:val="26"/>
        </w:rPr>
        <w:t>: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नाक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4F91AB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सास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नाक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भित्र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तान्नु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71302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फेरी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नाकमा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फोहर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लगायत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निकाल्नु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381A1B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चरण५</w:t>
      </w:r>
      <w:r w:rsidR="0071302E" w:rsidRPr="00EB5A57">
        <w:rPr>
          <w:sz w:val="26"/>
          <w:szCs w:val="26"/>
        </w:rPr>
        <w:t>: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</w:t>
      </w:r>
    </w:p>
    <w:p w14:paraId="2F26944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सीमा</w:t>
      </w:r>
      <w:r w:rsidRPr="00EB5A57">
        <w:rPr>
          <w:sz w:val="26"/>
          <w:szCs w:val="26"/>
        </w:rPr>
        <w:t>:</w:t>
      </w:r>
    </w:p>
    <w:p w14:paraId="7613E9C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झट्ट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हेर्दा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देखिने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नाक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मुख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आँखा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अङ्ग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समेत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टाउको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4FC135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चौडाईमा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57DE1D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लम्बाईमा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निधारमा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चिउँडो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94EDA9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अनुहारमा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हल्का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रौंहरू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टाउको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बीचको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सेतो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समावेश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1249DA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सेतो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अभिप्राय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खाली</w:t>
      </w:r>
      <w:r w:rsidR="007130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4C0345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समानान्तरमा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CA46AA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त्यस्तै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गरी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अनुहारमा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बाक्लो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दारी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भागमा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कपालहरू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अनुहारमा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समावेश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A9D923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चरण६</w:t>
      </w:r>
      <w:r w:rsidR="006A613F" w:rsidRPr="00EB5A57">
        <w:rPr>
          <w:sz w:val="26"/>
          <w:szCs w:val="26"/>
        </w:rPr>
        <w:t>: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दुबै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कुहिना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9FE3AB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कुहिना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हरू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वोजूमा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सामेल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92055CD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चरण७</w:t>
      </w:r>
      <w:r w:rsidR="006A613F" w:rsidRPr="00EB5A57">
        <w:rPr>
          <w:sz w:val="26"/>
          <w:szCs w:val="26"/>
        </w:rPr>
        <w:t>: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टाउको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कानलाई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एकचोटि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6A61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घस्नु</w:t>
      </w:r>
      <w:r w:rsidRPr="00EB5A57">
        <w:rPr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8887DF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निधार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शुरु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पछाडि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गर्धन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लैजानु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फेरि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पछाडि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निधार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754C35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चोर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औंलाहरू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भित्र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पट्टि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हाल्नु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9D7E328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बूढी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पट्टि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यसरी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कानको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भित्र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घस्नु</w:t>
      </w:r>
      <w:r w:rsidR="00473E68" w:rsidRPr="00EB5A57">
        <w:rPr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A3278F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चरण८</w:t>
      </w:r>
      <w:r w:rsidR="00473E68" w:rsidRPr="00EB5A57">
        <w:rPr>
          <w:sz w:val="26"/>
          <w:szCs w:val="26"/>
        </w:rPr>
        <w:t>: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खुट्टाको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गोलीगाँठो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गोली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गाँठो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वजूमा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सामेल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D57198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8"/>
          <w:sz w:val="26"/>
          <w:szCs w:val="26"/>
        </w:rPr>
      </w:pP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गोली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गाँठो</w:t>
      </w:r>
      <w:r w:rsidRPr="00EB5A57">
        <w:rPr>
          <w:w w:val="98"/>
          <w:sz w:val="26"/>
          <w:szCs w:val="26"/>
        </w:rPr>
        <w:t xml:space="preserve">: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खुट्टाको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तल्लो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भागमा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भएका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दुवै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हड्डीहरू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हुन्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</w:p>
    <w:p w14:paraId="017C528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लिखित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कुराहरूले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473E6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>:</w:t>
      </w:r>
    </w:p>
    <w:p w14:paraId="1976B4C6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w w:val="98"/>
          <w:sz w:val="26"/>
          <w:szCs w:val="26"/>
        </w:rPr>
      </w:pP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lastRenderedPageBreak/>
        <w:t>१</w:t>
      </w:r>
      <w:r w:rsidR="00473E68" w:rsidRPr="00EB5A57">
        <w:rPr>
          <w:w w:val="98"/>
          <w:sz w:val="26"/>
          <w:szCs w:val="26"/>
        </w:rPr>
        <w:t>.</w:t>
      </w:r>
      <w:r w:rsidR="00473E68" w:rsidRPr="00EB5A57">
        <w:rPr>
          <w:rFonts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गुप्ताङ्ग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वा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मलद्वार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बाट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केही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निस्कियो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भने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वोजू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भङ्ग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हुन्छ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जस्तैः</w:t>
      </w:r>
      <w:r w:rsidR="00473E68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दिसा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पिसाब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हावा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वीर्यर</w:t>
      </w:r>
      <w:r w:rsidR="00746B9B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पानी</w:t>
      </w:r>
      <w:r w:rsidRPr="00EB5A57">
        <w:rPr>
          <w:w w:val="98"/>
          <w:sz w:val="26"/>
          <w:szCs w:val="26"/>
        </w:rPr>
        <w:t xml:space="preserve"> (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सेतो</w:t>
      </w:r>
      <w:r w:rsidR="00746B9B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तरल</w:t>
      </w:r>
      <w:r w:rsidR="00746B9B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पदार्थ</w:t>
      </w:r>
      <w:r w:rsidRPr="00EB5A57">
        <w:rPr>
          <w:w w:val="98"/>
          <w:sz w:val="26"/>
          <w:szCs w:val="26"/>
        </w:rPr>
        <w:t xml:space="preserve">) 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</w:p>
    <w:p w14:paraId="7A01DE74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="0011400E" w:rsidRPr="00EB5A57">
        <w:rPr>
          <w:sz w:val="26"/>
          <w:szCs w:val="26"/>
        </w:rPr>
        <w:t>.</w:t>
      </w:r>
      <w:r w:rsidR="0011400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गहिरो</w:t>
      </w:r>
      <w:r w:rsidR="00746B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निद्रा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बेहोशी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मादकपदार्थ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पागलपन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अचेत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हुँदा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4BFFB4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Pr="00EB5A57">
        <w:rPr>
          <w:sz w:val="26"/>
          <w:szCs w:val="26"/>
        </w:rPr>
        <w:t xml:space="preserve">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स्नान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सबैकुराहरु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जस्तै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सम्भोग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महिनावारी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सुत्केरीको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रगत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निस्कदा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417505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दिसा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पिसाब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गरेपछि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पानीले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मलमुत्रलाई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पानीबाहेक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ढुङ्गा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रूखको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पात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माटो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टिशु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पेपर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वस्तुले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मलमुत्रलाई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बढी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पटक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पानीले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उत्तम</w:t>
      </w:r>
      <w:r w:rsidR="0011400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D7133DA" w14:textId="012297B1" w:rsidR="00A86BF1" w:rsidRPr="00EB5A57" w:rsidRDefault="00A86BF1" w:rsidP="00EB5A57">
      <w:pPr>
        <w:pStyle w:val="Heading2"/>
        <w:spacing w:line="252" w:lineRule="auto"/>
        <w:rPr>
          <w:sz w:val="26"/>
          <w:szCs w:val="26"/>
        </w:rPr>
      </w:pPr>
      <w:bookmarkStart w:id="50" w:name="_Toc156958947"/>
      <w:bookmarkStart w:id="51" w:name="_Toc156959010"/>
      <w:bookmarkStart w:id="52" w:name="_Toc166316433"/>
      <w:r w:rsidRPr="00EB5A57">
        <w:rPr>
          <w:rFonts w:hint="cs"/>
          <w:sz w:val="26"/>
          <w:szCs w:val="26"/>
          <w:cs/>
          <w:lang w:bidi="hi-IN"/>
        </w:rPr>
        <w:t>चर्मको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मोजा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र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अन्य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मोजा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माथि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मसह</w:t>
      </w:r>
      <w:r w:rsidR="0011400E" w:rsidRPr="00EB5A57">
        <w:rPr>
          <w:rFonts w:hint="cs"/>
          <w:sz w:val="26"/>
          <w:szCs w:val="26"/>
          <w:cs/>
          <w:lang w:bidi="ne-NP"/>
        </w:rPr>
        <w:t xml:space="preserve"> </w:t>
      </w:r>
      <w:bookmarkEnd w:id="50"/>
      <w:bookmarkEnd w:id="51"/>
      <w:bookmarkEnd w:id="52"/>
      <w:r w:rsidR="00D761E4" w:rsidRPr="00D761E4">
        <w:rPr>
          <w:rFonts w:hint="cs"/>
          <w:sz w:val="26"/>
          <w:szCs w:val="26"/>
          <w:cs/>
          <w:lang w:bidi="hi-IN"/>
        </w:rPr>
        <w:t>गॊर्नु</w:t>
      </w:r>
    </w:p>
    <w:p w14:paraId="0ADF18C7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चर्म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वस्तु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निर्मित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लगाएको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अवस्थामा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धुनुको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साटो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जायज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शर्तहरू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Pr="00EB5A57">
        <w:rPr>
          <w:sz w:val="26"/>
          <w:szCs w:val="26"/>
        </w:rPr>
        <w:t>:</w:t>
      </w:r>
    </w:p>
    <w:p w14:paraId="2BC630F5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="002A3367" w:rsidRPr="00EB5A57">
        <w:rPr>
          <w:sz w:val="26"/>
          <w:szCs w:val="26"/>
        </w:rPr>
        <w:t>.</w:t>
      </w:r>
      <w:r w:rsidR="002A3367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सानो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धोइएर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अर्थात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हालतमा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लगाएको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D50F65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 xml:space="preserve">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प्रकारको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2A3367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607C23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Pr="00EB5A57">
        <w:rPr>
          <w:sz w:val="26"/>
          <w:szCs w:val="26"/>
        </w:rPr>
        <w:t xml:space="preserve">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तोकिएको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अवधिमा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2B3C5E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४</w:t>
      </w:r>
      <w:r w:rsidR="00783EFE" w:rsidRPr="00EB5A57">
        <w:rPr>
          <w:sz w:val="26"/>
          <w:szCs w:val="26"/>
        </w:rPr>
        <w:t>.</w:t>
      </w:r>
      <w:r w:rsidR="00783EF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किसिमको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हलाल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चोरिएको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खोसेर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ल्याएको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5BCE32C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खुफ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पातलो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छाला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बनेको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पाइला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लगाउने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यसै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जुत्ता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छोप्दछ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A63F32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जौरब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बनेको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सामान्य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जौरब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जोराब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नामले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चिनिन्छ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7747D7A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783EF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मान्यता</w:t>
      </w:r>
      <w:r w:rsidRPr="00EB5A57">
        <w:rPr>
          <w:sz w:val="26"/>
          <w:szCs w:val="26"/>
        </w:rPr>
        <w:t>:</w:t>
      </w:r>
    </w:p>
    <w:p w14:paraId="7AFEAED2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मानिसहरुको</w:t>
      </w:r>
      <w:r w:rsidR="00AD364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सहजता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सरलता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वैधानिक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किनभने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बारम्बार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फुकालेर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धुन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गाह्रोहुन्छ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खासगरी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जाडो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अत्यधिक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चिसोको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समयमा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यात्रा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गर्दा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785B80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अवधि</w:t>
      </w:r>
      <w:r w:rsidR="001C3294" w:rsidRPr="00EB5A57">
        <w:rPr>
          <w:sz w:val="26"/>
          <w:szCs w:val="26"/>
        </w:rPr>
        <w:t>:</w:t>
      </w:r>
      <w:r w:rsidR="001C3294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स्थानीयले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रात्री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२४घन्टा</w:t>
      </w:r>
      <w:r w:rsidR="00F538BC" w:rsidRPr="00EB5A57">
        <w:rPr>
          <w:sz w:val="26"/>
          <w:szCs w:val="26"/>
        </w:rPr>
        <w:t>)</w:t>
      </w:r>
      <w:r w:rsidR="001C3294" w:rsidRPr="00EB5A57">
        <w:rPr>
          <w:rFonts w:cs="Mangal" w:hint="cs"/>
          <w:sz w:val="26"/>
          <w:szCs w:val="26"/>
          <w:cs/>
          <w:lang w:bidi="ne-NP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यात्रीले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रात्री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७२घन्टा</w:t>
      </w:r>
      <w:r w:rsidR="00F538BC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FF0F92B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पटक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जब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चर्म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गरिन्छ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तब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अवधि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आरम्भ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A93DBA8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चर्म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मोजा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Pr="00EB5A57">
        <w:rPr>
          <w:sz w:val="26"/>
          <w:szCs w:val="26"/>
        </w:rPr>
        <w:t>:</w:t>
      </w:r>
    </w:p>
    <w:p w14:paraId="755EB1B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हातहरू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पानीले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भिजाउनु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CD5AD93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="00F538BC" w:rsidRPr="00EB5A57">
        <w:rPr>
          <w:sz w:val="26"/>
          <w:szCs w:val="26"/>
        </w:rPr>
        <w:t>.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पट्टिको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भागमा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F538BC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पछाडि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पट्टि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F538BC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C70BB71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Pr="00EB5A57">
        <w:rPr>
          <w:sz w:val="26"/>
          <w:szCs w:val="26"/>
        </w:rPr>
        <w:t xml:space="preserve">.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दाहिने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दायाँ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देब्रे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देब्रे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खुट्टालाई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घस्नु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BD3AC20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>:</w:t>
      </w:r>
    </w:p>
    <w:p w14:paraId="127F2BCF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कुराहरूले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नुहाउनु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3C0520E" w14:textId="77777777" w:rsidR="00A86BF1" w:rsidRPr="00EB5A57" w:rsidRDefault="00A86BF1" w:rsidP="00EB5A57">
      <w:pPr>
        <w:bidi w:val="0"/>
        <w:spacing w:after="0" w:line="252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मसह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अवधि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समाप्त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</w:t>
      </w:r>
      <w:r w:rsidR="00F538BC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418C337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53" w:name="_Toc156958948"/>
      <w:bookmarkStart w:id="54" w:name="_Toc156959011"/>
      <w:bookmarkStart w:id="55" w:name="_Toc166316434"/>
      <w:r w:rsidRPr="00EB5A57">
        <w:rPr>
          <w:rFonts w:hint="cs"/>
          <w:sz w:val="26"/>
          <w:szCs w:val="26"/>
          <w:cs/>
          <w:lang w:bidi="hi-IN"/>
        </w:rPr>
        <w:lastRenderedPageBreak/>
        <w:t>स्नान</w:t>
      </w:r>
      <w:bookmarkEnd w:id="53"/>
      <w:bookmarkEnd w:id="54"/>
      <w:bookmarkEnd w:id="55"/>
    </w:p>
    <w:p w14:paraId="750616E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पुरूष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महिलाले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संभोग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AE728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वीर्यस्खलित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ब्यूँझे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अवस्थामा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>स् वा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निदाएको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बेला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नुहाउनु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नत्र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जुनकार्य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शर्त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काम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त्यस्तै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महिलाले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रजस्वला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सुत्केरीको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रक्त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स्राव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समाप्ति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नुहाउनु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नत्र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शर्त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काम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5A99AED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नुहाउने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Pr="00EB5A57">
        <w:rPr>
          <w:sz w:val="26"/>
          <w:szCs w:val="26"/>
        </w:rPr>
        <w:t>:</w:t>
      </w:r>
    </w:p>
    <w:p w14:paraId="56A92514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नीयतले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पूरै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शरीरलाई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पानीले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भिजाउनु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साथै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कुल्ला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नाकमा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हालेर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1237D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जब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मान्छेले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शरीरलाई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पानले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भिजाइहाल्छ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अपवित्रताबाट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भइहाल्छ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त्यसलाई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शुद्धता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भइहाल्दछ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20045D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ननुहाएसम्म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लिखित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कार्यहरू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निषेध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4F83E6D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०१</w:t>
      </w:r>
      <w:r w:rsidR="00CA52B6"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सलाहपढ्न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23C174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०२</w:t>
      </w:r>
      <w:r w:rsidR="00CA52B6"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कअ्बाकोतवाफ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परिक्रमा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656EA9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०३</w:t>
      </w:r>
      <w:r w:rsidR="00CA52B6"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मस्जिदमा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मस्जिदको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बाटो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भएर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बिना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बसिक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>न</w:t>
      </w:r>
      <w:r w:rsidR="00CA52B6" w:rsidRPr="00EB5A57">
        <w:rPr>
          <w:rFonts w:ascii="Mangal" w:hAnsi="Mangal" w:cs="Mangal"/>
          <w:sz w:val="26"/>
          <w:szCs w:val="26"/>
          <w:lang w:bidi="ne-IN"/>
        </w:rPr>
        <w:t xml:space="preserve"> 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>बा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जायज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F71B7B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०४</w:t>
      </w:r>
      <w:r w:rsidR="00CA52B6" w:rsidRPr="00EB5A57">
        <w:rPr>
          <w:sz w:val="26"/>
          <w:szCs w:val="26"/>
        </w:rPr>
        <w:t>:</w:t>
      </w:r>
      <w:r w:rsidR="00CA52B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छुन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8A17E5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०५</w:t>
      </w:r>
      <w:r w:rsidR="00CA52B6" w:rsidRPr="00EB5A57">
        <w:rPr>
          <w:sz w:val="26"/>
          <w:szCs w:val="26"/>
        </w:rPr>
        <w:t>:</w:t>
      </w:r>
      <w:r w:rsidR="00CA52B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कुरआन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6786C27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56" w:name="_Toc156958949"/>
      <w:bookmarkStart w:id="57" w:name="_Toc156959012"/>
      <w:bookmarkStart w:id="58" w:name="_Toc166316435"/>
      <w:r w:rsidRPr="00EB5A57">
        <w:rPr>
          <w:rFonts w:hint="cs"/>
          <w:sz w:val="26"/>
          <w:szCs w:val="26"/>
          <w:cs/>
          <w:lang w:bidi="hi-IN"/>
        </w:rPr>
        <w:lastRenderedPageBreak/>
        <w:t>तयम्मुम</w:t>
      </w:r>
      <w:bookmarkEnd w:id="56"/>
      <w:bookmarkEnd w:id="57"/>
      <w:bookmarkEnd w:id="58"/>
    </w:p>
    <w:p w14:paraId="34D9F5F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ग्रहण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पाएन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प्रयोग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असमर्थ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समय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समाप्त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डर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अवस्थामा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तयम्मुम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माटोबाट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जायज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8BD46B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तयम्मुम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दुबै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भुइँमा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पटक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घस्नु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दुवैहातमा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नाडी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मल्नु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शर्त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माटो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04DBED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लिखित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तयम्मुम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>:</w:t>
      </w:r>
    </w:p>
    <w:p w14:paraId="419FA72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तयम्मुम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4DB997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ईबादतको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याम्मुम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गरिएको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सुरु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अघि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उपलब्ध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भयो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पानी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प्रयोग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सक्षम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तयाम्मुम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भङ्ग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79A8754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59" w:name="_Toc156958950"/>
      <w:bookmarkStart w:id="60" w:name="_Toc156959013"/>
      <w:bookmarkStart w:id="61" w:name="_Toc166316436"/>
      <w:r w:rsidRPr="00EB5A57">
        <w:rPr>
          <w:rFonts w:hint="cs"/>
          <w:sz w:val="26"/>
          <w:szCs w:val="26"/>
          <w:cs/>
          <w:lang w:bidi="hi-IN"/>
        </w:rPr>
        <w:t>सलाह</w:t>
      </w:r>
      <w:r w:rsidR="00CA52B6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पढ्ने</w:t>
      </w:r>
      <w:r w:rsidR="00CA52B6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तरिका</w:t>
      </w:r>
      <w:bookmarkEnd w:id="59"/>
      <w:bookmarkEnd w:id="60"/>
      <w:bookmarkEnd w:id="61"/>
    </w:p>
    <w:p w14:paraId="1E465DF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w w:val="98"/>
          <w:sz w:val="26"/>
          <w:szCs w:val="26"/>
        </w:rPr>
      </w:pP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अल्लाहले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हरेक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मुस्लिम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माथि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दिन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रातमा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पाँच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पटक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सलाह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पढ्न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अनिवार्य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गर्नु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भएको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यी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निम्नहुन्</w:t>
      </w:r>
      <w:r w:rsidRPr="00EB5A57">
        <w:rPr>
          <w:w w:val="98"/>
          <w:sz w:val="26"/>
          <w:szCs w:val="26"/>
        </w:rPr>
        <w:t xml:space="preserve">: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फज्र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जुहर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अस्र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मग्रिब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ईशा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फज्रमा</w:t>
      </w:r>
      <w:r w:rsidRPr="00EB5A57">
        <w:rPr>
          <w:w w:val="98"/>
          <w:sz w:val="26"/>
          <w:szCs w:val="26"/>
        </w:rPr>
        <w:t xml:space="preserve">: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२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रकअत</w:t>
      </w:r>
      <w:r w:rsidR="00CA52B6" w:rsidRPr="00EB5A57">
        <w:rPr>
          <w:w w:val="98"/>
          <w:sz w:val="26"/>
          <w:szCs w:val="26"/>
        </w:rPr>
        <w:t xml:space="preserve"> </w:t>
      </w:r>
      <w:r w:rsidR="00CA52B6" w:rsidRPr="00EB5A57">
        <w:rPr>
          <w:rFonts w:cs="Mangal" w:hint="cs"/>
          <w:w w:val="98"/>
          <w:sz w:val="26"/>
          <w:szCs w:val="26"/>
          <w:cs/>
          <w:lang w:bidi="ne-NP"/>
        </w:rPr>
        <w:t>,</w:t>
      </w:r>
      <w:r w:rsidRPr="00EB5A57">
        <w:rPr>
          <w:w w:val="98"/>
          <w:sz w:val="26"/>
          <w:szCs w:val="26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जुहरमा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४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रकत</w:t>
      </w:r>
      <w:r w:rsidRPr="00EB5A57">
        <w:rPr>
          <w:w w:val="98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अस्रमा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४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रकत</w:t>
      </w:r>
      <w:r w:rsidRPr="00EB5A57">
        <w:rPr>
          <w:w w:val="98"/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मग्रिबमा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३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रकत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ईशामा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४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रकत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पढ्नु</w:t>
      </w:r>
      <w:r w:rsidR="00CA52B6" w:rsidRPr="00EB5A57">
        <w:rPr>
          <w:rFonts w:ascii="Mangal" w:hAnsi="Mangal" w:cs="Mangal" w:hint="cs"/>
          <w:w w:val="98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w w:val="98"/>
          <w:sz w:val="26"/>
          <w:szCs w:val="26"/>
          <w:cs/>
          <w:lang w:bidi="ne-IN"/>
        </w:rPr>
        <w:t xml:space="preserve"> ।</w:t>
      </w:r>
    </w:p>
    <w:p w14:paraId="0C90566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तयारी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</w:p>
    <w:p w14:paraId="1850713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समय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बित्तिकै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ग्रहण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नुहाएर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पवित्रता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112ECE4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हदसे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अवस्थामा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नुहाउनु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E16D859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सानो</w:t>
      </w:r>
      <w:r w:rsidR="00CA52B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अपवित्रता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यसलाई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हदसे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असगर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अवस्थामा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D7688ED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गुप्ताङ्ग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ढाक्ने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खालको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सफा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लुगालगाएर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सुकै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पवित्र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स्थानमा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76FC79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बेला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अङ्ग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ढाक्ने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लगाउनु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पुरुषले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नाईटो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घुँडा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छोप्नु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648970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पढ्दा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हातबाहेक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छोप्नु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9D63FE9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पढ्दा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इमाम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अगुवा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पढेको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आयातहरू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चुपचाप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प्रार्थना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यताउता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फर्किनु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दायाँबायाँ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भर्खर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ग्रहण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आउँदैन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नमाज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समाप्त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नभए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सुबहनाल्लाह</w:t>
      </w:r>
      <w:r w:rsidRPr="00EB5A57">
        <w:rPr>
          <w:sz w:val="26"/>
          <w:szCs w:val="26"/>
        </w:rPr>
        <w:t>)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अल्हम्दुलिल्लाह</w:t>
      </w:r>
      <w:r w:rsidRPr="00EB5A57">
        <w:rPr>
          <w:sz w:val="26"/>
          <w:szCs w:val="26"/>
        </w:rPr>
        <w:t>)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अक्बर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कुराहरू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छिट्टै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सिक्नु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कण्ठ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B5E7DB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पढ्ने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</w:p>
    <w:p w14:paraId="730AF9C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अर्थात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लागेको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फर्ज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हृदयमा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नीयत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138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71C343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वजू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किब्लाह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तर्फ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फर्काएर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उभिएर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पढ्दछु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गर्नुमा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सामर्थ्यवान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00BC00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="00056676" w:rsidRPr="00EB5A57">
        <w:rPr>
          <w:sz w:val="26"/>
          <w:szCs w:val="26"/>
        </w:rPr>
        <w:t>:</w:t>
      </w:r>
      <w:r w:rsidR="0005667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हातलाई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काँध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बराबर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उठाएर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आरम्भ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DD2A02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चरण३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दुआउल्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इसतिफताह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>:</w:t>
      </w:r>
      <w:r w:rsidR="0005667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‘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सुब्हानकल्लाहुम्म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वबिहम्दिक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वतबारकस्मुक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वतआलाजद्दुक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वलाइलाह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गैरूक</w:t>
      </w:r>
      <w:r w:rsidR="00056676" w:rsidRPr="00EB5A57">
        <w:rPr>
          <w:sz w:val="26"/>
          <w:szCs w:val="26"/>
        </w:rPr>
        <w:t>’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4573A0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४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श्रापित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शैतानबाट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शरणमा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आउन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>:</w:t>
      </w:r>
      <w:r w:rsidR="0005667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‘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अऊजो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बिल्लाहि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मिनश्शैतानिर्रजीम</w:t>
      </w:r>
      <w:r w:rsidR="00056676" w:rsidRPr="00EB5A57">
        <w:rPr>
          <w:sz w:val="26"/>
          <w:szCs w:val="26"/>
        </w:rPr>
        <w:t>’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15934E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५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चोटि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लिखित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सूरत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फातिहा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056676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>:</w:t>
      </w:r>
    </w:p>
    <w:p w14:paraId="464F0AAF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>بسْمِ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اللَّهِ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الرَّحْمَنِ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الرَّحِيمِ</w:t>
      </w:r>
      <w:r w:rsidRPr="00EB5A57">
        <w:rPr>
          <w:sz w:val="26"/>
          <w:szCs w:val="26"/>
        </w:rPr>
        <w:t xml:space="preserve"> (1) </w:t>
      </w:r>
    </w:p>
    <w:p w14:paraId="6159BF14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बिस्मिल्लाहिर्रहमानिर्रहीम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B04447F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</w:rPr>
      </w:pPr>
      <w:r w:rsidRPr="00EB5A57">
        <w:rPr>
          <w:sz w:val="26"/>
          <w:szCs w:val="26"/>
          <w:rtl/>
        </w:rPr>
        <w:t>الْحَمْدُ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لِلَّهِ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رَبِّ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الْعَالَمِينَ</w:t>
      </w:r>
      <w:r w:rsidRPr="00EB5A57">
        <w:rPr>
          <w:sz w:val="26"/>
          <w:szCs w:val="26"/>
        </w:rPr>
        <w:t xml:space="preserve"> (2)</w:t>
      </w:r>
    </w:p>
    <w:p w14:paraId="7DC49AFE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अल्हम्दुलिल्लाही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रब्बिल्आलमीन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A7B00D3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</w:rPr>
      </w:pPr>
      <w:r w:rsidRPr="00EB5A57">
        <w:rPr>
          <w:sz w:val="26"/>
          <w:szCs w:val="26"/>
          <w:rtl/>
        </w:rPr>
        <w:t>الرَّحْمَنِ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الرَّحِيمِ</w:t>
      </w:r>
      <w:r w:rsidRPr="00EB5A57">
        <w:rPr>
          <w:sz w:val="26"/>
          <w:szCs w:val="26"/>
        </w:rPr>
        <w:t xml:space="preserve"> (3)</w:t>
      </w:r>
    </w:p>
    <w:p w14:paraId="5BDB96E9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अर्रह्मानिर्रहीम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2395704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</w:rPr>
      </w:pPr>
      <w:r w:rsidRPr="00EB5A57">
        <w:rPr>
          <w:sz w:val="26"/>
          <w:szCs w:val="26"/>
          <w:rtl/>
        </w:rPr>
        <w:t>مَالِكِ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يَوْمِ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الدِّينِ</w:t>
      </w:r>
      <w:r w:rsidRPr="00EB5A57">
        <w:rPr>
          <w:sz w:val="26"/>
          <w:szCs w:val="26"/>
        </w:rPr>
        <w:t xml:space="preserve"> (4) </w:t>
      </w:r>
    </w:p>
    <w:p w14:paraId="3CCBFD49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४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मालिकि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यौमिद्दीन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8C0A246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</w:rPr>
      </w:pPr>
      <w:r w:rsidRPr="00EB5A57">
        <w:rPr>
          <w:sz w:val="26"/>
          <w:szCs w:val="26"/>
          <w:rtl/>
        </w:rPr>
        <w:t>إِيَّاكَ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نَعْبُدُ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إِيَّاكَ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نَسْتَعِينُ</w:t>
      </w:r>
      <w:r w:rsidRPr="00EB5A57">
        <w:rPr>
          <w:sz w:val="26"/>
          <w:szCs w:val="26"/>
        </w:rPr>
        <w:t xml:space="preserve"> (5)</w:t>
      </w:r>
    </w:p>
    <w:p w14:paraId="111E3F95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५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इय्याक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नाअबुदु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वइय्याक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नस्तईन्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079FD30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</w:rPr>
      </w:pPr>
      <w:r w:rsidRPr="00EB5A57">
        <w:rPr>
          <w:sz w:val="26"/>
          <w:szCs w:val="26"/>
          <w:rtl/>
        </w:rPr>
        <w:t>اهْدِنَا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الصِّرَاطَ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الْمُسْتَقِيمَ</w:t>
      </w:r>
      <w:r w:rsidRPr="00EB5A57">
        <w:rPr>
          <w:sz w:val="26"/>
          <w:szCs w:val="26"/>
        </w:rPr>
        <w:t xml:space="preserve"> (6) </w:t>
      </w:r>
    </w:p>
    <w:p w14:paraId="72F2EDE8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६</w:t>
      </w:r>
      <w:r w:rsidRPr="00EB5A57">
        <w:rPr>
          <w:sz w:val="26"/>
          <w:szCs w:val="26"/>
        </w:rPr>
        <w:t>)</w:t>
      </w:r>
      <w:r w:rsidR="00DB0666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इह्दिनस्सिरातलमुस्तकीम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C9DC475" w14:textId="77777777" w:rsidR="00056676" w:rsidRPr="00EB5A57" w:rsidRDefault="00A86BF1" w:rsidP="00256195">
      <w:pPr>
        <w:pStyle w:val="a5"/>
        <w:spacing w:after="0"/>
        <w:jc w:val="both"/>
        <w:rPr>
          <w:rFonts w:cs="Mangal"/>
          <w:sz w:val="26"/>
          <w:szCs w:val="26"/>
          <w:lang w:bidi="ne-NP"/>
        </w:rPr>
      </w:pPr>
      <w:r w:rsidRPr="00EB5A57">
        <w:rPr>
          <w:sz w:val="26"/>
          <w:szCs w:val="26"/>
          <w:rtl/>
        </w:rPr>
        <w:t>صِرَاطَ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الَّذِينَ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أَنْعَمْتَ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عَلَيْهِمْ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غَيْرِ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الْمَغْضُوبِ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عَلَيْهِمْ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الضَّالِّينَ</w:t>
      </w:r>
      <w:r w:rsidRPr="00EB5A57">
        <w:rPr>
          <w:sz w:val="26"/>
          <w:szCs w:val="26"/>
        </w:rPr>
        <w:t>(7)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="00056676" w:rsidRPr="00EB5A57">
        <w:rPr>
          <w:sz w:val="26"/>
          <w:szCs w:val="26"/>
        </w:rPr>
        <w:t>.</w:t>
      </w:r>
    </w:p>
    <w:p w14:paraId="7B869AFC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७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सिरातल्लदीन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अन्अम्त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अलैहिम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गैरिल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मग्दूबि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अलैहिम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वलद्दाल्लीन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5F4B7B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w w:val="94"/>
          <w:sz w:val="26"/>
          <w:szCs w:val="26"/>
        </w:rPr>
      </w:pP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सूरह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फातिहा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पढिसकेपछि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पहिलो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र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दोस्रो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रकातमा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कुनै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अन्य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lastRenderedPageBreak/>
        <w:t>सूरह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पढ्नु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सुन्नत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 xml:space="preserve"> ।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सूरह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पढ्नु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अनिवार्य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त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छैन</w:t>
      </w:r>
      <w:r w:rsidRPr="00EB5A57">
        <w:rPr>
          <w:w w:val="94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तर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उत्तम</w:t>
      </w:r>
      <w:r w:rsidR="000B2983" w:rsidRPr="00EB5A57">
        <w:rPr>
          <w:rFonts w:ascii="Mangal" w:hAnsi="Mangal" w:cs="Mangal" w:hint="cs"/>
          <w:w w:val="94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w w:val="94"/>
          <w:sz w:val="26"/>
          <w:szCs w:val="26"/>
          <w:cs/>
          <w:lang w:bidi="ne-IN"/>
        </w:rPr>
        <w:t xml:space="preserve"> ।</w:t>
      </w:r>
    </w:p>
    <w:p w14:paraId="4838152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६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रुकू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झुक्नु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हातले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घुँडा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समाउनु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औंलाहरू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खुला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पीठ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सिधा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परेर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बराबर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सुन्नत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रुकूमा</w:t>
      </w:r>
      <w:r w:rsidRPr="00EB5A57">
        <w:rPr>
          <w:sz w:val="26"/>
          <w:szCs w:val="26"/>
        </w:rPr>
        <w:t xml:space="preserve">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सुब्हान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रब्बियल्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अजीम</w:t>
      </w:r>
      <w:r w:rsidRPr="00EB5A57">
        <w:rPr>
          <w:sz w:val="26"/>
          <w:szCs w:val="26"/>
        </w:rPr>
        <w:t xml:space="preserve">’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A8FA1B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७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रुकूपछि</w:t>
      </w:r>
      <w:r w:rsidRPr="00EB5A57">
        <w:rPr>
          <w:sz w:val="26"/>
          <w:szCs w:val="26"/>
        </w:rPr>
        <w:t xml:space="preserve">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समिअल्लाहुलिमन्हमिदह</w:t>
      </w:r>
      <w:r w:rsidRPr="00EB5A57">
        <w:rPr>
          <w:sz w:val="26"/>
          <w:szCs w:val="26"/>
        </w:rPr>
        <w:t xml:space="preserve">'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दुवैहात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काँध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उठाउँदै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सिधा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उभिएर</w:t>
      </w:r>
      <w:r w:rsidRPr="00EB5A57">
        <w:rPr>
          <w:sz w:val="26"/>
          <w:szCs w:val="26"/>
        </w:rPr>
        <w:t xml:space="preserve">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रब्बना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वलकल्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हम्द</w:t>
      </w:r>
      <w:r w:rsidRPr="00EB5A57">
        <w:rPr>
          <w:sz w:val="26"/>
          <w:szCs w:val="26"/>
        </w:rPr>
        <w:t xml:space="preserve">'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33C3762" w14:textId="77777777" w:rsidR="00A86BF1" w:rsidRPr="00602746" w:rsidRDefault="00A86BF1" w:rsidP="00256195">
      <w:pPr>
        <w:bidi w:val="0"/>
        <w:spacing w:after="0" w:line="240" w:lineRule="auto"/>
        <w:ind w:firstLine="284"/>
        <w:rPr>
          <w:w w:val="96"/>
          <w:sz w:val="26"/>
          <w:szCs w:val="26"/>
        </w:rPr>
      </w:pP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चरण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८</w:t>
      </w:r>
      <w:r w:rsidRPr="00602746">
        <w:rPr>
          <w:w w:val="96"/>
          <w:sz w:val="26"/>
          <w:szCs w:val="26"/>
        </w:rPr>
        <w:t xml:space="preserve">: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त्यस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पछि</w:t>
      </w:r>
      <w:r w:rsidRPr="00602746">
        <w:rPr>
          <w:w w:val="96"/>
          <w:sz w:val="26"/>
          <w:szCs w:val="26"/>
        </w:rPr>
        <w:t xml:space="preserve"> '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अल्लाहु</w:t>
      </w:r>
      <w:r w:rsidRPr="00602746">
        <w:rPr>
          <w:w w:val="96"/>
          <w:sz w:val="26"/>
          <w:szCs w:val="26"/>
        </w:rPr>
        <w:t>-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अकबर</w:t>
      </w:r>
      <w:r w:rsidRPr="00602746">
        <w:rPr>
          <w:w w:val="96"/>
          <w:sz w:val="26"/>
          <w:szCs w:val="26"/>
        </w:rPr>
        <w:t xml:space="preserve">'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भन्दै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सज्दा</w:t>
      </w:r>
      <w:r w:rsidRPr="00602746">
        <w:rPr>
          <w:w w:val="96"/>
          <w:sz w:val="26"/>
          <w:szCs w:val="26"/>
        </w:rPr>
        <w:t xml:space="preserve"> (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ढोग</w:t>
      </w:r>
      <w:r w:rsidRPr="00602746">
        <w:rPr>
          <w:w w:val="96"/>
          <w:sz w:val="26"/>
          <w:szCs w:val="26"/>
        </w:rPr>
        <w:t xml:space="preserve">)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गर्नु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पर्छ</w:t>
      </w:r>
      <w:r w:rsidR="0071472D"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दुवैहात</w:t>
      </w:r>
      <w:r w:rsidRPr="00602746">
        <w:rPr>
          <w:w w:val="96"/>
          <w:sz w:val="26"/>
          <w:szCs w:val="26"/>
        </w:rPr>
        <w:t xml:space="preserve">,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दुवैघुँडा</w:t>
      </w:r>
      <w:r w:rsidRPr="00602746">
        <w:rPr>
          <w:w w:val="96"/>
          <w:sz w:val="26"/>
          <w:szCs w:val="26"/>
        </w:rPr>
        <w:t xml:space="preserve">,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दुवैखुट्टा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निधार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नाक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सहित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भुईमा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टेकेर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सज्दा</w:t>
      </w:r>
      <w:r w:rsidRPr="00602746">
        <w:rPr>
          <w:w w:val="96"/>
          <w:sz w:val="26"/>
          <w:szCs w:val="26"/>
        </w:rPr>
        <w:t xml:space="preserve"> (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ढोग</w:t>
      </w:r>
      <w:r w:rsidRPr="00602746">
        <w:rPr>
          <w:w w:val="96"/>
          <w:sz w:val="26"/>
          <w:szCs w:val="26"/>
        </w:rPr>
        <w:t xml:space="preserve">)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गर्नु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पर्छ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अनि</w:t>
      </w:r>
      <w:r w:rsidRPr="00602746">
        <w:rPr>
          <w:w w:val="96"/>
          <w:sz w:val="26"/>
          <w:szCs w:val="26"/>
        </w:rPr>
        <w:t xml:space="preserve"> '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सुब्हान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रब्बियल्</w:t>
      </w:r>
      <w:r w:rsidRPr="00602746">
        <w:rPr>
          <w:w w:val="96"/>
          <w:sz w:val="26"/>
          <w:szCs w:val="26"/>
        </w:rPr>
        <w:t>-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आला</w:t>
      </w:r>
      <w:r w:rsidRPr="00602746">
        <w:rPr>
          <w:w w:val="96"/>
          <w:sz w:val="26"/>
          <w:szCs w:val="26"/>
        </w:rPr>
        <w:t xml:space="preserve">'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भन्नु</w:t>
      </w:r>
      <w:r w:rsidR="000B2983" w:rsidRPr="00602746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>पर्छ</w:t>
      </w:r>
      <w:r w:rsidR="0071472D" w:rsidRPr="00602746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</w:p>
    <w:p w14:paraId="18258A2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९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Pr="00EB5A57">
        <w:rPr>
          <w:sz w:val="26"/>
          <w:szCs w:val="26"/>
        </w:rPr>
        <w:t xml:space="preserve">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</w:t>
      </w:r>
      <w:r w:rsidRPr="00EB5A57">
        <w:rPr>
          <w:sz w:val="26"/>
          <w:szCs w:val="26"/>
        </w:rPr>
        <w:t xml:space="preserve">'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बायाँ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पल्टाएर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त्यसमाथि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नितम्ब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राखेर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पीठ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सिधा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दायाँ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खुट्टा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सीधा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ठाडो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पारेर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रब्बिग्फिरली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3312AE4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१०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फेरी</w:t>
      </w:r>
      <w:r w:rsidRPr="00EB5A57">
        <w:rPr>
          <w:sz w:val="26"/>
          <w:szCs w:val="26"/>
        </w:rPr>
        <w:t xml:space="preserve"> '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अकबर</w:t>
      </w:r>
      <w:r w:rsidRPr="00EB5A57">
        <w:rPr>
          <w:sz w:val="26"/>
          <w:szCs w:val="26"/>
        </w:rPr>
        <w:t xml:space="preserve">'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पहिले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झैं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दोस्रो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सज्दा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ढोग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047664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0B298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११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अक्बर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भन्दै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सज्दा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ढोग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सीधा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उभिनु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रकातमा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गरेझैं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बाँकी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रकातहरू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E2BE94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जुहर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मगरिब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ईशाको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दोस्रो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तशाहहुदमा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बसेर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>:</w:t>
      </w:r>
      <w:r w:rsidR="00ED018D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अत्तहीयातु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लिल्लाहि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वस्सलवातु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वत्तैयेबातु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अय्योहन्नबीयो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वरहमतुल्लाहि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वबरकातुहु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अलैना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एबादिल्लाहिस्सालेहीन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अश्हदु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अल्लाइलाह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इल्लल्लाहु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वअश्हदु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अन्न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मुहम्मदन्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अब्दुहू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रसूलुह</w:t>
      </w:r>
      <w:r w:rsidR="00ED018D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तेस्रो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रकातको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उभिएर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बाँकी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5A1B5D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हरेक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सलाहको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रकात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बसेर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अन्तिम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तशह्हुदमा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पहिले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अत्तहीयात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त्यसपछि</w:t>
      </w:r>
      <w:r w:rsidRPr="00EB5A57">
        <w:rPr>
          <w:sz w:val="26"/>
          <w:szCs w:val="26"/>
        </w:rPr>
        <w:t xml:space="preserve"> ‘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दरुद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शरीफ</w:t>
      </w:r>
      <w:r w:rsidRPr="00EB5A57">
        <w:rPr>
          <w:sz w:val="26"/>
          <w:szCs w:val="26"/>
        </w:rPr>
        <w:t xml:space="preserve">’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पढ्नुपर्छ</w:t>
      </w:r>
      <w:r w:rsidRPr="00EB5A57">
        <w:rPr>
          <w:sz w:val="26"/>
          <w:szCs w:val="26"/>
        </w:rPr>
        <w:t>:</w:t>
      </w:r>
      <w:r w:rsidR="00ED018D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sz w:val="26"/>
          <w:szCs w:val="26"/>
        </w:rPr>
        <w:t>(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अत्तहीयातु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लिल्लाहि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वस्सलवातु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वत्तैयेबातु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अलैक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अय्योहन्नबीयो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वरहमतुल्लाहि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वबरकातुहु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अलैना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एबादिल्लाहिस्सालेहीन</w:t>
      </w:r>
      <w:r w:rsidR="00ED018D" w:rsidRPr="00EB5A57">
        <w:rPr>
          <w:sz w:val="26"/>
          <w:szCs w:val="26"/>
        </w:rPr>
        <w:t xml:space="preserve">,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अश्हदु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अल्लाइलाह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इल्लल्लाहु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वअश्हदु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अन्न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मुहम्मदन्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अब्दुहू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ED018D" w:rsidRPr="00EB5A57">
        <w:rPr>
          <w:rFonts w:ascii="Mangal" w:hAnsi="Mangal" w:cs="Mangal" w:hint="cs"/>
          <w:sz w:val="26"/>
          <w:szCs w:val="26"/>
          <w:cs/>
          <w:lang w:bidi="ne-IN"/>
        </w:rPr>
        <w:t>रसूलुह</w:t>
      </w:r>
      <w:r w:rsidR="00ED018D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अल्लाहुम्म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सल्लैत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इन्नक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हमीदुम्मजीद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अल्लाहुम्म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बारिक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कमा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बारक्त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आलि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इब्राहीम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इन्नक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हमीदु</w:t>
      </w:r>
      <w:r w:rsidR="00ED018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म्मजीद</w:t>
      </w:r>
      <w:r w:rsidR="00ED018D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7CAD46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चरण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१२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पछि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पहिला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दायाँ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तर्फ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गर्धन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घुमाउदै</w:t>
      </w:r>
      <w:r w:rsidRPr="00EB5A57">
        <w:rPr>
          <w:sz w:val="26"/>
          <w:szCs w:val="26"/>
        </w:rPr>
        <w:t xml:space="preserve"> ‘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अलैकुम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रहमतुल्लाह</w:t>
      </w:r>
      <w:r w:rsidRPr="00EB5A57">
        <w:rPr>
          <w:sz w:val="26"/>
          <w:szCs w:val="26"/>
        </w:rPr>
        <w:t xml:space="preserve">’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फेरी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बायाँ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तिर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गर्धन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घुमाउदै</w:t>
      </w:r>
      <w:r w:rsidRPr="00EB5A57">
        <w:rPr>
          <w:sz w:val="26"/>
          <w:szCs w:val="26"/>
        </w:rPr>
        <w:t xml:space="preserve"> ‘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अस्सलामु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अलैकुम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रहमतुल्लाह</w:t>
      </w:r>
      <w:r w:rsidRPr="00EB5A57">
        <w:rPr>
          <w:sz w:val="26"/>
          <w:szCs w:val="26"/>
        </w:rPr>
        <w:t xml:space="preserve">’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यसरी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तपाईंको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सलाह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सम्पन्न</w:t>
      </w:r>
      <w:r w:rsidR="00540DE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B432338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62" w:name="_Toc156958951"/>
      <w:bookmarkStart w:id="63" w:name="_Toc156959014"/>
      <w:bookmarkStart w:id="64" w:name="_Toc166316437"/>
      <w:r w:rsidRPr="00EB5A57">
        <w:rPr>
          <w:rFonts w:hint="cs"/>
          <w:sz w:val="26"/>
          <w:szCs w:val="26"/>
          <w:cs/>
          <w:lang w:bidi="hi-IN"/>
        </w:rPr>
        <w:t>मुस्लिम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महिलाको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पर्दा</w:t>
      </w:r>
      <w:bookmarkEnd w:id="62"/>
      <w:bookmarkEnd w:id="63"/>
      <w:bookmarkEnd w:id="64"/>
    </w:p>
    <w:p w14:paraId="09AB1734" w14:textId="77777777" w:rsidR="00A86BF1" w:rsidRPr="00EB5A57" w:rsidRDefault="00A86BF1" w:rsidP="00256195">
      <w:pPr>
        <w:pStyle w:val="a5"/>
        <w:bidi w:val="0"/>
        <w:spacing w:after="0"/>
        <w:rPr>
          <w:sz w:val="26"/>
          <w:szCs w:val="26"/>
          <w:rtl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03A5E31C" w14:textId="77777777" w:rsidR="00A86BF1" w:rsidRPr="00EB5A57" w:rsidRDefault="00A86BF1" w:rsidP="00256195">
      <w:pPr>
        <w:pStyle w:val="a5"/>
        <w:spacing w:after="0"/>
        <w:jc w:val="both"/>
        <w:rPr>
          <w:b/>
          <w:bCs/>
          <w:sz w:val="26"/>
          <w:szCs w:val="26"/>
        </w:rPr>
      </w:pP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EB5A57">
        <w:rPr>
          <w:rFonts w:hint="cs"/>
          <w:b/>
          <w:bCs/>
          <w:sz w:val="26"/>
          <w:szCs w:val="26"/>
          <w:rtl/>
        </w:rPr>
        <w:t>يَا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أَيُّهَا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النَّبِيُّ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قُلْ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لِأَزْوَاجِكَ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بَنَاتِكَ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نِسَاءِ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الْمُؤْمِنِينَ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يُدْنِينَ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عَلَيْهِنَّ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مِنْ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جَلَابِيبِهِنَّ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ذَلِكَ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أَدْنَى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أَنْ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يُعْرَفْنَ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فَلَا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يُؤْذَيْنَ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كَانَ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اللَّهُ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غَفُورًا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رَحِيمًا</w:t>
      </w: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EB5A57">
        <w:rPr>
          <w:b/>
          <w:bCs/>
          <w:sz w:val="26"/>
          <w:szCs w:val="26"/>
          <w:rtl/>
        </w:rPr>
        <w:t>[</w:t>
      </w:r>
      <w:r w:rsidRPr="00EB5A57">
        <w:rPr>
          <w:rFonts w:hint="cs"/>
          <w:b/>
          <w:bCs/>
          <w:sz w:val="26"/>
          <w:szCs w:val="26"/>
          <w:rtl/>
        </w:rPr>
        <w:t>الأحزاب</w:t>
      </w:r>
      <w:r w:rsidRPr="00EB5A57">
        <w:rPr>
          <w:b/>
          <w:bCs/>
          <w:sz w:val="26"/>
          <w:szCs w:val="26"/>
        </w:rPr>
        <w:t>:</w:t>
      </w:r>
      <w:r w:rsidRPr="00EB5A57">
        <w:rPr>
          <w:rFonts w:hint="cs"/>
          <w:b/>
          <w:bCs/>
          <w:sz w:val="26"/>
          <w:szCs w:val="26"/>
          <w:rtl/>
        </w:rPr>
        <w:t>59</w:t>
      </w:r>
      <w:r w:rsidRPr="00EB5A57">
        <w:rPr>
          <w:b/>
          <w:bCs/>
          <w:sz w:val="26"/>
          <w:szCs w:val="26"/>
          <w:rtl/>
        </w:rPr>
        <w:t>]</w:t>
      </w:r>
    </w:p>
    <w:p w14:paraId="0E066C03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हेनबी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श्रीमतीहरू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छोरीहरू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मोमिनहरूका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श्रीमतीहरू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भनिदिनु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अनुहार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पछ्यौरीले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छोपेर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बाहिर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निस्कुन्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पहिचान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बाटोमा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कसैले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नदियोस्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अत्यधिक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माफगर्ने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वाला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गर्नेवाला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अहजाब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५९</w:t>
      </w:r>
      <w:r w:rsidRPr="00EB5A57">
        <w:rPr>
          <w:sz w:val="26"/>
          <w:szCs w:val="26"/>
        </w:rPr>
        <w:t>)</w:t>
      </w:r>
    </w:p>
    <w:p w14:paraId="276A637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नारीलाई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महरम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पुरुष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हिजाब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संवेदनशील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अङ्ग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पूर्णशरीर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चलन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चल्तीमा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पोशाकले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ढाक्न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महिलाले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श्रीमान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महरम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बाहेक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कसैको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घुम्टो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पर्दा</w:t>
      </w:r>
      <w:r w:rsidRPr="00EB5A57">
        <w:rPr>
          <w:sz w:val="26"/>
          <w:szCs w:val="26"/>
        </w:rPr>
        <w:t xml:space="preserve">)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फुकाल्नु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जायज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विवाह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अनुमति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महरम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</w:t>
      </w:r>
      <w:r w:rsidR="0071472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</w:t>
      </w:r>
      <w:r w:rsidRPr="00EB5A57">
        <w:rPr>
          <w:sz w:val="26"/>
          <w:szCs w:val="26"/>
        </w:rPr>
        <w:t xml:space="preserve"> :(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बुवा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हजुरबुवा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71472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छोरा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नाति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यसभन्दा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तल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काकाहरू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मामाहरू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दाजुभाइ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भतिजा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भान्जा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सौतेला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बुवा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ससुराबा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सौतेनी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छोरा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यसभन्दा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तल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जुवाई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दूधको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नाताले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तीसबै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नाताहरू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अवैध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</w:t>
      </w:r>
      <w:r w:rsidR="00383194" w:rsidRPr="00EB5A57">
        <w:rPr>
          <w:rFonts w:ascii="Mangal" w:hAnsi="Mangal" w:cs="Mangal" w:hint="cs"/>
          <w:sz w:val="26"/>
          <w:szCs w:val="26"/>
          <w:cs/>
          <w:lang w:bidi="ne-IN"/>
        </w:rPr>
        <w:t>्छन</w:t>
      </w:r>
      <w:r w:rsidR="00383194" w:rsidRPr="00EB5A57">
        <w:rPr>
          <w:rFonts w:ascii="Mangal" w:hAnsi="Mangal" w:cs="Mangal" w:hint="cs"/>
          <w:sz w:val="26"/>
          <w:szCs w:val="26"/>
          <w:cs/>
          <w:lang w:bidi="ne-NP"/>
        </w:rPr>
        <w:t>् जु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हाड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नाता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अवैध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776A4C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महिलाले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लुगा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फाटा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लाउँदा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निम्न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लिखित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नियमहरूको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पालना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>:</w:t>
      </w:r>
    </w:p>
    <w:p w14:paraId="5D9CF468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पहिलो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सम्पूर्ण</w:t>
      </w:r>
      <w:r w:rsidR="000D669B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शरीरलाई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ढाक्ने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खालको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95932DD" w14:textId="77777777" w:rsidR="00A86BF1" w:rsidRPr="00EB5A57" w:rsidRDefault="003823D3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NP"/>
        </w:rPr>
        <w:t>दो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स्रो</w:t>
      </w:r>
      <w:r w:rsidR="00A86BF1" w:rsidRPr="00EB5A57">
        <w:rPr>
          <w:sz w:val="26"/>
          <w:szCs w:val="26"/>
        </w:rPr>
        <w:t xml:space="preserve">: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पातलो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अङ्ग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देखिने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पारदर्शी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A86BF1"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E01368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तेस्रो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पातलो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अङ्ग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देखिने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पारदर्शी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कपडा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F94D41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चौथो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अङ्गको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आकार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देखिने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कसिलो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छोटो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लुगा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त्यसैले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पोशाक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फराकिलो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खुकुलो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B9A7A4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पाँचौं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अत्तर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परफ्युम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लगाइएको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सुगन्धित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लुगा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0511D6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छैठौं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पुरुषले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लगाउने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पोशाक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मिल्दा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जुल्दा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2E0DF3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सातौं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महिलाहरूले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चाडपर्वमा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लगाउने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विशेष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पोसाक</w:t>
      </w:r>
      <w:r w:rsidR="003823D3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7DF2342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65" w:name="_Toc166316438"/>
      <w:r w:rsidRPr="00EB5A57">
        <w:rPr>
          <w:rFonts w:hint="cs"/>
          <w:sz w:val="26"/>
          <w:szCs w:val="26"/>
          <w:cs/>
          <w:lang w:bidi="ne-IN"/>
        </w:rPr>
        <w:t>आस्थावानका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केही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ne-IN"/>
        </w:rPr>
        <w:t>विशेषताहरू</w:t>
      </w:r>
      <w:bookmarkEnd w:id="65"/>
    </w:p>
    <w:p w14:paraId="06586755" w14:textId="77777777" w:rsidR="00A86BF1" w:rsidRPr="00EB5A57" w:rsidRDefault="00A86BF1" w:rsidP="00256195">
      <w:pPr>
        <w:pStyle w:val="a5"/>
        <w:bidi w:val="0"/>
        <w:spacing w:after="0"/>
        <w:rPr>
          <w:sz w:val="26"/>
          <w:szCs w:val="26"/>
          <w:rtl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3823D3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0880DEE1" w14:textId="77777777" w:rsidR="00A86BF1" w:rsidRPr="00EB5A57" w:rsidRDefault="00A86BF1" w:rsidP="00256195">
      <w:pPr>
        <w:pStyle w:val="a5"/>
        <w:spacing w:after="0"/>
        <w:jc w:val="both"/>
        <w:rPr>
          <w:b/>
          <w:bCs/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EB5A57">
        <w:rPr>
          <w:rFonts w:hint="cs"/>
          <w:b/>
          <w:bCs/>
          <w:sz w:val="26"/>
          <w:szCs w:val="26"/>
          <w:rtl/>
        </w:rPr>
        <w:t>إِنَّمَا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الْمُؤْمِنُونَ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الَّذِينَ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إِذَا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ذُكِرَ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اللَّهُ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وَجِلَتْ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قُلُوبُهُمْ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إِذَا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تُلِيَتْ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عَلَيْهِمْ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آ</w:t>
      </w:r>
      <w:r w:rsidRPr="00EB5A57">
        <w:rPr>
          <w:rFonts w:hint="cs"/>
          <w:b/>
          <w:bCs/>
          <w:sz w:val="26"/>
          <w:szCs w:val="26"/>
          <w:rtl/>
        </w:rPr>
        <w:t>يَاتُهُ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زَادَتْهُمْ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إِيمَانًا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عَلَى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رَبِّهِمْ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يَتَوَكَّلُونَ</w:t>
      </w: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EB5A57">
        <w:rPr>
          <w:b/>
          <w:bCs/>
          <w:sz w:val="26"/>
          <w:szCs w:val="26"/>
          <w:rtl/>
        </w:rPr>
        <w:t>[</w:t>
      </w:r>
      <w:r w:rsidRPr="00EB5A57">
        <w:rPr>
          <w:rFonts w:hint="cs"/>
          <w:b/>
          <w:bCs/>
          <w:sz w:val="26"/>
          <w:szCs w:val="26"/>
          <w:rtl/>
        </w:rPr>
        <w:t>الأنفال</w:t>
      </w:r>
      <w:r w:rsidRPr="00EB5A57">
        <w:rPr>
          <w:b/>
          <w:bCs/>
          <w:sz w:val="26"/>
          <w:szCs w:val="26"/>
        </w:rPr>
        <w:t>:</w:t>
      </w:r>
      <w:r w:rsidRPr="00EB5A57">
        <w:rPr>
          <w:rFonts w:hint="cs"/>
          <w:b/>
          <w:bCs/>
          <w:sz w:val="26"/>
          <w:szCs w:val="26"/>
          <w:rtl/>
        </w:rPr>
        <w:t>2</w:t>
      </w:r>
      <w:r w:rsidRPr="00EB5A57">
        <w:rPr>
          <w:b/>
          <w:bCs/>
          <w:sz w:val="26"/>
          <w:szCs w:val="26"/>
        </w:rPr>
        <w:t>[</w:t>
      </w:r>
    </w:p>
    <w:p w14:paraId="52F31DA7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hi-IN"/>
        </w:rPr>
        <w:t>वास्तविक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मोमिनहरू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केवल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ती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हुन्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जब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उनीहरू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अल्लाहलाई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याद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="00383194" w:rsidRPr="00EB5A57">
        <w:rPr>
          <w:rFonts w:ascii="Mangal" w:hAnsi="Mangal" w:cs="Mangal" w:hint="cs"/>
          <w:sz w:val="26"/>
          <w:szCs w:val="26"/>
          <w:cs/>
          <w:lang w:bidi="hi-IN"/>
        </w:rPr>
        <w:t>गर्छन</w:t>
      </w:r>
      <w:r w:rsidR="00383194" w:rsidRPr="00EB5A57">
        <w:rPr>
          <w:rFonts w:ascii="Mangal" w:hAnsi="Mangal" w:cs="Mangal" w:hint="cs"/>
          <w:sz w:val="26"/>
          <w:szCs w:val="26"/>
          <w:cs/>
          <w:lang w:bidi="ne-NP"/>
        </w:rPr>
        <w:t>्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="00383194" w:rsidRPr="00EB5A57">
        <w:rPr>
          <w:rFonts w:ascii="Mangal" w:hAnsi="Mangal" w:cs="Mangal" w:hint="cs"/>
          <w:sz w:val="26"/>
          <w:szCs w:val="26"/>
          <w:cs/>
          <w:lang w:bidi="ne-NP"/>
        </w:rPr>
        <w:t>त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ब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तिनीहरुका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हृदयमा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डर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पैदा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।</w:t>
      </w:r>
      <w:r w:rsidR="00383194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जब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उनीहरू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लाई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कुर्आन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पढेर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सुनाइन्छ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तब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उनीहरू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को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ईमानमा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बढोत्तरी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।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उनीहरू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मात्र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आफ्ना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पालनकर्ता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माथि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भरोसा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राख्छन्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hi-IN"/>
        </w:rPr>
        <w:t xml:space="preserve"> ।</w:t>
      </w:r>
      <w:r w:rsidR="007F1485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अन्फाल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hi-IN"/>
        </w:rPr>
        <w:t>२</w:t>
      </w:r>
      <w:r w:rsidRPr="00EB5A57">
        <w:rPr>
          <w:sz w:val="26"/>
          <w:szCs w:val="26"/>
        </w:rPr>
        <w:t>)</w:t>
      </w:r>
    </w:p>
    <w:p w14:paraId="53C5672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सत्य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बोल्छ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झुठो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बोल्दैन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71455E8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वाचा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करार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2308B5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झगडा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गाली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गलौज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B5E24D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अमानत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नासो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सुरक्षित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5B8AB64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रोज्छ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त्यही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दाजुभाइको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रोज्छ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894004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मनको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धनीहुन्छ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0DAB12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नातेदार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सम्बन्ध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0CB027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मानिसहरू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व्यवहार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729FB74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फैसलामा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राजी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सन्तुष्ट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कृतज्ञता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धैर्य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0A0466B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ऊलजालु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सभ्य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FBA2FF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दया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4CF004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उसको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हृदय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इर्ष्या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डाहा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जस्ता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रोग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कसै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अन्याय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44B87A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अरूलाई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09EF66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ब्याज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खादैन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ब्याजको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कारोबार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6D6032E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व्यभिचार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1E8E6F9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रक्सी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पिउँदैन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95BA96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छरछिमेकीहरू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संग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राम्रो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व्यवहार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C7FB5E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दमन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नविश्वासघात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A73448D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चोरी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नधोका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319ADE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आमाबुवा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वफादार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निष्ठावान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गैरमुस्लिम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नै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होउन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जायज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कुरामा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उनीहरूको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आज्ञा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व्यवहार</w:t>
      </w:r>
      <w:r w:rsidR="007F1485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3B32AC6D" w14:textId="77777777" w:rsidR="00A86BF1" w:rsidRPr="00681FD8" w:rsidRDefault="00A86BF1" w:rsidP="00256195">
      <w:pPr>
        <w:bidi w:val="0"/>
        <w:spacing w:after="0" w:line="240" w:lineRule="auto"/>
        <w:ind w:firstLine="284"/>
        <w:rPr>
          <w:w w:val="96"/>
          <w:sz w:val="26"/>
          <w:szCs w:val="26"/>
        </w:rPr>
      </w:pP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उसले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आफ्ना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बच्चाहरूलाई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सद्गुणको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तालिम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दिन्छ</w:t>
      </w:r>
      <w:r w:rsidRPr="00681FD8">
        <w:rPr>
          <w:w w:val="96"/>
          <w:sz w:val="26"/>
          <w:szCs w:val="26"/>
        </w:rPr>
        <w:t xml:space="preserve">,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इस्लामले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अनिवार्य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गरेका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कुराहरूको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पालना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गर्न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आदेश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दिन्छ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उनीहरूलाई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अनैतिक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र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वर्जित</w:t>
      </w:r>
      <w:r w:rsidRPr="00681FD8">
        <w:rPr>
          <w:w w:val="96"/>
          <w:sz w:val="26"/>
          <w:szCs w:val="26"/>
        </w:rPr>
        <w:t xml:space="preserve"> (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हराम</w:t>
      </w:r>
      <w:r w:rsidRPr="00681FD8">
        <w:rPr>
          <w:w w:val="96"/>
          <w:sz w:val="26"/>
          <w:szCs w:val="26"/>
        </w:rPr>
        <w:t xml:space="preserve">)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कार्य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हरू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गर्न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मनाही</w:t>
      </w:r>
      <w:r w:rsidR="007F1485" w:rsidRPr="00681FD8">
        <w:rPr>
          <w:rFonts w:ascii="Mangal" w:hAnsi="Mangal" w:cs="Mangal" w:hint="cs"/>
          <w:w w:val="96"/>
          <w:sz w:val="26"/>
          <w:szCs w:val="26"/>
          <w:cs/>
          <w:lang w:bidi="ne-NP"/>
        </w:rPr>
        <w:t xml:space="preserve"> </w:t>
      </w:r>
      <w:r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>गर्दछ</w:t>
      </w:r>
      <w:r w:rsidR="0071472D" w:rsidRPr="00681FD8">
        <w:rPr>
          <w:rFonts w:ascii="Mangal" w:hAnsi="Mangal" w:cs="Mangal" w:hint="cs"/>
          <w:w w:val="96"/>
          <w:sz w:val="26"/>
          <w:szCs w:val="26"/>
          <w:cs/>
          <w:lang w:bidi="ne-IN"/>
        </w:rPr>
        <w:t xml:space="preserve"> ।</w:t>
      </w:r>
    </w:p>
    <w:p w14:paraId="220D9C2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गैर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मुस्लिमहरूको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धार्मिक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कार्यहरू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विशेष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धार्मिक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बोकेका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चिन्हहरू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प्रयोग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अनुकरण</w:t>
      </w:r>
      <w:r w:rsidR="003A73C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F2C53BD" w14:textId="77777777" w:rsidR="00A86BF1" w:rsidRPr="00EB5A57" w:rsidRDefault="00A86BF1" w:rsidP="00256195">
      <w:pPr>
        <w:pStyle w:val="Heading2"/>
        <w:rPr>
          <w:sz w:val="26"/>
          <w:szCs w:val="26"/>
        </w:rPr>
      </w:pPr>
      <w:bookmarkStart w:id="66" w:name="_Toc156958952"/>
      <w:bookmarkStart w:id="67" w:name="_Toc156959015"/>
      <w:bookmarkStart w:id="68" w:name="_Toc166316439"/>
      <w:r w:rsidRPr="00EB5A57">
        <w:rPr>
          <w:rFonts w:hint="cs"/>
          <w:sz w:val="26"/>
          <w:szCs w:val="26"/>
          <w:cs/>
          <w:lang w:bidi="hi-IN"/>
        </w:rPr>
        <w:t>मेरो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खुशी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मेरो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इस्लाम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धर्म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मा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hint="cs"/>
          <w:sz w:val="26"/>
          <w:szCs w:val="26"/>
          <w:cs/>
          <w:lang w:bidi="hi-IN"/>
        </w:rPr>
        <w:t>हो</w:t>
      </w:r>
      <w:bookmarkEnd w:id="66"/>
      <w:bookmarkEnd w:id="67"/>
      <w:bookmarkEnd w:id="68"/>
    </w:p>
    <w:p w14:paraId="6295761D" w14:textId="77777777" w:rsidR="00A86BF1" w:rsidRPr="00EB5A57" w:rsidRDefault="00A86BF1" w:rsidP="00256195">
      <w:pPr>
        <w:pStyle w:val="a5"/>
        <w:bidi w:val="0"/>
        <w:spacing w:after="0"/>
        <w:rPr>
          <w:sz w:val="26"/>
          <w:szCs w:val="26"/>
          <w:rtl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3A73C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1AE12B80" w14:textId="77777777" w:rsidR="00A86BF1" w:rsidRPr="00EB5A57" w:rsidRDefault="00A86BF1" w:rsidP="00256195">
      <w:pPr>
        <w:pStyle w:val="a5"/>
        <w:spacing w:after="0"/>
        <w:jc w:val="both"/>
        <w:rPr>
          <w:b/>
          <w:bCs/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EB5A57">
        <w:rPr>
          <w:rFonts w:hint="cs"/>
          <w:b/>
          <w:bCs/>
          <w:sz w:val="26"/>
          <w:szCs w:val="26"/>
          <w:rtl/>
        </w:rPr>
        <w:t>مَنْ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عَمِلَ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صَالِحًا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مِنْ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ذَكَرٍ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أَوْ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أُنْثَى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هُوَ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مُؤْمِنٌ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فَلَنُحْيِيَنَّهُ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حَيَاةً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طَيِّبَةً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وَ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لَنَجْزِيَنَّهُمْ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أَجْرَهُمْ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بِأَحْسَنِ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مَا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كَانُوا</w:t>
      </w:r>
      <w:r w:rsidRPr="00EB5A57">
        <w:rPr>
          <w:b/>
          <w:bCs/>
          <w:sz w:val="26"/>
          <w:szCs w:val="26"/>
        </w:rPr>
        <w:t xml:space="preserve"> </w:t>
      </w:r>
      <w:r w:rsidRPr="00EB5A57">
        <w:rPr>
          <w:b/>
          <w:bCs/>
          <w:sz w:val="26"/>
          <w:szCs w:val="26"/>
          <w:rtl/>
        </w:rPr>
        <w:t>يَعْمَلُونَ</w:t>
      </w:r>
      <w:r w:rsidRPr="00EB5A57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EB5A57">
        <w:rPr>
          <w:b/>
          <w:bCs/>
          <w:sz w:val="26"/>
          <w:szCs w:val="26"/>
          <w:rtl/>
        </w:rPr>
        <w:t>[</w:t>
      </w:r>
      <w:r w:rsidRPr="00EB5A57">
        <w:rPr>
          <w:rFonts w:hint="cs"/>
          <w:b/>
          <w:bCs/>
          <w:sz w:val="26"/>
          <w:szCs w:val="26"/>
          <w:rtl/>
        </w:rPr>
        <w:t>النحل</w:t>
      </w:r>
      <w:r w:rsidRPr="00EB5A57">
        <w:rPr>
          <w:b/>
          <w:bCs/>
          <w:sz w:val="26"/>
          <w:szCs w:val="26"/>
        </w:rPr>
        <w:t>:</w:t>
      </w:r>
      <w:r w:rsidRPr="00EB5A57">
        <w:rPr>
          <w:rFonts w:hint="cs"/>
          <w:b/>
          <w:bCs/>
          <w:sz w:val="26"/>
          <w:szCs w:val="26"/>
          <w:rtl/>
        </w:rPr>
        <w:t>97</w:t>
      </w:r>
      <w:r w:rsidRPr="00EB5A57">
        <w:rPr>
          <w:b/>
          <w:bCs/>
          <w:sz w:val="26"/>
          <w:szCs w:val="26"/>
        </w:rPr>
        <w:t>[</w:t>
      </w:r>
    </w:p>
    <w:p w14:paraId="4B4E95BB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ऊपुरुष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="004E2A2F" w:rsidRPr="00EB5A57">
        <w:rPr>
          <w:rFonts w:ascii="Mangal" w:hAnsi="Mangal" w:cs="Mangal" w:hint="cs"/>
          <w:sz w:val="26"/>
          <w:szCs w:val="26"/>
          <w:cs/>
          <w:lang w:bidi="ne-IN"/>
        </w:rPr>
        <w:t>होस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>्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>वा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आस्थावान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दुनियाँमा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सुखमय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गर्नेछौं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गरेका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सत्कर्मको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उत्तम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बदला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आखिरतमा</w:t>
      </w:r>
      <w:r w:rsidR="004E2A2F" w:rsidRPr="00EB5A57">
        <w:rPr>
          <w:rFonts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दिनेछौं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नहल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९७</w:t>
      </w:r>
      <w:r w:rsidRPr="00EB5A57">
        <w:rPr>
          <w:sz w:val="26"/>
          <w:szCs w:val="26"/>
        </w:rPr>
        <w:t>)</w:t>
      </w:r>
    </w:p>
    <w:p w14:paraId="20D304A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एउटा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मुस्लिमको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खुशी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गर्वको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क्षणमा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प्रत्यक्ष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तरिकाले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खुसी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जीवित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मृत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व्यक्तित्व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प्रतिमा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माध्यम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चाहिँदैन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सधैं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नजिक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उनीहरूको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गुहार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सुन्नु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5A66F6E0" w14:textId="77777777" w:rsidR="00A86BF1" w:rsidRPr="00256195" w:rsidRDefault="00A86BF1" w:rsidP="00256195">
      <w:pPr>
        <w:pStyle w:val="a5"/>
        <w:spacing w:after="0"/>
        <w:jc w:val="both"/>
        <w:rPr>
          <w:b/>
          <w:bCs/>
          <w:sz w:val="26"/>
          <w:szCs w:val="26"/>
          <w:rtl/>
          <w:lang w:bidi="ar-TN"/>
        </w:rPr>
      </w:pP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256195">
        <w:rPr>
          <w:rFonts w:hint="cs"/>
          <w:b/>
          <w:bCs/>
          <w:sz w:val="26"/>
          <w:szCs w:val="26"/>
          <w:rtl/>
        </w:rPr>
        <w:t>وَ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إِذَا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سَأَلَكَ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عِبَادِي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عَنِّي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فَإِنِّي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قَرِيبٌ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أُجِيبُ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دَعْوَةَ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الدَّاعِ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إِذَا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دَعَانِ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فَلْيَسْتَجِيبُوا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لِي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وَ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لْيُؤْمِنُوا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بِي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لَعَلَّهُمْ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يَرْشُدُونَ</w:t>
      </w: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256195">
        <w:rPr>
          <w:b/>
          <w:bCs/>
          <w:sz w:val="26"/>
          <w:szCs w:val="26"/>
          <w:rtl/>
        </w:rPr>
        <w:t>[</w:t>
      </w:r>
      <w:r w:rsidRPr="00256195">
        <w:rPr>
          <w:rFonts w:hint="cs"/>
          <w:b/>
          <w:bCs/>
          <w:sz w:val="26"/>
          <w:szCs w:val="26"/>
          <w:rtl/>
        </w:rPr>
        <w:t>البقرة</w:t>
      </w:r>
      <w:r w:rsidRPr="00256195">
        <w:rPr>
          <w:b/>
          <w:bCs/>
          <w:sz w:val="26"/>
          <w:szCs w:val="26"/>
        </w:rPr>
        <w:t>:</w:t>
      </w:r>
      <w:r w:rsidRPr="00256195">
        <w:rPr>
          <w:rFonts w:hint="cs"/>
          <w:b/>
          <w:bCs/>
          <w:sz w:val="26"/>
          <w:szCs w:val="26"/>
          <w:rtl/>
        </w:rPr>
        <w:t>186</w:t>
      </w:r>
      <w:r w:rsidRPr="00256195">
        <w:rPr>
          <w:b/>
          <w:bCs/>
          <w:sz w:val="26"/>
          <w:szCs w:val="26"/>
        </w:rPr>
        <w:t>[</w:t>
      </w:r>
    </w:p>
    <w:p w14:paraId="3B19D8A6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मेरा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भक्तहरू</w:t>
      </w:r>
      <w:r w:rsidR="004E2A2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मेरो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बारेमा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तपाईं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B21E09" w:rsidRPr="00EB5A57">
        <w:rPr>
          <w:rFonts w:ascii="Mangal" w:hAnsi="Mangal" w:cs="Mangal" w:hint="cs"/>
          <w:sz w:val="26"/>
          <w:szCs w:val="26"/>
          <w:cs/>
          <w:lang w:bidi="ne-IN"/>
        </w:rPr>
        <w:t>सोध्छन</w:t>
      </w:r>
      <w:r w:rsidR="00B21E09" w:rsidRPr="00EB5A57">
        <w:rPr>
          <w:rFonts w:ascii="Mangal" w:hAnsi="Mangal" w:cs="Mangal" w:hint="cs"/>
          <w:sz w:val="26"/>
          <w:szCs w:val="26"/>
          <w:cs/>
          <w:lang w:bidi="ne-NP"/>
        </w:rPr>
        <w:t>् भ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भनि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नजिक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छु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पुकार्ने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वालाको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पुकारलाई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स्वीकार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अतः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मलाई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पुकारून्र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आदेशको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पालना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गरुन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>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आशा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ठीक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अपनाउने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१८६</w:t>
      </w:r>
      <w:r w:rsidRPr="00EB5A57">
        <w:rPr>
          <w:sz w:val="26"/>
          <w:szCs w:val="26"/>
        </w:rPr>
        <w:t>)</w:t>
      </w:r>
    </w:p>
    <w:p w14:paraId="69993A0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हामीलाई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प्रभु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नजिकिने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भन्दा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ठूलो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साधन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भनेको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0C64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36535989" w14:textId="77777777" w:rsidR="00A86BF1" w:rsidRPr="00256195" w:rsidRDefault="00A86BF1" w:rsidP="00256195">
      <w:pPr>
        <w:pStyle w:val="a5"/>
        <w:spacing w:after="0"/>
        <w:jc w:val="both"/>
        <w:rPr>
          <w:b/>
          <w:bCs/>
          <w:sz w:val="26"/>
          <w:szCs w:val="26"/>
          <w:rtl/>
          <w:lang w:bidi="ar-TN"/>
        </w:rPr>
      </w:pP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256195">
        <w:rPr>
          <w:rFonts w:hint="cs"/>
          <w:b/>
          <w:bCs/>
          <w:sz w:val="26"/>
          <w:szCs w:val="26"/>
          <w:rtl/>
        </w:rPr>
        <w:t>وَ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قَالَ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رَبُّكُمُ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ادْعُونِي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أَسْتَجِبْ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لَكُمْ</w:t>
      </w: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256195">
        <w:rPr>
          <w:b/>
          <w:bCs/>
          <w:sz w:val="26"/>
          <w:szCs w:val="26"/>
        </w:rPr>
        <w:t>]</w:t>
      </w:r>
      <w:r w:rsidRPr="00256195">
        <w:rPr>
          <w:rFonts w:hint="cs"/>
          <w:b/>
          <w:bCs/>
          <w:sz w:val="26"/>
          <w:szCs w:val="26"/>
          <w:rtl/>
        </w:rPr>
        <w:t>غافر</w:t>
      </w:r>
      <w:r w:rsidRPr="00256195">
        <w:rPr>
          <w:b/>
          <w:bCs/>
          <w:sz w:val="26"/>
          <w:szCs w:val="26"/>
        </w:rPr>
        <w:t>:</w:t>
      </w:r>
      <w:r w:rsidRPr="00256195">
        <w:rPr>
          <w:rFonts w:hint="cs"/>
          <w:b/>
          <w:bCs/>
          <w:sz w:val="26"/>
          <w:szCs w:val="26"/>
          <w:rtl/>
        </w:rPr>
        <w:t>60</w:t>
      </w:r>
      <w:r w:rsidRPr="00256195">
        <w:rPr>
          <w:b/>
          <w:bCs/>
          <w:sz w:val="26"/>
          <w:szCs w:val="26"/>
        </w:rPr>
        <w:t>[</w:t>
      </w:r>
    </w:p>
    <w:p w14:paraId="369EAB72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/>
          <w:sz w:val="26"/>
          <w:szCs w:val="26"/>
        </w:rPr>
        <w:t>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तिम्रा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पालनकर्ताले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मलाईनै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तिमीहरूको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पुकार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सुन्दछु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</w:t>
      </w:r>
      <w:proofErr w:type="gramStart"/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Pr="00EB5A57">
        <w:rPr>
          <w:rFonts w:ascii="Times New Roman" w:hAnsi="Times New Roman" w:cs="Times New Roman"/>
          <w:sz w:val="26"/>
          <w:szCs w:val="26"/>
        </w:rPr>
        <w:t>”</w:t>
      </w:r>
      <w:r w:rsidRPr="00EB5A57">
        <w:rPr>
          <w:sz w:val="26"/>
          <w:szCs w:val="26"/>
        </w:rPr>
        <w:t>(</w:t>
      </w:r>
      <w:proofErr w:type="gramEnd"/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गाफिर</w:t>
      </w:r>
      <w:r w:rsidRPr="00EB5A57">
        <w:rPr>
          <w:sz w:val="26"/>
          <w:szCs w:val="26"/>
        </w:rPr>
        <w:t xml:space="preserve">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६०</w:t>
      </w:r>
      <w:r w:rsidRPr="00EB5A57">
        <w:rPr>
          <w:sz w:val="26"/>
          <w:szCs w:val="26"/>
        </w:rPr>
        <w:t>)</w:t>
      </w:r>
    </w:p>
    <w:p w14:paraId="0024039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सच्चा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सँधै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सुमधुर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सम्बन्ध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राख्छ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सधैं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दुआ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सत्कर्म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नजिक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0AB77A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हामीहरू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महान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उद्देश्यको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ब्रह्माण्डमा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हामीलाई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व्यर्थै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होइन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उद्देश्य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अरुकसैलाई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साझेदार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नगर्नु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हामीलाई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यस्तो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ईश्वरीय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जसमा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हाम्रा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निजी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सार्वजनिक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मामिलाहरूलाई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स्पष्ट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पारेको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न्यायपूर्ण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विधि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विधान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शरिया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द्वारा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मौलिक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हक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अधिकार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जीउ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बुद्धि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बंश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सुरक्षाको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भूति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प्रदान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कोही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इस्लामी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आदेशहरूको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वर्जित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कार्यहरू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बस्छ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सहज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सुखमय</w:t>
      </w:r>
      <w:r w:rsidR="00CD6F41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D19FE7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एउटा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भक्तको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सम्बन्ध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पालनकर्ता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जति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गहिरो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त्यतिनै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शान्ति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समृद्धि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खुशी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जहाँ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भएपनि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मेरो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मेरो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उहाँनै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पर्याप्त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भन्ने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उसलाई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महसुस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>।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B00BD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भएकोछ</w:t>
      </w:r>
      <w:r w:rsidRPr="00EB5A57">
        <w:rPr>
          <w:sz w:val="26"/>
          <w:szCs w:val="26"/>
        </w:rPr>
        <w:t>:</w:t>
      </w:r>
    </w:p>
    <w:p w14:paraId="7942DC72" w14:textId="77777777" w:rsidR="00A86BF1" w:rsidRPr="00256195" w:rsidRDefault="00A86BF1" w:rsidP="00256195">
      <w:pPr>
        <w:pStyle w:val="a5"/>
        <w:spacing w:after="0"/>
        <w:jc w:val="both"/>
        <w:rPr>
          <w:b/>
          <w:bCs/>
          <w:sz w:val="26"/>
          <w:szCs w:val="26"/>
          <w:rtl/>
          <w:lang w:bidi="ar-TN"/>
        </w:rPr>
      </w:pP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﴿</w:t>
      </w:r>
      <w:r w:rsidRPr="00256195">
        <w:rPr>
          <w:rFonts w:hint="cs"/>
          <w:b/>
          <w:bCs/>
          <w:sz w:val="26"/>
          <w:szCs w:val="26"/>
          <w:rtl/>
        </w:rPr>
        <w:t>اللَّهُ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وَلِيُّ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الَّذِينَ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آ</w:t>
      </w:r>
      <w:r w:rsidRPr="00256195">
        <w:rPr>
          <w:rFonts w:hint="cs"/>
          <w:b/>
          <w:bCs/>
          <w:sz w:val="26"/>
          <w:szCs w:val="26"/>
          <w:rtl/>
        </w:rPr>
        <w:t>مَنُوا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يُخْرِجُهُمْ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مِنَ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الظُّلُمَاتِ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إِلَى</w:t>
      </w:r>
      <w:r w:rsidRPr="00256195">
        <w:rPr>
          <w:b/>
          <w:bCs/>
          <w:sz w:val="26"/>
          <w:szCs w:val="26"/>
        </w:rPr>
        <w:t xml:space="preserve"> </w:t>
      </w:r>
      <w:r w:rsidRPr="00256195">
        <w:rPr>
          <w:b/>
          <w:bCs/>
          <w:sz w:val="26"/>
          <w:szCs w:val="26"/>
          <w:rtl/>
        </w:rPr>
        <w:t>النُّورِ</w:t>
      </w:r>
      <w:r w:rsidRPr="00256195">
        <w:rPr>
          <w:rFonts w:ascii="Times New Roman" w:hAnsi="Times New Roman" w:cs="Times New Roman" w:hint="cs"/>
          <w:b/>
          <w:bCs/>
          <w:sz w:val="26"/>
          <w:szCs w:val="26"/>
          <w:rtl/>
        </w:rPr>
        <w:t>﴾</w:t>
      </w:r>
      <w:r w:rsidRPr="00256195">
        <w:rPr>
          <w:b/>
          <w:bCs/>
          <w:sz w:val="26"/>
          <w:szCs w:val="26"/>
        </w:rPr>
        <w:t>]</w:t>
      </w:r>
      <w:r w:rsidRPr="00256195">
        <w:rPr>
          <w:rFonts w:hint="cs"/>
          <w:b/>
          <w:bCs/>
          <w:sz w:val="26"/>
          <w:szCs w:val="26"/>
          <w:rtl/>
        </w:rPr>
        <w:t>البقرة</w:t>
      </w:r>
      <w:r w:rsidRPr="00256195">
        <w:rPr>
          <w:b/>
          <w:bCs/>
          <w:sz w:val="26"/>
          <w:szCs w:val="26"/>
        </w:rPr>
        <w:t>:</w:t>
      </w:r>
      <w:r w:rsidRPr="00256195">
        <w:rPr>
          <w:rFonts w:hint="cs"/>
          <w:b/>
          <w:bCs/>
          <w:sz w:val="26"/>
          <w:szCs w:val="26"/>
          <w:rtl/>
        </w:rPr>
        <w:t>257</w:t>
      </w:r>
      <w:r w:rsidRPr="00256195">
        <w:rPr>
          <w:b/>
          <w:bCs/>
          <w:sz w:val="26"/>
          <w:szCs w:val="26"/>
        </w:rPr>
        <w:t>[</w:t>
      </w:r>
    </w:p>
    <w:p w14:paraId="15100B0F" w14:textId="77777777" w:rsidR="00A86BF1" w:rsidRPr="00EB5A57" w:rsidRDefault="00A86BF1" w:rsidP="00256195">
      <w:pPr>
        <w:pStyle w:val="a5"/>
        <w:bidi w:val="0"/>
        <w:spacing w:after="0"/>
        <w:jc w:val="both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मोमिनहरूका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संरक्षक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उनीहरूलाई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अन्धकारहरू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निकाले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प्रकाश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तर्फ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डोर्याउनु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बकरह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२५७</w:t>
      </w:r>
      <w:r w:rsidRPr="00EB5A57">
        <w:rPr>
          <w:sz w:val="26"/>
          <w:szCs w:val="26"/>
        </w:rPr>
        <w:t>)</w:t>
      </w:r>
    </w:p>
    <w:p w14:paraId="23850BD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भावनात्मक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सम्बन्ध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परमदयालु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उपासनामा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एकदमै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हर्ष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उमंग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मिल्छ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भेट्न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आतुर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मिठास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महसुस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ऊ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खुशीले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गदगद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4224760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वास्तवमा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मिठास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आनन्दको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वर्णन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त्योव्यक्तिले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सक्छ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आदेशको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पालना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हराम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कार्य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बाट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टाढा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वास्तविक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आनन्द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लिएको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:“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जसले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धर्म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मानेर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आत्मसात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गरेको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स्वाद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चाखेको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Pr="00EB5A57">
        <w:rPr>
          <w:sz w:val="26"/>
          <w:szCs w:val="26"/>
        </w:rPr>
        <w:t>”</w:t>
      </w:r>
    </w:p>
    <w:p w14:paraId="0BD0972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यदि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व्यक्तिले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अगाडि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वास्तविक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उपस्थिति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महसुस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नामहरू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अत्यन्तै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सुन्दर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गुणहरूले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चिन्छ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D837AD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गर्दा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देखि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रहेको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महसुस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निष्ठा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मात्र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यस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संसारमा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सुखमय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आनन्दित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जीवन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बिताउने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आखिरत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उत्कृष्ट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परिणाम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प्राप्त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5C42836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यहाँ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सम्मकि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भोग्नु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परेको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दु</w:t>
      </w:r>
      <w:r w:rsidRPr="00EB5A57">
        <w:rPr>
          <w:sz w:val="26"/>
          <w:szCs w:val="26"/>
        </w:rPr>
        <w:t>: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ख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पीडा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विपत्ति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इत्यादि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सबै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ईमानको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शक्ति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भाग्य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माथिको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आस्था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फैसलामा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सन्तुष्टिले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विलिन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अर्थात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परास्त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7EB741DB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सुख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शान्ति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समृद्धि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निरन्तर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अत्याधिक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स्मरण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गुणगान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गाउनुहोस्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त्यसैगरी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कुर्आनको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तिलावत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पाठ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5766670B" w14:textId="77777777" w:rsidR="00A86BF1" w:rsidRPr="00CD5936" w:rsidRDefault="00A86BF1" w:rsidP="00CD5936">
      <w:pPr>
        <w:pStyle w:val="a5"/>
        <w:ind w:firstLine="310"/>
        <w:jc w:val="lowKashida"/>
        <w:rPr>
          <w:b/>
          <w:bCs/>
          <w:rtl/>
        </w:rPr>
      </w:pPr>
      <w:r w:rsidRPr="00CD5936">
        <w:rPr>
          <w:rFonts w:ascii="Times New Roman" w:hAnsi="Times New Roman" w:cs="Times New Roman" w:hint="cs"/>
          <w:b/>
          <w:bCs/>
          <w:rtl/>
        </w:rPr>
        <w:t>﴿</w:t>
      </w:r>
      <w:r w:rsidRPr="00CD5936">
        <w:rPr>
          <w:rFonts w:hint="cs"/>
          <w:b/>
          <w:bCs/>
          <w:rtl/>
        </w:rPr>
        <w:t>الَّذِينَ</w:t>
      </w:r>
      <w:r w:rsidRPr="00CD5936">
        <w:rPr>
          <w:b/>
          <w:bCs/>
        </w:rPr>
        <w:t xml:space="preserve"> </w:t>
      </w:r>
      <w:r w:rsidRPr="00CD5936">
        <w:rPr>
          <w:rFonts w:hint="cs"/>
          <w:b/>
          <w:bCs/>
          <w:rtl/>
        </w:rPr>
        <w:t>آمَنُوا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وَ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تَطْمَئِنُّ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قُلُوبُهُمْ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بِذِكْرِ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اللَّهِ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أَلَا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بِذِكْرِ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اللَّهِ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تَطْمَئِنُّ</w:t>
      </w:r>
      <w:r w:rsidRPr="00CD5936">
        <w:rPr>
          <w:b/>
          <w:bCs/>
        </w:rPr>
        <w:t xml:space="preserve"> </w:t>
      </w:r>
      <w:r w:rsidRPr="00CD5936">
        <w:rPr>
          <w:b/>
          <w:bCs/>
          <w:rtl/>
        </w:rPr>
        <w:t>الْقُلُوبُ</w:t>
      </w:r>
      <w:r w:rsidRPr="00CD5936">
        <w:rPr>
          <w:rFonts w:ascii="Times New Roman" w:hAnsi="Times New Roman" w:cs="Times New Roman" w:hint="cs"/>
          <w:b/>
          <w:bCs/>
          <w:rtl/>
        </w:rPr>
        <w:t>﴾</w:t>
      </w:r>
      <w:r w:rsidRPr="00CD5936">
        <w:rPr>
          <w:b/>
          <w:bCs/>
        </w:rPr>
        <w:t>]</w:t>
      </w:r>
      <w:r w:rsidRPr="00CD5936">
        <w:rPr>
          <w:rFonts w:hint="cs"/>
          <w:b/>
          <w:bCs/>
          <w:rtl/>
        </w:rPr>
        <w:t>الرعد</w:t>
      </w:r>
      <w:r w:rsidRPr="00CD5936">
        <w:rPr>
          <w:b/>
          <w:bCs/>
        </w:rPr>
        <w:t xml:space="preserve"> :</w:t>
      </w:r>
      <w:r w:rsidRPr="00CD5936">
        <w:rPr>
          <w:rFonts w:hint="cs"/>
          <w:b/>
          <w:bCs/>
          <w:rtl/>
        </w:rPr>
        <w:t>28</w:t>
      </w:r>
      <w:r w:rsidRPr="00CD5936">
        <w:rPr>
          <w:b/>
          <w:bCs/>
        </w:rPr>
        <w:t>[</w:t>
      </w:r>
    </w:p>
    <w:p w14:paraId="0E8BEDD6" w14:textId="77777777" w:rsidR="00A86BF1" w:rsidRPr="00EB5A57" w:rsidRDefault="00A86BF1" w:rsidP="00256195">
      <w:pPr>
        <w:pStyle w:val="a5"/>
        <w:bidi w:val="0"/>
        <w:spacing w:after="0"/>
        <w:jc w:val="both"/>
        <w:rPr>
          <w:color w:val="548DD4" w:themeColor="text2" w:themeTint="99"/>
          <w:sz w:val="26"/>
          <w:szCs w:val="26"/>
          <w:rtl/>
          <w:lang w:bidi="ar-TN"/>
        </w:rPr>
      </w:pP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lastRenderedPageBreak/>
        <w:t>अल्लाहको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गुणगान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प्रशंसा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बाट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आस्थावानका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हृदयमा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सन्तुष्टि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प्राप्त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हुन्छ</w:t>
      </w:r>
      <w:r w:rsidRPr="00EB5A57">
        <w:rPr>
          <w:color w:val="548DD4" w:themeColor="text2" w:themeTint="99"/>
          <w:sz w:val="26"/>
          <w:szCs w:val="26"/>
        </w:rPr>
        <w:t xml:space="preserve">,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स्मरण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बाट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नै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हृदयहरू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सन्तुष्ट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हुने</w:t>
      </w:r>
      <w:r w:rsidR="0065382E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गर्छन्</w:t>
      </w:r>
      <w:r w:rsidR="0071472D"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 xml:space="preserve"> ।</w:t>
      </w:r>
      <w:r w:rsidRPr="00EB5A57">
        <w:rPr>
          <w:color w:val="548DD4" w:themeColor="text2" w:themeTint="99"/>
          <w:sz w:val="26"/>
          <w:szCs w:val="26"/>
        </w:rPr>
        <w:t>(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अर्राद</w:t>
      </w:r>
      <w:r w:rsidRPr="00EB5A57">
        <w:rPr>
          <w:color w:val="548DD4" w:themeColor="text2" w:themeTint="99"/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color w:val="548DD4" w:themeColor="text2" w:themeTint="99"/>
          <w:sz w:val="26"/>
          <w:szCs w:val="26"/>
          <w:cs/>
          <w:lang w:bidi="ne-IN"/>
        </w:rPr>
        <w:t>२८</w:t>
      </w:r>
      <w:r w:rsidRPr="00EB5A57">
        <w:rPr>
          <w:color w:val="548DD4" w:themeColor="text2" w:themeTint="99"/>
          <w:sz w:val="26"/>
          <w:szCs w:val="26"/>
        </w:rPr>
        <w:t>)</w:t>
      </w:r>
    </w:p>
    <w:p w14:paraId="292FE03E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जति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धेरै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गुणगान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प्रशंसा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कुर्आनको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तिलावत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पाठ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त्यसरी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सँग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उनको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सम्बन्ध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बढ्दै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जान्छ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आत्मको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शुद्धिकरण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बलियो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2CBA788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  <w:rtl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त्यसैगरी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इस्लामको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सही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भरपर्दो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स्रोतबाट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ज्ञान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सिक्न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उत्सुक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पर्दछ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ताकि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उसले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सही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तरिकाले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विश्वासका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साथ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उपासना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सकोस्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  <w:r w:rsidR="0065382E" w:rsidRPr="00EB5A57">
        <w:rPr>
          <w:rFonts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प्रत्येक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मुस्लिमले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अनिवार्य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ज्ञान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सिक्नु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="0065382E" w:rsidRPr="00EB5A57">
        <w:rPr>
          <w:sz w:val="26"/>
          <w:szCs w:val="26"/>
        </w:rPr>
        <w:t>)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आफुलाई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पूर्ण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रुपमा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सृष्टिकर्ता</w:t>
      </w:r>
      <w:r w:rsidRPr="00EB5A57">
        <w:rPr>
          <w:sz w:val="26"/>
          <w:szCs w:val="26"/>
        </w:rPr>
        <w:t xml:space="preserve">;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आज्ञा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प्रति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समर्पित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पर्छ</w:t>
      </w:r>
      <w:r w:rsidRPr="00EB5A57">
        <w:rPr>
          <w:sz w:val="26"/>
          <w:szCs w:val="26"/>
        </w:rPr>
        <w:t xml:space="preserve">,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चाहे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त्यसको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अभिप्राय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थाहा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65382E" w:rsidRPr="00EB5A57">
        <w:rPr>
          <w:rFonts w:ascii="Mangal" w:hAnsi="Mangal" w:cs="Mangal" w:hint="cs"/>
          <w:sz w:val="26"/>
          <w:szCs w:val="26"/>
          <w:cs/>
          <w:lang w:bidi="ne-IN"/>
        </w:rPr>
        <w:t>होस</w:t>
      </w:r>
      <w:r w:rsidR="0065382E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् वा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नहोस्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अल्लाहले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भन्नु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भएको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</w:t>
      </w:r>
      <w:r w:rsidRPr="00EB5A57">
        <w:rPr>
          <w:sz w:val="26"/>
          <w:szCs w:val="26"/>
        </w:rPr>
        <w:t>:</w:t>
      </w:r>
    </w:p>
    <w:p w14:paraId="08AE89E5" w14:textId="77777777" w:rsidR="00A86BF1" w:rsidRPr="00EB5A57" w:rsidRDefault="00A86BF1" w:rsidP="00256195">
      <w:pPr>
        <w:pStyle w:val="a5"/>
        <w:spacing w:after="0"/>
        <w:jc w:val="both"/>
        <w:rPr>
          <w:sz w:val="26"/>
          <w:szCs w:val="26"/>
          <w:rtl/>
          <w:lang w:bidi="ar-TN"/>
        </w:rPr>
      </w:pPr>
      <w:r w:rsidRPr="00EB5A57">
        <w:rPr>
          <w:rFonts w:ascii="Times New Roman" w:hAnsi="Times New Roman" w:cs="Times New Roman" w:hint="cs"/>
          <w:sz w:val="26"/>
          <w:szCs w:val="26"/>
          <w:rtl/>
        </w:rPr>
        <w:t>﴿</w:t>
      </w:r>
      <w:r w:rsidRPr="00EB5A57">
        <w:rPr>
          <w:rFonts w:hint="cs"/>
          <w:sz w:val="26"/>
          <w:szCs w:val="26"/>
          <w:rtl/>
        </w:rPr>
        <w:t>و</w:t>
      </w:r>
      <w:r w:rsidRPr="00EB5A57">
        <w:rPr>
          <w:sz w:val="26"/>
          <w:szCs w:val="26"/>
          <w:rtl/>
        </w:rPr>
        <w:t>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مَا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كَانَ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لِمُؤْمِنٍ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لَا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مُؤْمِنَةٍ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إِذَا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قَضَى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اللَّهُ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رَسُولُهُ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أَمْرًا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أَنْ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يَكُونَ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لَهُمُ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الْخِيَرَةُ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مِنْ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أَمْرِهِمْ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مَنْ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يَعْصِ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اللَّهَ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وَ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رَسُولَهُ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فَقَدْ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ضَلَّ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ضَلَالًا</w:t>
      </w:r>
      <w:r w:rsidRPr="00EB5A57">
        <w:rPr>
          <w:sz w:val="26"/>
          <w:szCs w:val="26"/>
        </w:rPr>
        <w:t xml:space="preserve"> </w:t>
      </w:r>
      <w:r w:rsidRPr="00EB5A57">
        <w:rPr>
          <w:sz w:val="26"/>
          <w:szCs w:val="26"/>
          <w:rtl/>
        </w:rPr>
        <w:t>مُبِينًا</w:t>
      </w:r>
      <w:r w:rsidRPr="00EB5A57">
        <w:rPr>
          <w:rFonts w:ascii="Times New Roman" w:hAnsi="Times New Roman" w:cs="Times New Roman" w:hint="cs"/>
          <w:sz w:val="26"/>
          <w:szCs w:val="26"/>
          <w:rtl/>
        </w:rPr>
        <w:t>﴾</w:t>
      </w:r>
      <w:r w:rsidRPr="00EB5A57">
        <w:rPr>
          <w:sz w:val="26"/>
          <w:szCs w:val="26"/>
        </w:rPr>
        <w:t>]</w:t>
      </w:r>
      <w:r w:rsidRPr="00EB5A57">
        <w:rPr>
          <w:rFonts w:hint="cs"/>
          <w:sz w:val="26"/>
          <w:szCs w:val="26"/>
          <w:rtl/>
        </w:rPr>
        <w:t>الأحزاب</w:t>
      </w:r>
      <w:r w:rsidRPr="00EB5A57">
        <w:rPr>
          <w:sz w:val="26"/>
          <w:szCs w:val="26"/>
        </w:rPr>
        <w:t xml:space="preserve">: </w:t>
      </w:r>
      <w:r w:rsidRPr="00EB5A57">
        <w:rPr>
          <w:rFonts w:hint="cs"/>
          <w:sz w:val="26"/>
          <w:szCs w:val="26"/>
          <w:rtl/>
        </w:rPr>
        <w:t>36</w:t>
      </w:r>
      <w:r w:rsidRPr="00EB5A57">
        <w:rPr>
          <w:sz w:val="26"/>
          <w:szCs w:val="26"/>
        </w:rPr>
        <w:t>[</w:t>
      </w:r>
    </w:p>
    <w:p w14:paraId="2AECC82C" w14:textId="77777777" w:rsidR="00A86BF1" w:rsidRPr="00EB5A57" w:rsidRDefault="00A86BF1" w:rsidP="00256195">
      <w:pPr>
        <w:pStyle w:val="a5"/>
        <w:bidi w:val="0"/>
        <w:spacing w:after="0"/>
        <w:jc w:val="both"/>
        <w:rPr>
          <w:rFonts w:ascii="Mangal" w:hAnsi="Mangal" w:cs="Mangal"/>
          <w:sz w:val="26"/>
          <w:szCs w:val="26"/>
          <w:lang w:bidi="ne-NP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कुनै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पनि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मामिलामा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निर्णय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आएपछि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मोमिन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पुरुष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महिलाको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लागि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त्यसलाई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स्वीकार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गर्ने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वा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नगर्ने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विकल्प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बाँकी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रहदैन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जुन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मानिसहरू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अल्लाह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उहाँका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रसूल</w:t>
      </w:r>
      <w:r w:rsidRPr="00EB5A57">
        <w:rPr>
          <w:sz w:val="26"/>
          <w:szCs w:val="26"/>
        </w:rPr>
        <w:t xml:space="preserve"> 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सल्लल्लाहु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अलैहि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वसल्लम</w:t>
      </w:r>
      <w:r w:rsidRPr="00EB5A57">
        <w:rPr>
          <w:sz w:val="26"/>
          <w:szCs w:val="26"/>
        </w:rPr>
        <w:t xml:space="preserve">)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को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अवज्ञा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="004C0B6F" w:rsidRPr="00EB5A57">
        <w:rPr>
          <w:rFonts w:ascii="Mangal" w:hAnsi="Mangal" w:cs="Mangal" w:hint="cs"/>
          <w:sz w:val="26"/>
          <w:szCs w:val="26"/>
          <w:cs/>
          <w:lang w:bidi="ne-IN"/>
        </w:rPr>
        <w:t>गर्छन</w:t>
      </w:r>
      <w:r w:rsidR="004C0B6F" w:rsidRPr="00EB5A57">
        <w:rPr>
          <w:rFonts w:ascii="Mangal" w:hAnsi="Mangal" w:cs="Mangal" w:hint="cs"/>
          <w:sz w:val="26"/>
          <w:szCs w:val="26"/>
          <w:cs/>
          <w:lang w:bidi="ne-NP"/>
        </w:rPr>
        <w:t>् ति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नीहरू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स्पष्ट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रूपमा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पथभ्रष्ट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हुन्छन्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sz w:val="26"/>
          <w:szCs w:val="26"/>
        </w:rPr>
        <w:t>(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अल्</w:t>
      </w:r>
      <w:r w:rsidRPr="00EB5A57">
        <w:rPr>
          <w:sz w:val="26"/>
          <w:szCs w:val="26"/>
        </w:rPr>
        <w:t>-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अहजाब</w:t>
      </w:r>
      <w:r w:rsidRPr="00EB5A57">
        <w:rPr>
          <w:sz w:val="26"/>
          <w:szCs w:val="26"/>
        </w:rPr>
        <w:t xml:space="preserve"> :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३६</w:t>
      </w:r>
      <w:r w:rsidRPr="00EB5A57">
        <w:rPr>
          <w:sz w:val="26"/>
          <w:szCs w:val="26"/>
        </w:rPr>
        <w:t>)</w:t>
      </w:r>
    </w:p>
    <w:p w14:paraId="58C7F96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lastRenderedPageBreak/>
        <w:t>वसल्लल्लाहु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नबीयेना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मुहम्मद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अला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आलेही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सहबेही</w:t>
      </w:r>
      <w:r w:rsidR="0020123F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अजमईन</w:t>
      </w:r>
      <w:r w:rsidR="0071472D" w:rsidRPr="00EB5A57">
        <w:rPr>
          <w:rFonts w:ascii="Mangal" w:hAnsi="Mangal" w:cs="Mangal" w:hint="cs"/>
          <w:sz w:val="26"/>
          <w:szCs w:val="26"/>
          <w:cs/>
          <w:lang w:bidi="ne-IN"/>
        </w:rPr>
        <w:t xml:space="preserve"> ।</w:t>
      </w:r>
    </w:p>
    <w:p w14:paraId="0AB6DD5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समाप्त</w:t>
      </w:r>
    </w:p>
    <w:p w14:paraId="24557FE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विषयसूची</w:t>
      </w:r>
    </w:p>
    <w:p w14:paraId="7F17ECEB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संख्या</w:t>
      </w:r>
    </w:p>
    <w:p w14:paraId="53E9022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बिषय</w:t>
      </w:r>
    </w:p>
    <w:p w14:paraId="2D05A70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पृष्ठ</w:t>
      </w:r>
    </w:p>
    <w:p w14:paraId="4CE4BAB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आवरण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फर्कन</w:t>
      </w:r>
    </w:p>
    <w:p w14:paraId="7DDBC0C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विषयसूची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जानुहोस्</w:t>
      </w:r>
    </w:p>
    <w:p w14:paraId="727FFC11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पुस्तक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बारे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आफ्नो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अनुभव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दिनुहोस्</w:t>
      </w:r>
    </w:p>
    <w:p w14:paraId="32F60D9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कृपया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वेबसाइट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हेर्नुहोस्</w:t>
      </w:r>
    </w:p>
    <w:p w14:paraId="2474259C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मोबाइल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अन्तर्क्रियात्मक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पुस्तक</w:t>
      </w:r>
    </w:p>
    <w:p w14:paraId="16D39DA7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शीर्षकमा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जान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क्लिकगर्नु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</w:p>
    <w:p w14:paraId="4F53CA30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आवरणमा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फर्कन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तस्वीरमा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क्लिकगर्नु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होस्</w:t>
      </w:r>
    </w:p>
    <w:p w14:paraId="5C8067F5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बारकोड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स्क्यान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गर्नुहोस्</w:t>
      </w:r>
    </w:p>
    <w:p w14:paraId="4520F7A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शैक्षिक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प्रस्तुति</w:t>
      </w:r>
      <w:r w:rsidRPr="00EB5A57">
        <w:rPr>
          <w:sz w:val="26"/>
          <w:szCs w:val="26"/>
        </w:rPr>
        <w:t xml:space="preserve"> (PowerPoint)</w:t>
      </w:r>
    </w:p>
    <w:p w14:paraId="1CC96663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परियोजनाका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केही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उत्पादनहरू</w:t>
      </w:r>
    </w:p>
    <w:p w14:paraId="7569979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छापिएको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पुस्तक</w:t>
      </w:r>
    </w:p>
    <w:p w14:paraId="6EE95B76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मोबाइल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पुस्तक</w:t>
      </w:r>
    </w:p>
    <w:p w14:paraId="0966B56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वेबसाइट</w:t>
      </w:r>
    </w:p>
    <w:p w14:paraId="4449194A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पावरपोइन्ट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प्रस्तुति</w:t>
      </w:r>
    </w:p>
    <w:p w14:paraId="435BF78F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स्मार्टफोन</w:t>
      </w:r>
      <w:r w:rsidR="00CA7618" w:rsidRPr="00EB5A57">
        <w:rPr>
          <w:rFonts w:ascii="Mangal" w:hAnsi="Mangal" w:cs="Mangal" w:hint="cs"/>
          <w:sz w:val="26"/>
          <w:szCs w:val="26"/>
          <w:cs/>
          <w:lang w:bidi="ne-NP"/>
        </w:rPr>
        <w:t xml:space="preserve"> </w:t>
      </w:r>
      <w:r w:rsidRPr="00EB5A57">
        <w:rPr>
          <w:rFonts w:ascii="Mangal" w:hAnsi="Mangal" w:cs="Mangal" w:hint="cs"/>
          <w:sz w:val="26"/>
          <w:szCs w:val="26"/>
          <w:cs/>
          <w:lang w:bidi="ne-IN"/>
        </w:rPr>
        <w:t>संस्करण</w:t>
      </w:r>
    </w:p>
    <w:p w14:paraId="3A351452" w14:textId="77777777" w:rsidR="00A86BF1" w:rsidRPr="00EB5A57" w:rsidRDefault="00A86BF1" w:rsidP="00256195">
      <w:pPr>
        <w:bidi w:val="0"/>
        <w:spacing w:after="0" w:line="240" w:lineRule="auto"/>
        <w:ind w:firstLine="284"/>
        <w:rPr>
          <w:sz w:val="26"/>
          <w:szCs w:val="26"/>
        </w:rPr>
      </w:pPr>
      <w:r w:rsidRPr="00EB5A57">
        <w:rPr>
          <w:sz w:val="26"/>
          <w:szCs w:val="26"/>
        </w:rPr>
        <w:br w:type="page"/>
      </w:r>
    </w:p>
    <w:sdt>
      <w:sdtPr>
        <w:rPr>
          <w:rFonts w:ascii="Traditional Arabic" w:eastAsiaTheme="minorHAnsi" w:hAnsi="Traditional Arabic" w:cs="Traditional Arabic"/>
          <w:b w:val="0"/>
          <w:bCs w:val="0"/>
          <w:color w:val="auto"/>
          <w:sz w:val="26"/>
          <w:szCs w:val="26"/>
          <w:rtl w:val="0"/>
          <w:lang w:val="ar-SA"/>
        </w:rPr>
        <w:id w:val="-283033705"/>
        <w:docPartObj>
          <w:docPartGallery w:val="Table of Contents"/>
          <w:docPartUnique/>
        </w:docPartObj>
      </w:sdtPr>
      <w:sdtContent>
        <w:p w14:paraId="215972CB" w14:textId="77777777" w:rsidR="004C10C4" w:rsidRPr="00EB5A57" w:rsidRDefault="00A15F5E" w:rsidP="00256195">
          <w:pPr>
            <w:pStyle w:val="TOCHeading"/>
            <w:bidi w:val="0"/>
            <w:spacing w:before="0"/>
            <w:jc w:val="center"/>
            <w:rPr>
              <w:rFonts w:cs="Mangal"/>
              <w:sz w:val="26"/>
              <w:szCs w:val="26"/>
              <w:rtl w:val="0"/>
              <w:cs/>
              <w:lang w:bidi="ne-NP"/>
            </w:rPr>
          </w:pPr>
          <w:r w:rsidRPr="00EB5A57">
            <w:rPr>
              <w:rFonts w:cs="Mangal" w:hint="cs"/>
              <w:sz w:val="26"/>
              <w:szCs w:val="26"/>
              <w:rtl w:val="0"/>
              <w:cs/>
              <w:lang w:val="ar-SA" w:bidi="ne-NP"/>
            </w:rPr>
            <w:t>सारांश</w:t>
          </w:r>
        </w:p>
        <w:p w14:paraId="7F95A9E3" w14:textId="123AC4C3" w:rsidR="004C10C4" w:rsidRPr="00EB5A57" w:rsidRDefault="004C10C4" w:rsidP="00256195">
          <w:pPr>
            <w:pStyle w:val="TOC2"/>
            <w:spacing w:line="276" w:lineRule="auto"/>
            <w:rPr>
              <w:rFonts w:ascii="Mangal" w:eastAsiaTheme="minorEastAsia" w:hAnsi="Mangal" w:cs="Mangal" w:hint="eastAsia"/>
              <w:noProof/>
              <w:lang w:eastAsia="en-US"/>
            </w:rPr>
          </w:pPr>
          <w:r w:rsidRPr="00EB5A57">
            <w:fldChar w:fldCharType="begin"/>
          </w:r>
          <w:r w:rsidRPr="00EB5A57">
            <w:instrText xml:space="preserve"> TOC \o "1-3" \h \z \u </w:instrText>
          </w:r>
          <w:r w:rsidRPr="00EB5A57">
            <w:fldChar w:fldCharType="separate"/>
          </w:r>
          <w:hyperlink w:anchor="_Toc166316415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भूमिका</w:t>
            </w:r>
            <w:r w:rsidRPr="00EB5A57">
              <w:rPr>
                <w:rFonts w:ascii="Mangal" w:hAnsi="Mangal" w:cs="Mangal"/>
                <w:noProof/>
                <w:webHidden/>
              </w:rPr>
              <w:tab/>
            </w:r>
            <w:r w:rsidRPr="00EB5A57">
              <w:rPr>
                <w:rFonts w:ascii="Mangal" w:hAnsi="Mangal" w:cs="Mangal"/>
                <w:noProof/>
                <w:webHidden/>
              </w:rPr>
              <w:fldChar w:fldCharType="begin"/>
            </w:r>
            <w:r w:rsidRPr="00EB5A57">
              <w:rPr>
                <w:rFonts w:ascii="Mangal" w:hAnsi="Mangal" w:cs="Mangal"/>
                <w:noProof/>
                <w:webHidden/>
              </w:rPr>
              <w:instrText xml:space="preserve"> PAGEREF _Toc166316415 \h </w:instrText>
            </w:r>
            <w:r w:rsidRPr="00EB5A57">
              <w:rPr>
                <w:rFonts w:ascii="Mangal" w:hAnsi="Mangal" w:cs="Mangal"/>
                <w:noProof/>
                <w:webHidden/>
              </w:rPr>
            </w:r>
            <w:r w:rsidRPr="00EB5A57">
              <w:rPr>
                <w:rFonts w:ascii="Mangal" w:hAnsi="Mangal" w:cs="Mangal"/>
                <w:noProof/>
                <w:webHidden/>
              </w:rPr>
              <w:fldChar w:fldCharType="separate"/>
            </w:r>
            <w:r w:rsidR="00552FC2">
              <w:rPr>
                <w:rFonts w:ascii="Mangal" w:hAnsi="Mangal" w:cs="Mangal"/>
                <w:noProof/>
                <w:webHidden/>
              </w:rPr>
              <w:t>4</w:t>
            </w:r>
            <w:r w:rsidRPr="00EB5A57">
              <w:rPr>
                <w:rFonts w:ascii="Mangal" w:hAnsi="Mangal" w:cs="Mangal"/>
                <w:noProof/>
                <w:webHidden/>
              </w:rPr>
              <w:fldChar w:fldCharType="end"/>
            </w:r>
          </w:hyperlink>
        </w:p>
        <w:p w14:paraId="2BA368FF" w14:textId="669F63FF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16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मेरोईश्वर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प्रतिपालक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),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अल्लाह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hi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हो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_Toc166316416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7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36FFB81C" w14:textId="2EA37558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17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मेरो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नबी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,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मुहम्मद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सल्लल्लाहुअलैहिवसल्लम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)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हुनुहुन्छ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_Toc166316417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10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0B46C9DD" w14:textId="67A09984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18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पवित्र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कुरआन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,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मेरो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प्रति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पालक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वाणी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हो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_Toc166316418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11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35BAE5E6" w14:textId="65FE18A1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19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इस्लाम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हरूको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परिचय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_Toc166316419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12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5E126E63" w14:textId="09642C1D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0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दोस्रो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सलाह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कायम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गर्नु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नमाज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आयोजित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lang w:bidi="ne-IN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गर्नु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>)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_Toc166316420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13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0421B0E6" w14:textId="1FD010C6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1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चौथो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रमजान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महिना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ब्रत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बस्नु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_Toc166316421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15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1B8C0E5F" w14:textId="4B9C055F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2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पाँचौं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अल्लाहको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पवित्र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घरको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हज्ज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गर्नु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_Toc166316422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16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6710096F" w14:textId="442679AF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3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ईमानका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६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वटा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आधारहरू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_Toc166316423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17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6D46C6A1" w14:textId="73C4D208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4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पहिलो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अल्लाह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_Toc166316424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18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F3F107D" w14:textId="6E304367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5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दोस्रो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फरिश्ताहरू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स्वर्गदूतहरूमाथि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>)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_Toc166316425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19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1686AF2" w14:textId="4A666C19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6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_Toc166316426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19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5DDB9017" w14:textId="04A03FE2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7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तेस्रो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किताबहरू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ईश्वरीय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ग्रन्थहरू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)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_Toc166316427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20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B33BBD0" w14:textId="549212D4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8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चौथा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रसूल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सन्देष्टा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)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हरू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_Toc166316428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23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1AB90543" w14:textId="4480DA5D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29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पाँचौं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अन्तिम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दिन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 (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प्रलयको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दिन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)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_Toc166316429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24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70BA7FE" w14:textId="7B468F27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0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_Toc166316430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24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25388E25" w14:textId="50C60434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1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छैठौ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आधार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 xml:space="preserve">: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राम्रो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</w:rPr>
              <w:t>-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नराम्रो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भाग्य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राख्नु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_Toc166316431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24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05B1F73D" w14:textId="1E2AC48B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2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वजू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गर्ने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तरिका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_Toc166316432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25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176691D1" w14:textId="6FF122C5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3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चर्मको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मोजा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र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अन्य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मोजा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माथि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मसह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ग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>ॊ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र्नु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_Toc166316433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29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54F4AA4F" w14:textId="122735F9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4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स्नान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_Toc166316434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31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936790F" w14:textId="2943D924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5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तयम्मुम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_Toc166316435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32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9CEFE8E" w14:textId="08376A4D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6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सलाह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पढ्ने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तरिका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_Toc166316436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32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250859B7" w14:textId="7D909E06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7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मुस्लिम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महिलाको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पर्दा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_Toc166316437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36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4C6689F0" w14:textId="3E07EB8E" w:rsidR="004C10C4" w:rsidRPr="00EB5A57" w:rsidRDefault="004C10C4" w:rsidP="00256195">
          <w:pPr>
            <w:pStyle w:val="TOC2"/>
            <w:spacing w:line="276" w:lineRule="auto"/>
            <w:rPr>
              <w:rFonts w:eastAsiaTheme="minorEastAsia"/>
              <w:noProof/>
              <w:lang w:eastAsia="en-US"/>
            </w:rPr>
          </w:pPr>
          <w:hyperlink w:anchor="_Toc166316438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आस्थावानका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केही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IN"/>
              </w:rPr>
              <w:t>विशेषताहरू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_Toc166316438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38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14C68878" w14:textId="6AAF354A" w:rsidR="004C10C4" w:rsidRPr="00EB5A57" w:rsidRDefault="004C10C4" w:rsidP="00256195">
          <w:pPr>
            <w:pStyle w:val="TOC2"/>
            <w:spacing w:line="276" w:lineRule="auto"/>
            <w:rPr>
              <w:rFonts w:asciiTheme="minorHAnsi" w:eastAsiaTheme="minorEastAsia" w:hAnsiTheme="minorHAnsi" w:cstheme="minorBidi"/>
              <w:noProof/>
              <w:lang w:eastAsia="en-US"/>
            </w:rPr>
          </w:pPr>
          <w:hyperlink w:anchor="_Toc166316439" w:history="1"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मेरो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खुशी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मेरो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इस्लाम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धर्म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मा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ne-NP"/>
              </w:rPr>
              <w:t xml:space="preserve"> </w:t>
            </w:r>
            <w:r w:rsidRPr="00EB5A57">
              <w:rPr>
                <w:rStyle w:val="Hyperlink"/>
                <w:rFonts w:ascii="Mangal" w:hAnsi="Mangal" w:cs="Mangal"/>
                <w:noProof/>
                <w:sz w:val="26"/>
                <w:szCs w:val="26"/>
                <w:cs/>
                <w:lang w:bidi="hi-IN"/>
              </w:rPr>
              <w:t>हो</w:t>
            </w:r>
            <w:r w:rsidRPr="00EB5A57">
              <w:rPr>
                <w:noProof/>
                <w:webHidden/>
              </w:rPr>
              <w:tab/>
            </w:r>
            <w:r w:rsidRPr="00EB5A57">
              <w:rPr>
                <w:noProof/>
                <w:webHidden/>
              </w:rPr>
              <w:fldChar w:fldCharType="begin"/>
            </w:r>
            <w:r w:rsidRPr="00EB5A57">
              <w:rPr>
                <w:noProof/>
                <w:webHidden/>
              </w:rPr>
              <w:instrText xml:space="preserve"> PAGEREF _Toc166316439 \h </w:instrText>
            </w:r>
            <w:r w:rsidRPr="00EB5A57">
              <w:rPr>
                <w:noProof/>
                <w:webHidden/>
              </w:rPr>
            </w:r>
            <w:r w:rsidRPr="00EB5A57">
              <w:rPr>
                <w:noProof/>
                <w:webHidden/>
              </w:rPr>
              <w:fldChar w:fldCharType="separate"/>
            </w:r>
            <w:r w:rsidR="00552FC2">
              <w:rPr>
                <w:noProof/>
                <w:webHidden/>
              </w:rPr>
              <w:t>39</w:t>
            </w:r>
            <w:r w:rsidRPr="00EB5A57">
              <w:rPr>
                <w:noProof/>
                <w:webHidden/>
              </w:rPr>
              <w:fldChar w:fldCharType="end"/>
            </w:r>
          </w:hyperlink>
        </w:p>
        <w:p w14:paraId="1F6E13A0" w14:textId="77777777" w:rsidR="004C10C4" w:rsidRPr="00EB5A57" w:rsidRDefault="004C10C4" w:rsidP="00256195">
          <w:pPr>
            <w:bidi w:val="0"/>
            <w:spacing w:after="0" w:line="276" w:lineRule="auto"/>
            <w:rPr>
              <w:sz w:val="26"/>
              <w:szCs w:val="26"/>
            </w:rPr>
          </w:pPr>
          <w:r w:rsidRPr="00EB5A57">
            <w:rPr>
              <w:b/>
              <w:bCs/>
              <w:sz w:val="26"/>
              <w:szCs w:val="26"/>
              <w:lang w:val="ar-SA"/>
            </w:rPr>
            <w:fldChar w:fldCharType="end"/>
          </w:r>
        </w:p>
      </w:sdtContent>
    </w:sdt>
    <w:p w14:paraId="689F9463" w14:textId="77777777" w:rsidR="001169D9" w:rsidRDefault="001169D9" w:rsidP="00EB5A57">
      <w:pPr>
        <w:bidi w:val="0"/>
        <w:spacing w:after="0" w:line="252" w:lineRule="auto"/>
        <w:ind w:firstLine="0"/>
        <w:rPr>
          <w:rFonts w:cs="Mangal"/>
          <w:b/>
          <w:bCs/>
          <w:sz w:val="26"/>
          <w:szCs w:val="26"/>
          <w:lang w:bidi="ne-NP"/>
        </w:rPr>
        <w:sectPr w:rsidR="001169D9" w:rsidSect="00EB5A57">
          <w:headerReference w:type="first" r:id="rId10"/>
          <w:footerReference w:type="first" r:id="rId11"/>
          <w:pgSz w:w="8391" w:h="11907" w:code="11"/>
          <w:pgMar w:top="567" w:right="851" w:bottom="680" w:left="851" w:header="284" w:footer="283" w:gutter="0"/>
          <w:cols w:space="720"/>
          <w:titlePg/>
          <w:docGrid w:linePitch="490"/>
        </w:sectPr>
      </w:pPr>
    </w:p>
    <w:p w14:paraId="4D0C7A66" w14:textId="6D4AE74E" w:rsidR="001169D9" w:rsidRDefault="00552FC2" w:rsidP="00EB5A57">
      <w:pPr>
        <w:bidi w:val="0"/>
        <w:spacing w:after="0" w:line="252" w:lineRule="auto"/>
        <w:ind w:firstLine="0"/>
        <w:rPr>
          <w:rFonts w:cs="Mangal"/>
          <w:b/>
          <w:bCs/>
          <w:sz w:val="26"/>
          <w:szCs w:val="26"/>
          <w:lang w:bidi="ne-NP"/>
        </w:rPr>
        <w:sectPr w:rsidR="001169D9" w:rsidSect="00EB5A57">
          <w:pgSz w:w="8391" w:h="11907" w:code="11"/>
          <w:pgMar w:top="567" w:right="851" w:bottom="680" w:left="851" w:header="284" w:footer="283" w:gutter="0"/>
          <w:cols w:space="720"/>
          <w:titlePg/>
          <w:docGrid w:linePitch="490"/>
        </w:sectPr>
      </w:pPr>
      <w:r>
        <w:rPr>
          <w:rFonts w:ascii="Mangal" w:hAnsi="Mangal" w:cs="Mangal"/>
          <w:b/>
          <w:bCs/>
          <w:noProof/>
          <w:color w:val="548DD4" w:themeColor="text2" w:themeTint="99"/>
          <w:sz w:val="56"/>
          <w:szCs w:val="56"/>
          <w:lang w:bidi="ne-IN"/>
        </w:rPr>
        <w:lastRenderedPageBreak/>
        <w:drawing>
          <wp:anchor distT="0" distB="0" distL="114300" distR="114300" simplePos="0" relativeHeight="251666432" behindDoc="0" locked="0" layoutInCell="1" allowOverlap="1" wp14:anchorId="6D989039" wp14:editId="5E9C5A42">
            <wp:simplePos x="0" y="0"/>
            <wp:positionH relativeFrom="column">
              <wp:posOffset>-6004543</wp:posOffset>
            </wp:positionH>
            <wp:positionV relativeFrom="paragraph">
              <wp:posOffset>-362585</wp:posOffset>
            </wp:positionV>
            <wp:extent cx="10800000" cy="7560000"/>
            <wp:effectExtent l="0" t="0" r="1905" b="3175"/>
            <wp:wrapNone/>
            <wp:docPr id="25234478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3A529" w14:textId="587F71EB" w:rsidR="004C10C4" w:rsidRPr="00EB5A57" w:rsidRDefault="001169D9" w:rsidP="00EB5A57">
      <w:pPr>
        <w:bidi w:val="0"/>
        <w:spacing w:after="0" w:line="252" w:lineRule="auto"/>
        <w:ind w:firstLine="0"/>
        <w:rPr>
          <w:rFonts w:cs="Mangal"/>
          <w:b/>
          <w:bCs/>
          <w:sz w:val="26"/>
          <w:szCs w:val="26"/>
          <w:rtl/>
          <w:lang w:bidi="ne-NP"/>
        </w:rPr>
      </w:pPr>
      <w:r>
        <w:rPr>
          <w:rFonts w:ascii="Mangal" w:hAnsi="Mangal" w:cs="Mangal"/>
          <w:b/>
          <w:bCs/>
          <w:noProof/>
          <w:color w:val="548DD4" w:themeColor="text2" w:themeTint="99"/>
          <w:sz w:val="56"/>
          <w:szCs w:val="56"/>
          <w:lang w:bidi="ne-IN"/>
        </w:rPr>
        <w:lastRenderedPageBreak/>
        <w:drawing>
          <wp:anchor distT="0" distB="0" distL="114300" distR="114300" simplePos="0" relativeHeight="251661312" behindDoc="0" locked="0" layoutInCell="1" allowOverlap="1" wp14:anchorId="2C421EBC" wp14:editId="13C5FCC2">
            <wp:simplePos x="0" y="0"/>
            <wp:positionH relativeFrom="column">
              <wp:posOffset>-548640</wp:posOffset>
            </wp:positionH>
            <wp:positionV relativeFrom="paragraph">
              <wp:posOffset>-360045</wp:posOffset>
            </wp:positionV>
            <wp:extent cx="10691495" cy="7602855"/>
            <wp:effectExtent l="0" t="0" r="0" b="0"/>
            <wp:wrapNone/>
            <wp:docPr id="565456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495" cy="76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10C4" w:rsidRPr="00EB5A57" w:rsidSect="00EB5A57">
      <w:pgSz w:w="8391" w:h="11907" w:code="11"/>
      <w:pgMar w:top="567" w:right="851" w:bottom="680" w:left="851" w:header="284" w:footer="283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7AA9" w14:textId="77777777" w:rsidR="00706DB7" w:rsidRDefault="00706DB7">
      <w:pPr>
        <w:spacing w:after="0" w:line="240" w:lineRule="auto"/>
      </w:pPr>
      <w:r>
        <w:separator/>
      </w:r>
    </w:p>
  </w:endnote>
  <w:endnote w:type="continuationSeparator" w:id="0">
    <w:p w14:paraId="06787B44" w14:textId="77777777" w:rsidR="00706DB7" w:rsidRDefault="0070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348908527"/>
      <w:docPartObj>
        <w:docPartGallery w:val="Page Numbers (Bottom of Page)"/>
        <w:docPartUnique/>
      </w:docPartObj>
    </w:sdtPr>
    <w:sdtContent>
      <w:p w14:paraId="3AD31580" w14:textId="77777777" w:rsidR="00EB5A57" w:rsidRPr="00125D7C" w:rsidRDefault="00EB5A57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4"/>
        <w:szCs w:val="24"/>
      </w:rPr>
      <w:id w:val="1198652395"/>
      <w:docPartObj>
        <w:docPartGallery w:val="Page Numbers (Bottom of Page)"/>
        <w:docPartUnique/>
      </w:docPartObj>
    </w:sdtPr>
    <w:sdtContent>
      <w:p w14:paraId="71C5EACB" w14:textId="77777777" w:rsidR="004C10C4" w:rsidRPr="00667A2B" w:rsidRDefault="004C10C4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A54BEC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8223" w14:textId="77777777" w:rsidR="00706DB7" w:rsidRDefault="00706DB7">
      <w:pPr>
        <w:spacing w:after="0" w:line="240" w:lineRule="auto"/>
      </w:pPr>
      <w:r>
        <w:separator/>
      </w:r>
    </w:p>
  </w:footnote>
  <w:footnote w:type="continuationSeparator" w:id="0">
    <w:p w14:paraId="10DFC330" w14:textId="77777777" w:rsidR="00706DB7" w:rsidRDefault="0070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E50F" w14:textId="77777777" w:rsidR="004C10C4" w:rsidRDefault="004C1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BF1"/>
    <w:rsid w:val="0000180A"/>
    <w:rsid w:val="00003BDC"/>
    <w:rsid w:val="000249AC"/>
    <w:rsid w:val="00056676"/>
    <w:rsid w:val="000774A2"/>
    <w:rsid w:val="00084163"/>
    <w:rsid w:val="000B2983"/>
    <w:rsid w:val="000C1C2E"/>
    <w:rsid w:val="000C643F"/>
    <w:rsid w:val="000D669B"/>
    <w:rsid w:val="000F17EF"/>
    <w:rsid w:val="0011400E"/>
    <w:rsid w:val="001169D9"/>
    <w:rsid w:val="001364A2"/>
    <w:rsid w:val="00190E68"/>
    <w:rsid w:val="001A11A6"/>
    <w:rsid w:val="001C3294"/>
    <w:rsid w:val="001C6CFB"/>
    <w:rsid w:val="001D16EC"/>
    <w:rsid w:val="001D2102"/>
    <w:rsid w:val="0020123F"/>
    <w:rsid w:val="00201709"/>
    <w:rsid w:val="00213166"/>
    <w:rsid w:val="00256195"/>
    <w:rsid w:val="00271B5F"/>
    <w:rsid w:val="002A3367"/>
    <w:rsid w:val="002B407D"/>
    <w:rsid w:val="002B49A9"/>
    <w:rsid w:val="0032702B"/>
    <w:rsid w:val="00333671"/>
    <w:rsid w:val="003823D3"/>
    <w:rsid w:val="00383194"/>
    <w:rsid w:val="00383D91"/>
    <w:rsid w:val="003A73CF"/>
    <w:rsid w:val="003B4D7F"/>
    <w:rsid w:val="003E4C0B"/>
    <w:rsid w:val="00403435"/>
    <w:rsid w:val="0042634D"/>
    <w:rsid w:val="00466371"/>
    <w:rsid w:val="00473E68"/>
    <w:rsid w:val="00477699"/>
    <w:rsid w:val="004B301F"/>
    <w:rsid w:val="004C0B6F"/>
    <w:rsid w:val="004C10C4"/>
    <w:rsid w:val="004E2A2F"/>
    <w:rsid w:val="004F44D7"/>
    <w:rsid w:val="0051775B"/>
    <w:rsid w:val="00537992"/>
    <w:rsid w:val="00540DE8"/>
    <w:rsid w:val="00552FC2"/>
    <w:rsid w:val="00555B7A"/>
    <w:rsid w:val="005A74FE"/>
    <w:rsid w:val="005D08F8"/>
    <w:rsid w:val="005E6E89"/>
    <w:rsid w:val="005F1044"/>
    <w:rsid w:val="00602746"/>
    <w:rsid w:val="006220E1"/>
    <w:rsid w:val="00622FDE"/>
    <w:rsid w:val="006325DA"/>
    <w:rsid w:val="0065382E"/>
    <w:rsid w:val="00681FD8"/>
    <w:rsid w:val="00696A89"/>
    <w:rsid w:val="006A4504"/>
    <w:rsid w:val="006A613F"/>
    <w:rsid w:val="00706DB7"/>
    <w:rsid w:val="0071302E"/>
    <w:rsid w:val="0071472D"/>
    <w:rsid w:val="00746B9B"/>
    <w:rsid w:val="00783EFE"/>
    <w:rsid w:val="007F1485"/>
    <w:rsid w:val="007F6E03"/>
    <w:rsid w:val="0080356E"/>
    <w:rsid w:val="0080382B"/>
    <w:rsid w:val="00815E6A"/>
    <w:rsid w:val="0082168E"/>
    <w:rsid w:val="008A10DC"/>
    <w:rsid w:val="008B151D"/>
    <w:rsid w:val="008E23BD"/>
    <w:rsid w:val="00917281"/>
    <w:rsid w:val="00922EC1"/>
    <w:rsid w:val="00941CBB"/>
    <w:rsid w:val="009C64FD"/>
    <w:rsid w:val="009D1A8E"/>
    <w:rsid w:val="009F36A8"/>
    <w:rsid w:val="00A07854"/>
    <w:rsid w:val="00A134E9"/>
    <w:rsid w:val="00A15F5E"/>
    <w:rsid w:val="00A54BEC"/>
    <w:rsid w:val="00A65C6D"/>
    <w:rsid w:val="00A86BF1"/>
    <w:rsid w:val="00AD3648"/>
    <w:rsid w:val="00AE728F"/>
    <w:rsid w:val="00B00BD8"/>
    <w:rsid w:val="00B1237D"/>
    <w:rsid w:val="00B21E09"/>
    <w:rsid w:val="00B2582D"/>
    <w:rsid w:val="00B55F71"/>
    <w:rsid w:val="00BC0673"/>
    <w:rsid w:val="00BC537D"/>
    <w:rsid w:val="00BE7529"/>
    <w:rsid w:val="00BF4B53"/>
    <w:rsid w:val="00C1383F"/>
    <w:rsid w:val="00C502E1"/>
    <w:rsid w:val="00C62698"/>
    <w:rsid w:val="00CA52B6"/>
    <w:rsid w:val="00CA7618"/>
    <w:rsid w:val="00CD32D4"/>
    <w:rsid w:val="00CD5936"/>
    <w:rsid w:val="00CD6F41"/>
    <w:rsid w:val="00D351C0"/>
    <w:rsid w:val="00D46A82"/>
    <w:rsid w:val="00D761E4"/>
    <w:rsid w:val="00D837AD"/>
    <w:rsid w:val="00D9369E"/>
    <w:rsid w:val="00DB0666"/>
    <w:rsid w:val="00DC0202"/>
    <w:rsid w:val="00DE2747"/>
    <w:rsid w:val="00E32415"/>
    <w:rsid w:val="00E6488D"/>
    <w:rsid w:val="00EB5A57"/>
    <w:rsid w:val="00ED018D"/>
    <w:rsid w:val="00EF09F9"/>
    <w:rsid w:val="00EF3F6D"/>
    <w:rsid w:val="00F538BC"/>
    <w:rsid w:val="00F61ADB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3A220F"/>
  <w15:docId w15:val="{78EA1403-3777-4DB7-857E-60739B7E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71"/>
    <w:pPr>
      <w:widowControl w:val="0"/>
      <w:bidi/>
      <w:spacing w:after="120" w:line="540" w:lineRule="exact"/>
      <w:ind w:firstLine="567"/>
      <w:jc w:val="both"/>
    </w:pPr>
    <w:rPr>
      <w:rFonts w:ascii="Traditional Arabic" w:hAnsi="Traditional Arabic" w:cs="Traditional Arabic"/>
      <w:sz w:val="36"/>
      <w:szCs w:val="36"/>
      <w:lang w:val="en-US"/>
    </w:rPr>
  </w:style>
  <w:style w:type="paragraph" w:styleId="Heading1">
    <w:name w:val="heading 1"/>
    <w:aliases w:val="العنوان1"/>
    <w:basedOn w:val="Normal"/>
    <w:link w:val="Heading1Char"/>
    <w:uiPriority w:val="9"/>
    <w:qFormat/>
    <w:rsid w:val="00A86BF1"/>
    <w:pPr>
      <w:keepNext/>
      <w:keepLines/>
      <w:pageBreakBefore/>
      <w:widowControl/>
      <w:bidi w:val="0"/>
      <w:spacing w:after="160" w:line="278" w:lineRule="auto"/>
      <w:ind w:firstLine="113"/>
      <w:jc w:val="center"/>
      <w:outlineLvl w:val="0"/>
    </w:pPr>
    <w:rPr>
      <w:rFonts w:ascii="Arial" w:eastAsia="Arial" w:hAnsi="Arial" w:cs="Arial"/>
      <w:b/>
      <w:bCs/>
      <w:color w:val="365F91"/>
      <w:sz w:val="40"/>
      <w:szCs w:val="40"/>
      <w:lang w:eastAsia="zh-CN"/>
    </w:rPr>
  </w:style>
  <w:style w:type="paragraph" w:styleId="Heading2">
    <w:name w:val="heading 2"/>
    <w:aliases w:val="العنوان2"/>
    <w:basedOn w:val="Normal"/>
    <w:link w:val="Heading2Char"/>
    <w:uiPriority w:val="9"/>
    <w:unhideWhenUsed/>
    <w:qFormat/>
    <w:rsid w:val="004C10C4"/>
    <w:pPr>
      <w:keepNext/>
      <w:keepLines/>
      <w:widowControl/>
      <w:bidi w:val="0"/>
      <w:spacing w:after="0" w:line="240" w:lineRule="auto"/>
      <w:ind w:firstLine="0"/>
      <w:jc w:val="center"/>
      <w:outlineLvl w:val="1"/>
    </w:pPr>
    <w:rPr>
      <w:rFonts w:ascii="Arial" w:eastAsia="Arial" w:hAnsi="Arial" w:cs="Mangal"/>
      <w:b/>
      <w:bCs/>
      <w:color w:val="1F497D" w:themeColor="text2"/>
      <w:sz w:val="32"/>
      <w:szCs w:val="30"/>
      <w:lang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A86BF1"/>
    <w:pPr>
      <w:widowControl/>
      <w:bidi w:val="0"/>
      <w:spacing w:after="160" w:line="278" w:lineRule="auto"/>
      <w:ind w:firstLine="113"/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  <w:lang w:eastAsia="zh-CN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A86BF1"/>
    <w:pPr>
      <w:widowControl/>
      <w:bidi w:val="0"/>
      <w:spacing w:after="160" w:line="278" w:lineRule="auto"/>
      <w:ind w:firstLine="113"/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71"/>
    <w:pPr>
      <w:ind w:left="720"/>
      <w:contextualSpacing/>
    </w:pPr>
  </w:style>
  <w:style w:type="character" w:customStyle="1" w:styleId="Heading1Char">
    <w:name w:val="Heading 1 Char"/>
    <w:aliases w:val="العنوان1 Char"/>
    <w:basedOn w:val="DefaultParagraphFont"/>
    <w:link w:val="Heading1"/>
    <w:uiPriority w:val="9"/>
    <w:rsid w:val="00A86BF1"/>
    <w:rPr>
      <w:rFonts w:ascii="Arial" w:eastAsia="Arial" w:hAnsi="Arial" w:cs="Arial"/>
      <w:b/>
      <w:bCs/>
      <w:color w:val="365F91"/>
      <w:sz w:val="40"/>
      <w:szCs w:val="40"/>
      <w:lang w:val="en-US" w:eastAsia="zh-CN"/>
    </w:rPr>
  </w:style>
  <w:style w:type="character" w:customStyle="1" w:styleId="Heading2Char">
    <w:name w:val="Heading 2 Char"/>
    <w:aliases w:val="العنوان2 Char"/>
    <w:basedOn w:val="DefaultParagraphFont"/>
    <w:link w:val="Heading2"/>
    <w:uiPriority w:val="9"/>
    <w:rsid w:val="004C10C4"/>
    <w:rPr>
      <w:rFonts w:ascii="Arial" w:eastAsia="Arial" w:hAnsi="Arial" w:cs="Mangal"/>
      <w:b/>
      <w:bCs/>
      <w:color w:val="1F497D" w:themeColor="text2"/>
      <w:sz w:val="32"/>
      <w:szCs w:val="3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BF1"/>
    <w:rPr>
      <w:rFonts w:ascii="Arial" w:eastAsia="Arial" w:hAnsi="Arial" w:cs="Arial"/>
      <w:b/>
      <w:bCs/>
      <w:color w:val="333333"/>
      <w:sz w:val="28"/>
      <w:szCs w:val="28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BF1"/>
    <w:rPr>
      <w:rFonts w:ascii="Arial" w:eastAsia="Arial" w:hAnsi="Arial" w:cs="Arial"/>
      <w:b/>
      <w:bCs/>
      <w:color w:val="333333"/>
      <w:sz w:val="24"/>
      <w:szCs w:val="24"/>
      <w:lang w:val="en-US" w:eastAsia="zh-CN"/>
    </w:rPr>
  </w:style>
  <w:style w:type="character" w:styleId="FootnoteReference">
    <w:name w:val="footnote reference"/>
    <w:semiHidden/>
    <w:unhideWhenUsed/>
    <w:rsid w:val="00A86BF1"/>
    <w:rPr>
      <w:vertAlign w:val="superscript"/>
    </w:rPr>
  </w:style>
  <w:style w:type="character" w:customStyle="1" w:styleId="ColoredText">
    <w:name w:val="ColoredText"/>
    <w:rsid w:val="00A86BF1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A86BF1"/>
    <w:pPr>
      <w:widowControl/>
      <w:tabs>
        <w:tab w:val="center" w:pos="4536"/>
        <w:tab w:val="right" w:pos="9072"/>
      </w:tabs>
      <w:bidi w:val="0"/>
      <w:spacing w:after="0" w:line="240" w:lineRule="auto"/>
      <w:ind w:firstLine="113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86BF1"/>
    <w:rPr>
      <w:rFonts w:ascii="Arial" w:eastAsia="Arial" w:hAnsi="Arial" w:cs="Arial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86BF1"/>
    <w:pPr>
      <w:widowControl/>
      <w:tabs>
        <w:tab w:val="center" w:pos="4536"/>
        <w:tab w:val="right" w:pos="9072"/>
      </w:tabs>
      <w:bidi w:val="0"/>
      <w:spacing w:after="0" w:line="240" w:lineRule="auto"/>
      <w:ind w:firstLine="113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86BF1"/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a">
    <w:name w:val="ترقيم"/>
    <w:basedOn w:val="Normal"/>
    <w:link w:val="Car"/>
    <w:rsid w:val="00A86BF1"/>
    <w:pPr>
      <w:widowControl/>
      <w:bidi w:val="0"/>
      <w:spacing w:after="0" w:line="259" w:lineRule="auto"/>
      <w:ind w:firstLine="113"/>
      <w:jc w:val="center"/>
    </w:pPr>
    <w:rPr>
      <w:rFonts w:ascii="Arial" w:eastAsia="Arial" w:hAnsi="Arial" w:cs="Arial"/>
      <w:noProof/>
      <w:sz w:val="20"/>
      <w:szCs w:val="20"/>
      <w:lang w:val="fr-FR" w:eastAsia="fr-FR"/>
    </w:rPr>
  </w:style>
  <w:style w:type="character" w:customStyle="1" w:styleId="Car">
    <w:name w:val="ترقيم Car"/>
    <w:basedOn w:val="DefaultParagraphFont"/>
    <w:link w:val="a"/>
    <w:rsid w:val="00A86BF1"/>
    <w:rPr>
      <w:rFonts w:ascii="Arial" w:eastAsia="Arial" w:hAnsi="Arial" w:cs="Arial"/>
      <w:noProof/>
      <w:sz w:val="20"/>
      <w:szCs w:val="20"/>
      <w:lang w:val="fr-FR" w:eastAsia="fr-FR"/>
    </w:rPr>
  </w:style>
  <w:style w:type="paragraph" w:customStyle="1" w:styleId="a0">
    <w:name w:val="أعلى الصفحات"/>
    <w:basedOn w:val="Heading1"/>
    <w:link w:val="Car0"/>
    <w:qFormat/>
    <w:rsid w:val="00A86BF1"/>
    <w:pPr>
      <w:spacing w:after="120"/>
    </w:pPr>
    <w:rPr>
      <w:rFonts w:cs="Mangal"/>
      <w:color w:val="548DD4"/>
      <w:sz w:val="18"/>
      <w:szCs w:val="18"/>
      <w:lang w:bidi="ne-IN"/>
    </w:rPr>
  </w:style>
  <w:style w:type="paragraph" w:customStyle="1" w:styleId="a1">
    <w:name w:val="الترقيم"/>
    <w:basedOn w:val="a"/>
    <w:link w:val="Car1"/>
    <w:qFormat/>
    <w:rsid w:val="00A86BF1"/>
    <w:pPr>
      <w:ind w:firstLine="0"/>
    </w:pPr>
  </w:style>
  <w:style w:type="character" w:customStyle="1" w:styleId="Car0">
    <w:name w:val="أعلى الصفحات Car"/>
    <w:basedOn w:val="Heading1Char"/>
    <w:link w:val="a0"/>
    <w:rsid w:val="00A86BF1"/>
    <w:rPr>
      <w:rFonts w:ascii="Arial" w:eastAsia="Arial" w:hAnsi="Arial" w:cs="Mangal"/>
      <w:b/>
      <w:bCs/>
      <w:color w:val="548DD4"/>
      <w:sz w:val="18"/>
      <w:szCs w:val="18"/>
      <w:lang w:val="en-US" w:eastAsia="zh-CN" w:bidi="n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BF1"/>
    <w:pPr>
      <w:widowControl/>
      <w:bidi w:val="0"/>
      <w:spacing w:after="0" w:line="240" w:lineRule="auto"/>
      <w:ind w:firstLine="113"/>
      <w:jc w:val="left"/>
    </w:pPr>
    <w:rPr>
      <w:rFonts w:ascii="Tahoma" w:eastAsia="Arial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F1"/>
    <w:rPr>
      <w:rFonts w:ascii="Tahoma" w:eastAsia="Arial" w:hAnsi="Tahoma" w:cs="Tahoma"/>
      <w:sz w:val="16"/>
      <w:szCs w:val="16"/>
      <w:lang w:val="en-US" w:eastAsia="zh-CN"/>
    </w:rPr>
  </w:style>
  <w:style w:type="character" w:customStyle="1" w:styleId="Car1">
    <w:name w:val="الترقيم Car"/>
    <w:basedOn w:val="Car"/>
    <w:link w:val="a1"/>
    <w:rsid w:val="00A86BF1"/>
    <w:rPr>
      <w:rFonts w:ascii="Arial" w:eastAsia="Arial" w:hAnsi="Arial" w:cs="Arial"/>
      <w:noProof/>
      <w:sz w:val="20"/>
      <w:szCs w:val="20"/>
      <w:lang w:val="fr-FR" w:eastAsia="fr-FR"/>
    </w:rPr>
  </w:style>
  <w:style w:type="paragraph" w:customStyle="1" w:styleId="1">
    <w:name w:val="عنوان الكتاب1"/>
    <w:basedOn w:val="Heading1"/>
    <w:link w:val="Car2"/>
    <w:qFormat/>
    <w:rsid w:val="00A86BF1"/>
    <w:rPr>
      <w:rFonts w:cs="Mangal"/>
      <w:sz w:val="72"/>
      <w:szCs w:val="72"/>
      <w:lang w:bidi="ne-IN"/>
    </w:rPr>
  </w:style>
  <w:style w:type="paragraph" w:customStyle="1" w:styleId="a2">
    <w:name w:val="المؤلف"/>
    <w:basedOn w:val="Normal"/>
    <w:link w:val="Car3"/>
    <w:qFormat/>
    <w:rsid w:val="00A86BF1"/>
    <w:pPr>
      <w:widowControl/>
      <w:bidi w:val="0"/>
      <w:spacing w:after="160" w:line="278" w:lineRule="auto"/>
      <w:ind w:firstLine="113"/>
      <w:jc w:val="center"/>
    </w:pPr>
    <w:rPr>
      <w:rFonts w:ascii="Arial" w:eastAsia="Arial" w:hAnsi="Arial" w:cs="Mangal"/>
      <w:color w:val="1F497D"/>
      <w:sz w:val="44"/>
      <w:szCs w:val="28"/>
      <w:u w:val="single"/>
      <w:lang w:eastAsia="zh-CN" w:bidi="ne-IN"/>
    </w:rPr>
  </w:style>
  <w:style w:type="character" w:customStyle="1" w:styleId="Car2">
    <w:name w:val="عنوان الكتاب Car"/>
    <w:basedOn w:val="Heading1Char"/>
    <w:link w:val="1"/>
    <w:rsid w:val="00A86BF1"/>
    <w:rPr>
      <w:rFonts w:ascii="Arial" w:eastAsia="Arial" w:hAnsi="Arial" w:cs="Mangal"/>
      <w:b/>
      <w:bCs/>
      <w:color w:val="365F91"/>
      <w:sz w:val="72"/>
      <w:szCs w:val="72"/>
      <w:lang w:val="en-US" w:eastAsia="zh-CN" w:bidi="ne-IN"/>
    </w:rPr>
  </w:style>
  <w:style w:type="paragraph" w:customStyle="1" w:styleId="a3">
    <w:name w:val="تقديم المؤلف"/>
    <w:basedOn w:val="Normal"/>
    <w:link w:val="Car4"/>
    <w:qFormat/>
    <w:rsid w:val="00A86BF1"/>
    <w:pPr>
      <w:widowControl/>
      <w:bidi w:val="0"/>
      <w:spacing w:before="1000" w:after="160" w:line="278" w:lineRule="auto"/>
      <w:ind w:firstLine="113"/>
      <w:jc w:val="center"/>
    </w:pPr>
    <w:rPr>
      <w:rFonts w:ascii="Arial" w:eastAsia="Arial" w:hAnsi="Arial" w:cs="Mangal"/>
      <w:noProof/>
      <w:sz w:val="28"/>
      <w:szCs w:val="28"/>
      <w:lang w:eastAsia="zh-CN" w:bidi="ne-IN"/>
    </w:rPr>
  </w:style>
  <w:style w:type="character" w:customStyle="1" w:styleId="Car3">
    <w:name w:val="المؤلف Car"/>
    <w:basedOn w:val="DefaultParagraphFont"/>
    <w:link w:val="a2"/>
    <w:rsid w:val="00A86BF1"/>
    <w:rPr>
      <w:rFonts w:ascii="Arial" w:eastAsia="Arial" w:hAnsi="Arial" w:cs="Mangal"/>
      <w:color w:val="1F497D"/>
      <w:sz w:val="44"/>
      <w:szCs w:val="28"/>
      <w:u w:val="single"/>
      <w:lang w:val="en-US" w:eastAsia="zh-CN" w:bidi="ne-IN"/>
    </w:rPr>
  </w:style>
  <w:style w:type="paragraph" w:customStyle="1" w:styleId="a4">
    <w:name w:val="بسم الله الرحمان الرحيم"/>
    <w:basedOn w:val="Normal"/>
    <w:link w:val="Car5"/>
    <w:qFormat/>
    <w:rsid w:val="00A86BF1"/>
    <w:pPr>
      <w:widowControl/>
      <w:bidi w:val="0"/>
      <w:spacing w:after="160" w:line="278" w:lineRule="auto"/>
      <w:ind w:firstLine="113"/>
      <w:jc w:val="center"/>
    </w:pPr>
    <w:rPr>
      <w:rFonts w:ascii="Arial" w:eastAsia="Arial" w:hAnsi="Arial" w:cs="Mangal"/>
      <w:b/>
      <w:bCs/>
      <w:color w:val="404040"/>
      <w:sz w:val="28"/>
      <w:szCs w:val="28"/>
      <w:lang w:eastAsia="zh-CN" w:bidi="ne-IN"/>
    </w:rPr>
  </w:style>
  <w:style w:type="character" w:customStyle="1" w:styleId="Car4">
    <w:name w:val="تقديم المؤلف Car"/>
    <w:basedOn w:val="DefaultParagraphFont"/>
    <w:link w:val="a3"/>
    <w:rsid w:val="00A86BF1"/>
    <w:rPr>
      <w:rFonts w:ascii="Arial" w:eastAsia="Arial" w:hAnsi="Arial" w:cs="Mangal"/>
      <w:noProof/>
      <w:sz w:val="28"/>
      <w:szCs w:val="28"/>
      <w:lang w:val="en-US" w:eastAsia="zh-CN" w:bidi="ne-IN"/>
    </w:rPr>
  </w:style>
  <w:style w:type="paragraph" w:customStyle="1" w:styleId="a5">
    <w:name w:val="الآيات"/>
    <w:basedOn w:val="Normal"/>
    <w:link w:val="Car6"/>
    <w:qFormat/>
    <w:rsid w:val="00A86BF1"/>
    <w:pPr>
      <w:widowControl/>
      <w:spacing w:line="240" w:lineRule="auto"/>
      <w:ind w:firstLine="113"/>
      <w:jc w:val="left"/>
    </w:pPr>
    <w:rPr>
      <w:rFonts w:ascii="KFGQPC HAFS Uthmanic Script" w:eastAsia="KFGQPC HAFS Uthmanic Script" w:hAnsi="KFGQPC HAFS Uthmanic Script" w:cs="KFGQPC HAFS Uthmanic Script"/>
      <w:color w:val="365F91"/>
      <w:sz w:val="29"/>
      <w:szCs w:val="29"/>
      <w:shd w:val="clear" w:color="auto" w:fill="FFFFFF"/>
      <w:lang w:eastAsia="zh-CN"/>
    </w:rPr>
  </w:style>
  <w:style w:type="character" w:customStyle="1" w:styleId="Car5">
    <w:name w:val="بسم الله الرحمان الرحيم Car"/>
    <w:basedOn w:val="DefaultParagraphFont"/>
    <w:link w:val="a4"/>
    <w:rsid w:val="00A86BF1"/>
    <w:rPr>
      <w:rFonts w:ascii="Arial" w:eastAsia="Arial" w:hAnsi="Arial" w:cs="Mangal"/>
      <w:b/>
      <w:bCs/>
      <w:color w:val="404040"/>
      <w:sz w:val="28"/>
      <w:szCs w:val="28"/>
      <w:lang w:val="en-US" w:eastAsia="zh-CN" w:bidi="ne-IN"/>
    </w:rPr>
  </w:style>
  <w:style w:type="paragraph" w:customStyle="1" w:styleId="a6">
    <w:name w:val="الفقرة"/>
    <w:basedOn w:val="Normal"/>
    <w:link w:val="Car7"/>
    <w:qFormat/>
    <w:rsid w:val="00A86BF1"/>
    <w:pPr>
      <w:widowControl/>
      <w:bidi w:val="0"/>
      <w:spacing w:line="259" w:lineRule="auto"/>
      <w:ind w:firstLine="113"/>
      <w:jc w:val="left"/>
    </w:pPr>
    <w:rPr>
      <w:rFonts w:ascii="Arial" w:eastAsia="Arial" w:hAnsi="Arial" w:cs="Arial"/>
      <w:sz w:val="28"/>
      <w:szCs w:val="28"/>
    </w:rPr>
  </w:style>
  <w:style w:type="character" w:customStyle="1" w:styleId="Car6">
    <w:name w:val="الآيات Car"/>
    <w:basedOn w:val="DefaultParagraphFont"/>
    <w:link w:val="a5"/>
    <w:rsid w:val="00A86BF1"/>
    <w:rPr>
      <w:rFonts w:ascii="KFGQPC HAFS Uthmanic Script" w:eastAsia="KFGQPC HAFS Uthmanic Script" w:hAnsi="KFGQPC HAFS Uthmanic Script" w:cs="KFGQPC HAFS Uthmanic Script"/>
      <w:color w:val="365F91"/>
      <w:sz w:val="29"/>
      <w:szCs w:val="29"/>
      <w:lang w:val="en-US" w:eastAsia="zh-CN"/>
    </w:rPr>
  </w:style>
  <w:style w:type="character" w:customStyle="1" w:styleId="Car7">
    <w:name w:val="الفقرة Car"/>
    <w:basedOn w:val="DefaultParagraphFont"/>
    <w:link w:val="a6"/>
    <w:rsid w:val="00A86BF1"/>
    <w:rPr>
      <w:rFonts w:ascii="Arial" w:eastAsia="Arial" w:hAnsi="Arial" w:cs="Arial"/>
      <w:sz w:val="28"/>
      <w:szCs w:val="28"/>
      <w:lang w:val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A86BF1"/>
    <w:pPr>
      <w:widowControl/>
      <w:bidi w:val="0"/>
      <w:spacing w:after="100" w:line="278" w:lineRule="auto"/>
      <w:ind w:firstLine="113"/>
      <w:jc w:val="left"/>
    </w:pPr>
    <w:rPr>
      <w:rFonts w:ascii="Arial" w:eastAsia="Arial" w:hAnsi="Arial" w:cs="Arial"/>
      <w:sz w:val="20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256195"/>
    <w:pPr>
      <w:widowControl/>
      <w:tabs>
        <w:tab w:val="right" w:leader="dot" w:pos="6663"/>
      </w:tabs>
      <w:bidi w:val="0"/>
      <w:spacing w:after="0" w:line="252" w:lineRule="auto"/>
      <w:ind w:left="200" w:firstLine="113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A86BF1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6B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6BF1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DefaultParagraphFont"/>
    <w:rsid w:val="00A86BF1"/>
  </w:style>
  <w:style w:type="paragraph" w:customStyle="1" w:styleId="a7">
    <w:name w:val="الفهرس"/>
    <w:basedOn w:val="TOC1"/>
    <w:link w:val="Car8"/>
    <w:qFormat/>
    <w:rsid w:val="00A86BF1"/>
    <w:pPr>
      <w:tabs>
        <w:tab w:val="right" w:leader="dot" w:pos="7247"/>
      </w:tabs>
      <w:spacing w:line="259" w:lineRule="auto"/>
      <w:ind w:firstLine="0"/>
    </w:pPr>
    <w:rPr>
      <w:lang w:bidi="ne-IN"/>
    </w:rPr>
  </w:style>
  <w:style w:type="character" w:customStyle="1" w:styleId="TOC1Char">
    <w:name w:val="TOC 1 Char"/>
    <w:basedOn w:val="DefaultParagraphFont"/>
    <w:link w:val="TOC1"/>
    <w:uiPriority w:val="39"/>
    <w:rsid w:val="00A86BF1"/>
    <w:rPr>
      <w:rFonts w:ascii="Arial" w:eastAsia="Arial" w:hAnsi="Arial" w:cs="Arial"/>
      <w:sz w:val="20"/>
      <w:szCs w:val="20"/>
      <w:lang w:val="en-US" w:eastAsia="zh-CN"/>
    </w:rPr>
  </w:style>
  <w:style w:type="character" w:customStyle="1" w:styleId="Car8">
    <w:name w:val="الفهرس Car"/>
    <w:basedOn w:val="TOC1Char"/>
    <w:link w:val="a7"/>
    <w:rsid w:val="00A86BF1"/>
    <w:rPr>
      <w:rFonts w:ascii="Arial" w:eastAsia="Arial" w:hAnsi="Arial" w:cs="Arial"/>
      <w:sz w:val="20"/>
      <w:szCs w:val="20"/>
      <w:lang w:val="en-US" w:eastAsia="zh-CN" w:bidi="ne-IN"/>
    </w:rPr>
  </w:style>
  <w:style w:type="character" w:styleId="FollowedHyperlink">
    <w:name w:val="FollowedHyperlink"/>
    <w:basedOn w:val="DefaultParagraphFont"/>
    <w:uiPriority w:val="99"/>
    <w:semiHidden/>
    <w:unhideWhenUsed/>
    <w:rsid w:val="00A86BF1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10C4"/>
    <w:pPr>
      <w:pageBreakBefore w:val="0"/>
      <w:bidi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rtl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AACDF-7474-401F-87BF-415DBBC9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6791</Words>
  <Characters>38710</Characters>
  <Application>Microsoft Office Word</Application>
  <DocSecurity>0</DocSecurity>
  <Lines>322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spider</cp:lastModifiedBy>
  <cp:revision>81</cp:revision>
  <cp:lastPrinted>2025-04-06T15:19:00Z</cp:lastPrinted>
  <dcterms:created xsi:type="dcterms:W3CDTF">2024-05-09T14:21:00Z</dcterms:created>
  <dcterms:modified xsi:type="dcterms:W3CDTF">2025-04-06T15:19:00Z</dcterms:modified>
</cp:coreProperties>
</file>