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B9FD" w14:textId="77777777" w:rsidR="005C5330" w:rsidRPr="00FD2660" w:rsidRDefault="00000000">
      <w:pPr>
        <w:pStyle w:val="Heading1"/>
        <w:rPr>
          <w:color w:val="C00000"/>
        </w:rPr>
      </w:pPr>
      <w:bookmarkStart w:id="0" w:name="_Toc1"/>
      <w:r w:rsidRPr="00FD2660">
        <w:rPr>
          <w:color w:val="C00000"/>
        </w:rPr>
        <w:t>关于伊斯兰的一些常见的问题</w:t>
      </w:r>
      <w:bookmarkEnd w:id="0"/>
    </w:p>
    <w:p w14:paraId="471ACCFE" w14:textId="77777777" w:rsidR="005C5330" w:rsidRPr="00FD2660" w:rsidRDefault="00000000">
      <w:pPr>
        <w:pStyle w:val="Heading2"/>
        <w:rPr>
          <w:color w:val="C00000"/>
        </w:rPr>
      </w:pPr>
      <w:bookmarkStart w:id="1" w:name="_Toc2"/>
      <w:r w:rsidRPr="00FD2660">
        <w:rPr>
          <w:color w:val="C00000"/>
        </w:rPr>
        <w:t>（伊斯兰类）</w:t>
      </w:r>
      <w:bookmarkEnd w:id="1"/>
    </w:p>
    <w:p w14:paraId="6A36FAF2" w14:textId="77777777" w:rsidR="005C5330" w:rsidRPr="00FD2660" w:rsidRDefault="00000000">
      <w:pPr>
        <w:jc w:val="center"/>
        <w:rPr>
          <w:color w:val="C00000"/>
        </w:rPr>
      </w:pPr>
      <w:r w:rsidRPr="00FD2660">
        <w:rPr>
          <w:color w:val="C00000"/>
        </w:rPr>
        <w:t>19问：</w:t>
      </w:r>
    </w:p>
    <w:p w14:paraId="5A460B7A" w14:textId="77777777" w:rsidR="005C5330" w:rsidRPr="00FD2660" w:rsidRDefault="00000000">
      <w:pPr>
        <w:pStyle w:val="Heading2"/>
        <w:rPr>
          <w:color w:val="C00000"/>
        </w:rPr>
      </w:pPr>
      <w:bookmarkStart w:id="2" w:name="_Toc3"/>
      <w:r w:rsidRPr="00FD2660">
        <w:rPr>
          <w:color w:val="C00000"/>
        </w:rPr>
        <w:t>伊斯兰是什么？</w:t>
      </w:r>
      <w:bookmarkEnd w:id="2"/>
    </w:p>
    <w:p w14:paraId="4C3320EF" w14:textId="77777777" w:rsidR="005C5330" w:rsidRDefault="00000000">
      <w:pPr>
        <w:jc w:val="center"/>
      </w:pPr>
      <w:r>
        <w:t>答：</w:t>
      </w:r>
    </w:p>
    <w:p w14:paraId="608353F4" w14:textId="77777777" w:rsidR="005C5330" w:rsidRDefault="00000000">
      <w:pPr>
        <w:jc w:val="center"/>
      </w:pPr>
      <w:r>
        <w:t>重要性/1</w:t>
      </w:r>
    </w:p>
    <w:p w14:paraId="29389D65" w14:textId="77777777" w:rsidR="005C5330" w:rsidRDefault="00000000">
      <w:r>
        <w:t>问- 伊斯兰教是什么？</w:t>
      </w:r>
    </w:p>
    <w:p w14:paraId="7BFAF8CA" w14:textId="77777777" w:rsidR="005C5330" w:rsidRDefault="00000000">
      <w:r>
        <w:t>答：一般意义来讲，伊斯兰即：臣服于安拉，服从他，为他而卑躬屈膝，做到表里如一，遵行他所制定的，通过他的众使者而传达给人们的教法。即：遵行他所命令的，放弃他所禁止的，这便是一般意义的伊斯兰。</w:t>
      </w:r>
    </w:p>
    <w:p w14:paraId="66275A10" w14:textId="77777777" w:rsidR="005C5330" w:rsidRDefault="00000000">
      <w:r>
        <w:t>它是众先知一致传承的宗教，其教法根据每个先知所处的时代是具有多样性的，但都是臣服于独一的安拉。谁在臣服于安拉的同时，还臣服于其他物，谁便是多神教徒；谁不臣服于安拉，谁便是傲慢自大之人。</w:t>
      </w:r>
    </w:p>
    <w:p w14:paraId="0EB6FB3F" w14:textId="77777777" w:rsidR="005C5330" w:rsidRDefault="00000000">
      <w:r>
        <w:t>清高的安拉说：﴿إِنَّ ٱلدِّینَ عِندَ ٱللَّهِ ٱلۡإِسۡلَـٰمُۗ﴾ {安拉所喜悦的宗教，确是伊斯兰教。}【伊姆兰的家属章：19】</w:t>
      </w:r>
    </w:p>
    <w:p w14:paraId="1CD154CA" w14:textId="77777777" w:rsidR="005C5330" w:rsidRDefault="00000000">
      <w:r>
        <w:t>清高的安拉说：﴿وَمَن یَبۡتَغِ غَیۡرَ ٱلۡإِسۡلَـٰمِ دِینࣰا فَلَن یُقۡبَلَ مِنۡهُ وَهُوَ فِی ٱلۡـَٔاخِرَةِ مِنَ ٱلۡخَـٰسِرِینَ﴾ {舍伊斯兰教而寻求别的宗教的人，他所寻求的宗教，绝不被接受，他在后世，是亏折的。}【伊姆兰的家属章：85】</w:t>
      </w:r>
    </w:p>
    <w:p w14:paraId="25AE8600" w14:textId="77777777" w:rsidR="005C5330" w:rsidRDefault="00000000">
      <w:r>
        <w:t>据圣训实录中辑录，先知穆罕默德（愿主福安之）说：“众先知都是一脉相传的弟兄，他们的母亲不同，他们的宗教是相同的。”</w:t>
      </w:r>
    </w:p>
    <w:p w14:paraId="335785D1" w14:textId="77777777" w:rsidR="005C5330" w:rsidRDefault="00000000">
      <w:r>
        <w:t>一脉相传：即来自同一血脉的同一个父亲，只是母亲不同而已。意思是说：众先知的宗教之根本是一个，即使他们所遵行的教法不同。</w:t>
      </w:r>
    </w:p>
    <w:p w14:paraId="3FB57845" w14:textId="77777777" w:rsidR="005C5330" w:rsidRDefault="00000000">
      <w:r>
        <w:t>伊斯兰特指的意义是：指派遣了先知穆罕默德以后的伊斯兰，特指先知穆罕默德（愿主福安之）为圣后带来的一切，因为先知穆罕默德为圣后带来的教律，废止了之前一切天启宗教，即：谁追随他便是穆斯林，谁违抗他便不是穆斯林。在前代使者们的时代里，追随当时的使者便是穆斯林。犹太人是先知穆萨时代的穆斯林，基督教徒是先知尔萨时代的穆斯林。当先知穆罕默德被派遣以后，他们否认他，所以他们并不是穆斯林。</w:t>
      </w:r>
    </w:p>
    <w:p w14:paraId="2FD3C4A3" w14:textId="77777777" w:rsidR="005C5330" w:rsidRDefault="00000000">
      <w:r>
        <w:t>清高的安拉为每个民族制定了符合他们当下的教律，他担保维护其教律，但他也随意废止那些教律，因为其时间已结束，直至派遣他的先知穆罕默德——封印万圣的使者，到于全人类，直至世界末日。安拉为他制定了全面的、适合各个时代、各个地区的教律，该教律不会变更，也不会被废止，全人类必须遵行和信仰之。清高的安拉说：﴿قُلۡ یَـٰۤأَیُّهَا ٱلنَّاسُ إِنِّی رَسُولُ ٱللَّهِ إِلَیۡكُمۡ جَمِیعًا﴾ {你说：「众人啊！我确是真主的使者，他派我来教化你们全体。}【高处章：158】</w:t>
      </w:r>
    </w:p>
    <w:p w14:paraId="6A2B6553" w14:textId="77777777" w:rsidR="005C5330" w:rsidRDefault="00000000">
      <w:r>
        <w:lastRenderedPageBreak/>
        <w:t>清高的安拉说：﴿وَمَاۤ أَرۡسَلۡنَـٰكَ إِلَّا رَحۡمَةࣰ لِّلۡعَـٰلَمِینَ﴾ {我派遣你只为怜悯世人。}【众先知章：107】</w:t>
      </w:r>
    </w:p>
    <w:p w14:paraId="1DDAFF44" w14:textId="77777777" w:rsidR="005C5330" w:rsidRDefault="00000000">
      <w:r>
        <w:t>安拉以此封印了宗教，并以此全美了恩典。</w:t>
      </w:r>
    </w:p>
    <w:p w14:paraId="757F8C92" w14:textId="77777777" w:rsidR="005C5330" w:rsidRDefault="00000000">
      <w:r>
        <w:t>他使伊斯兰教成为全面的，完美于生活的方方面面，包括维护安拉的权利，立行和完成它，以及维护和完成人类的权利和我们周围一切被造物的权利。穆斯林必须完成对其所负有的责任。</w:t>
      </w:r>
    </w:p>
    <w:p w14:paraId="3940B812" w14:textId="77777777" w:rsidR="005C5330" w:rsidRDefault="00000000">
      <w:r>
        <w:t>清高的安拉说：﴿ٱلۡیَوۡمَ أَكۡمَلۡتُ لَكُمۡ دِینَكُمۡ وَأَتۡمَمۡتُ عَلَیۡكُمۡ نِعۡمَتِی وَرَضِیتُ لَكُمُ ٱلۡإِسۡلَـٰمَ﴾ {今天我已为你们完成你们的宗教，已为你们全美我对你们的恩典，我确已喜悦伊斯兰为你们的宗教。}【筵席章：3】</w:t>
      </w:r>
    </w:p>
    <w:p w14:paraId="02E26E46" w14:textId="77777777" w:rsidR="005C5330" w:rsidRDefault="00000000">
      <w:r>
        <w:t>伊斯兰是一个知识、理智与天性三者相互协调的宗教。所有领域当中，一切正确的实验性和实践性的科学成果，不会与之产生冲突。</w:t>
      </w:r>
    </w:p>
    <w:p w14:paraId="43AD1DD7" w14:textId="77777777" w:rsidR="005C5330" w:rsidRDefault="00000000">
      <w:r>
        <w:t>皈依伊斯兰要求诵念两个见证词即可：我作证：除安拉外，绝无应受崇拜的主。我作证：穆罕默德是安拉的使者。同时还要明白和笃信见证词的要义，并遵行其要求。它要求归信安拉及其天使、诸经典、众使者、后世和前定。每一个人依教法所规定的方式崇拜他的养主，立行拜功，交纳天课，封赖麦丹月的斋，有能力者，朝觐天房。服从安拉的一切命令，做到令行禁止。愿安拉祝福我们的首领穆罕默德，及其家属和全体圣门弟子。统一编码：220</w:t>
      </w:r>
    </w:p>
    <w:p w14:paraId="635E939A" w14:textId="77777777" w:rsidR="005C5330" w:rsidRDefault="00000000">
      <w:pPr>
        <w:jc w:val="center"/>
      </w:pPr>
      <w:r>
        <w:t>29问：</w:t>
      </w:r>
    </w:p>
    <w:p w14:paraId="3E516B43" w14:textId="77777777" w:rsidR="005C5330" w:rsidRDefault="00000000">
      <w:pPr>
        <w:pStyle w:val="Heading2"/>
      </w:pPr>
      <w:bookmarkStart w:id="3" w:name="_Toc4"/>
      <w:r>
        <w:t>伊斯兰是否承认阶级观？</w:t>
      </w:r>
      <w:bookmarkEnd w:id="3"/>
    </w:p>
    <w:p w14:paraId="548CCDE5" w14:textId="77777777" w:rsidR="005C5330" w:rsidRDefault="00000000">
      <w:pPr>
        <w:jc w:val="center"/>
      </w:pPr>
      <w:r>
        <w:t>答：</w:t>
      </w:r>
    </w:p>
    <w:p w14:paraId="38C39AE4" w14:textId="77777777" w:rsidR="005C5330" w:rsidRDefault="00000000">
      <w:pPr>
        <w:jc w:val="center"/>
      </w:pPr>
      <w:r>
        <w:t>重要性/1</w:t>
      </w:r>
    </w:p>
    <w:p w14:paraId="4319E85B" w14:textId="77777777" w:rsidR="005C5330" w:rsidRDefault="00000000">
      <w:r>
        <w:t>一切赞颂统归安拉。所谓阶级观，即按照财富之多寡，血统之贵贱，职位之大小，将人分为三六九等。同时人类无法改变自己所处的阶层，伊斯兰将这种阶级观念称为愚昧时期的产物。伊斯兰阻止穆斯林中产生阶级观念。因为安拉从一男一女中创造了人类，以便相互认识，而不是相互压迫。清高的安拉说：{يَاأَيُّهَا النَّاسُ إِنَّا خَلَقْنَاكُمْ مِنْ ذَكَرٍ وَأُنْثَى وَجَعَلْنَاكُمْ شُعُوبًا وَقَبَائِلَ لِتَعَارَفُوا إِنَّ أَكْرَمَكُمْ عِنْدَ اللَّهِ أَتْقَاكُمْ إِنَّ اللَّهَ عَلِيمٌ خَبِيرٌ} {众人啊！我确已从一男一女创造你们，我使你们成为许多民族和宗教，以便你们互相认识。在安拉看来，你们中最尊贵者，是你们中最敬畏者。安拉确是全知的，确是彻知的。}【寝室章：13】使者（愿主福安之）阐明，血统并不能使一个人高贵，使人高贵的东西，是他所做的工作，及为改善人类而行的善行。先知（愿主福安之）说：“工作怠慢者，其门第不会使他高贵。”《穆斯林正确圣训集》（38）</w:t>
      </w:r>
    </w:p>
    <w:p w14:paraId="53F3C87E" w14:textId="77777777" w:rsidR="005C5330" w:rsidRDefault="00000000">
      <w:r>
        <w:t xml:space="preserve">至于众人之间存在的贫富差距，地位高低等，这些事情其本身不受赞扬，也不受谴责。但是如果安拉使一个人拥有名誉、地位和财富，然后他用于服从安拉和服务人类当中，则受到赞扬；如果他违抗安拉，傲慢自大，压迫和欺压人们，则受谴责。因为在今世生活之享受中，人们之间的差异，是安拉为大地的建设而设的常道。清高的安拉说：{أَهُمْ يَقْسِمُونَ رَحْمَتَ رَبِّكَ نَحْنُ قَسَمْنَا بَيْنَهُمْ مَعِيشَتَهُمْ فِي الْحَيَاةِ الدُّنْيَا وَرَفَعْنَا بَعْضَهُمْ فَوْقَ بَعْضٍ دَرَجَاتٍ لِيَتَّخِذَ بَعْضُهُمْ بَعْضًا سُخْرِيًّا وَرَحْمَتُ رَبِّكَ خَيْرٌ مِمَّا يَجْمَعُونَ (32) {难道他们能分配你的主的恩惠吗？我将他们在今世生活中的生计分配给他们，我使他们彼此相差若干级，以便他们层层节制。你的主的恩惠比他们所积蓄的更优美。}وَلَوْلَا أَنْ يَكُونَ النَّاسُ أُمَّةً وَاحِدَةً لَجَعَلْنَا لِمَنْ يَكْفُرُ بِالرَّحْمَنِ لِبُيُوتِهِمْ سُقُفًا مِنْ فِضَّةٍ وَمَعَارِجَ عَلَيْهَا يَظْهَرُونَ (33) </w:t>
      </w:r>
      <w:r>
        <w:lastRenderedPageBreak/>
        <w:t>{若不是为防世人变为一教，我必使不信至仁主的人们的房屋变成有银顶的，和银梯的，以便他们登临其上；}وَلِبُيُوتِهِمْ أَبْوَابًا وَسُرُرًا عَلَيْهَا يَتَّكِئُونَ (34) {并将他们的房屋变成有银门和银床的，以便他们偃卧床上；}وَزُخْرُفًا وَإِنْ كُلُّ ذَلِكَ لَمَّا مَتَاعُ الْحَيَاةِ الدُّنْيَا وَالْآخِرَةُ عِنْدَ رَبِّكَ لِلْمُتَّقِينَ (35)} {并将他们的房屋变成有金饰的。这些无非是今世生活的享受；在你的主那里的后世，是专归敬畏者的。}【金饰章：32-35】清高的安拉阐明，今世生活中这种等级，是他的计划的一部分。谢赫阿卜杜·拉赫曼·赛义德（愿主怜悯之）说：伟大的安拉叙述道，今世在他看来不值一文。如果不是出于对他的众仆的疼慈和怜悯，他必定在今世，使不信道的人们过上极其奢华的生活，{不信至仁主的人们的房屋变成有银顶的，和银梯的，以便他们登临其上}，即：为他们而用各种各样的金饰装饰他们的今世。但出于对众仆的疼慈，而没有这样做，那是因为担心仆人因贪恋今世而否认或违抗安拉。这就证明，他阻止自己的仆人部分今世之事物，无论是大范围还是小范围，都是出于对他们利益的考量。今世在安拉看来不值蚊子的翅膀，所有的今世生活之享受，都是使人烦恼的、浑浊的、虚妄的。而安拉那里的后世，对于敬畏者来说是最好的，他们遵行命令，远离禁令。后世之恩典，从任何方面来说都是完美的，天堂中有心灵所想的，眼睛享受的，他们将永居其中，两种家园的区别真大啊！赛义德经注，至仁主的语言简注（765页）。</w:t>
      </w:r>
    </w:p>
    <w:p w14:paraId="4A5F7705" w14:textId="77777777" w:rsidR="005C5330" w:rsidRDefault="00000000">
      <w:r>
        <w:t>伊斯兰也不致力于消除人们之间的贫富等级。如使所有人都成为富人，或使所有人都成为穷人，但教法规定富人必须要帮助穷人。而抵制人们中的这种正常差异，并试图消除它，这是违背常道的。因此，伊斯兰倡导正确的对待这一现象。愿安拉祝福和祝安我们的先知穆罕默德。</w:t>
      </w:r>
    </w:p>
    <w:p w14:paraId="4B65CE36" w14:textId="77777777" w:rsidR="005C5330" w:rsidRDefault="00000000">
      <w:r>
        <w:t>统一编码：2470</w:t>
      </w:r>
    </w:p>
    <w:p w14:paraId="1BA4CDD4" w14:textId="77777777" w:rsidR="005C5330" w:rsidRDefault="00000000">
      <w:pPr>
        <w:jc w:val="center"/>
      </w:pPr>
      <w:r>
        <w:t>30问：</w:t>
      </w:r>
    </w:p>
    <w:p w14:paraId="1C78FA2F" w14:textId="77777777" w:rsidR="005C5330" w:rsidRDefault="00000000">
      <w:pPr>
        <w:pStyle w:val="Heading2"/>
      </w:pPr>
      <w:bookmarkStart w:id="4" w:name="_Toc5"/>
      <w:r>
        <w:t>什么是伊斯兰的中庸之道？</w:t>
      </w:r>
      <w:bookmarkEnd w:id="4"/>
    </w:p>
    <w:p w14:paraId="6822B171" w14:textId="77777777" w:rsidR="005C5330" w:rsidRDefault="00000000">
      <w:pPr>
        <w:jc w:val="center"/>
      </w:pPr>
      <w:r>
        <w:t>答：</w:t>
      </w:r>
    </w:p>
    <w:p w14:paraId="15FE2A20" w14:textId="77777777" w:rsidR="005C5330" w:rsidRDefault="00000000">
      <w:pPr>
        <w:jc w:val="center"/>
      </w:pPr>
      <w:r>
        <w:t>重要性/1</w:t>
      </w:r>
    </w:p>
    <w:p w14:paraId="52A2BA95" w14:textId="77777777" w:rsidR="005C5330" w:rsidRDefault="00000000">
      <w:r>
        <w:t>一切赞颂统归安拉。伊斯兰之中庸，便是在两个极端——即过分和怠慢——之间的中正之道。它是介于犹太人面对安拉的怠慢——当时他们说：安拉是贫穷的，我们是富裕的，对于众使者，他们否认一部分，杀害一部分——和基督教的过分——他们将尔萨视为主宰，他们舍安拉而将他们的学者和僧侣当做养主——之间的一条道路。</w:t>
      </w:r>
    </w:p>
    <w:p w14:paraId="47DCBF5E" w14:textId="77777777" w:rsidR="005C5330" w:rsidRDefault="00000000">
      <w:r>
        <w:t>伊斯兰之中庸是普遍的、全面的。在义务方面，伊斯兰要求给予每个人应有的权益。即使对方跟你不是同一个宗教，或是你的仇人。清高的安拉说：{ يَاأَيُّهَا الَّذِينَ آمَنُوا كُونُوا قَوَّامِينَ لِلَّهِ شُهَدَاءَ بِالْقِسْطِ وَلَا يَجْرِمَنَّكُمْ شَنَآنُ قَوْمٍ عَلَى أَلَّا تَعْدِلُوا اعْدِلُوا هُوَ أَقْرَبُ لِلتَّقْوَى وَاتَّقُوا اللَّهَ إِنَّ اللَّهَ خَبِيرٌ بِمَا تَعْمَلُونَ (8)} {信道的人们啊！你们当尽忠报主，当秉公作証，你们绝不要因为怨恨一伙人而不公道，你们当公道，公道是最近于敬畏的。你们当敬畏真主。真主确是彻知你们的行为的。}【宴席章：8】不像犹太人，他们说：一群文盲中没有我们的道路，也不像基督教徒，他们说：如果你的右脸被打时，当把你的左脸也伸过去。其实他们大多数人并没有做到这一点，而是扇其他人的脸，掠夺其他人的财产。</w:t>
      </w:r>
    </w:p>
    <w:p w14:paraId="7AA65FCC" w14:textId="77777777" w:rsidR="005C5330" w:rsidRDefault="00000000">
      <w:r>
        <w:lastRenderedPageBreak/>
        <w:t>中庸就是适中和公正。伊斯兰在方方面面，都是避免极端。它要求穆斯林适中，不可过分和夸大，但也不能忽视和怠慢。将适中用于自身和自己的工作与义务之中，包括他的言语和行为。伊斯兰的中庸就有： 第一、伊斯兰通过功修来照顾人的精神需求，以此纯洁心灵等，通过规律的社交照顾人的身体需求，规律饮食，鼓励结婚，禁止出家，即：切断尘世，放弃结婚，而专门致力于功修。有些人注重精神生活而忽略身体的需求，同时他又是通过身体才能完成功修。他们放弃清洁身体，有意的穿衣粗糙，饮食清淡，而同时过分的注重功修，远离人们，违背天性，犹如基督教的僧侣、部分佛教徒和印度教徒，以及过分的苏菲。与之相反的另一部分人，过分的注重自己的身体生活，而忽略了精神生活，随自己的私欲而生活，实现自己的各种愿望，不受教法之约束，更不屑于功修。</w:t>
      </w:r>
    </w:p>
    <w:p w14:paraId="5BB60F77" w14:textId="77777777" w:rsidR="005C5330" w:rsidRDefault="00000000">
      <w:r>
        <w:t>第二、伊斯兰允许与非穆斯林有生活方面的交往，比如买卖、送礼等。与他们交往，必须本着公正之原则，禁止伤害他们，除非在战争状态下。同时，不能由于他们的信仰和习惯而受到影响，不可与他们有心灵结盟。有些人妄言要杀死所有不同宗教者，不允许他们的存在。由于宗教不同，或主张不同，所以欺压他们。而另一些人，为了不信教之人，而放弃自己的宗教，在违抗安拉的事情中服从他们，出于对他们的奉承和贪图。其实他不知道，不信教者将会因此而蔑视他。所以，他在两世一无所获。</w:t>
      </w:r>
    </w:p>
    <w:p w14:paraId="727C39E5" w14:textId="77777777" w:rsidR="005C5330" w:rsidRDefault="00000000">
      <w:r>
        <w:t>第三、伊斯兰要求归信安拉，及安拉的属性和行为，而不能形象化。人们当中有些无神论者，他们口头否认安拉的存在，即使心口不一。其中也有人归信安拉，但其实与没归信是一样的。因为他不承认安拉的属性和行为，此等人及他们的同党是在虚妄中合作。同时还有部分人，他们归信万物皆安拉；还有其他有些人，他们相信部分被造物具有神性，比如：天使、麦西哈，甚至还不如这些的，如：雕像、树木。他们将其中部分用派生于安拉的名称而命名，此等人及其同党参与了对安拉的比拟化。</w:t>
      </w:r>
    </w:p>
    <w:p w14:paraId="22C5F516" w14:textId="77777777" w:rsidR="005C5330" w:rsidRDefault="00000000">
      <w:r>
        <w:t>第四、伊斯兰信仰前定。即宇宙间所发生的万事万物，均凭借安拉的意志。凡是安拉所命令的，都是他所喜爱和喜悦的。仆人有自由意志，但人的意志脱离不了安拉的意志。有些人主张，人类是被迫行事的，没有自由意志。相反也有人主张，人类是完全自由行事，并不受安拉的意志和意欲的影响。</w:t>
      </w:r>
    </w:p>
    <w:p w14:paraId="1F58203D" w14:textId="77777777" w:rsidR="005C5330" w:rsidRDefault="00000000">
      <w:r>
        <w:t>第五、在经济领域，伊斯兰的道路是介于资本主义和共产主义之间。</w:t>
      </w:r>
    </w:p>
    <w:p w14:paraId="12D9966F" w14:textId="77777777" w:rsidR="005C5330" w:rsidRDefault="00000000">
      <w:r>
        <w:t>第六、伊斯兰要求在所有的事情中都要公正和中庸，无论是与安拉的关系，还是与人的关系，或是与自己的关系。也许你会发现，上述部分事情在非伊斯兰的民族中也是存在的，但这并不是普遍的。因为伊斯兰是安拉选择的宗教，他以此封印了所有的宗教，使其成为适合每个时代、每个地方、每个族群。他使人类的理智无法捕捉到他的奥秘和结局，他不接受任何人信仰其他任何宗教。愿安拉祝福和祝安我们的先知穆罕默德。</w:t>
      </w:r>
    </w:p>
    <w:p w14:paraId="406CE4BC" w14:textId="77777777" w:rsidR="005C5330" w:rsidRDefault="00000000">
      <w:r>
        <w:t>统一编码：2140</w:t>
      </w:r>
    </w:p>
    <w:p w14:paraId="2C8FD3EB" w14:textId="77777777" w:rsidR="005C5330" w:rsidRDefault="00000000">
      <w:pPr>
        <w:jc w:val="center"/>
      </w:pPr>
      <w:r>
        <w:t>31问;</w:t>
      </w:r>
    </w:p>
    <w:p w14:paraId="24C1AD1F" w14:textId="77777777" w:rsidR="005C5330" w:rsidRDefault="00000000">
      <w:pPr>
        <w:pStyle w:val="Heading2"/>
      </w:pPr>
      <w:bookmarkStart w:id="5" w:name="_Toc6"/>
      <w:r>
        <w:t>什么是伊斯兰式的宽容？</w:t>
      </w:r>
      <w:bookmarkEnd w:id="5"/>
    </w:p>
    <w:p w14:paraId="351B546E" w14:textId="77777777" w:rsidR="005C5330" w:rsidRDefault="00000000">
      <w:pPr>
        <w:jc w:val="center"/>
      </w:pPr>
      <w:r>
        <w:t>答：</w:t>
      </w:r>
    </w:p>
    <w:p w14:paraId="7482D574" w14:textId="77777777" w:rsidR="005C5330" w:rsidRDefault="00000000">
      <w:pPr>
        <w:jc w:val="center"/>
      </w:pPr>
      <w:r>
        <w:t>重要性/1</w:t>
      </w:r>
    </w:p>
    <w:p w14:paraId="5A43A6A5" w14:textId="77777777" w:rsidR="005C5330" w:rsidRDefault="00000000">
      <w:r>
        <w:lastRenderedPageBreak/>
        <w:t>一切赞颂统归安拉。伊斯兰式的宽容是人类史上最完美、最崇高的，在教律中称之为“容易”，伊斯兰中容易体现在很多领域，其中有：</w:t>
      </w:r>
    </w:p>
    <w:p w14:paraId="705CEA2B" w14:textId="77777777" w:rsidR="005C5330" w:rsidRDefault="00000000">
      <w:r>
        <w:t>安拉使伊斯兰律法中的功修成为简单易行的，并不像前代人的教律那样使其成为一种负担和桎梏。清高的安拉说：{الَّذِينَ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他们顺从使者——不识字的先知，他们在自己所有的《讨拉特》和《引支勒》中发现关于他的记载。他命令他们行善，禁止他们作恶，淮许他们吃佳美的食物，禁戒他们吃污秽的食物，卸脱他们的重担，解除他们的桎梏。}【高处章：157】比如前代人的教法规定，拜功只能在礼拜的场所完成，而伊斯兰则允许，只要到了礼拜时间，可以在任何地方礼拜，无论在天上、海上或地上。大小净亦是如此，之前的教法规定大小净只能用水洗，而伊斯兰则允许土净，还有短礼拜功，旅行或生病时允许开斋等。</w:t>
      </w:r>
    </w:p>
    <w:p w14:paraId="379078D8" w14:textId="77777777" w:rsidR="005C5330" w:rsidRDefault="00000000">
      <w:r>
        <w:t>出于伊斯兰的易行和宽容，安拉规定犯罪者必须忏悔。而以色列人曾经的忏悔是让一部分人杀掉一部分，以便安拉接受他们的忏悔。清高的安拉说：{وَإِذْ قَالَ مُوسَى لِقَوْمِهِ يَاقَوْمِ إِنَّكُمْ ظَلَمْتُمْ أَنْفُسَكُمْ بِاتِّخَاذِكُمُ الْعِجْلَ فَتُوبُوا إِلَى بَارِئِكُمْ فَاقْتُلُوا أَنْفُسَكُمْ ذَلِكُمْ خَيْرٌ لَكُمْ عِنْدَ بَارِئِكُمْ فَتَابَ عَلَيْكُمْ إِنَّهُ هُوَ التَّوَّابُ الرَّحِيمُ} {当时，穆萨对他的宗族说：「我的宗族啊！你们确因认犊为神而自欺，故你们当向造物主悔罪，当处死罪人。在安拉看来，这对于你们确是更好的。他就恕宥你们。他确是至宥的，确是至慈的。」}【黄牛章：54】在伊斯兰教中，如果一个人做了忏悔，安拉便接受其忏悔，将他的罪行转为善功。清高的安拉说：{وَالَّذِينَ لَا يَدْعُونَ مَعَ اللَّهِ إِلَهًا آخَرَ وَلَا يَقْتُلُونَ النَّفْسَ الَّتِي حَرَّمَ اللَّهُ إِلَّا بِالْحَقِّ وَلَا يَزْنُونَ وَمَنْ يَفْعَلْ ذَلِكَ يَلْقَ أَثَامًا (68) {他们只祈祷安拉，不祈祷别的神灵；他们不违背安拉的禁令而杀人，除非由于偿命；他们也不通奸。谁犯此类（罪恶），谁遭惩罚；}يُضَاعَفْ لَهُ الْعَذَابُ يَوْمَ الْقِيَامَةِ وَيَخْلُدْ فِيهِ مُهَانًا (69) {复活日要受加倍的刑罚，而受辱地永居其中。}إِلَّا مَنْ تَابَ وَآمَنَ وَعَمِلَ عَمَلًا صَالِحًا فَأُولَئِكَ يُبَدِّلُ اللَّهُ سَيِّئَاتِهِمْ حَسَنَاتٍ وَكَانَ اللَّهُ غَفُورًا رَحِيمًا (70) {惟悔过而且信道并行善功者，真主将勾销其罪行，而录取其善功。真主是至赦的，是至慈的。}وَمَنْ تَابَ وَعَمِلَ صَالِحًا فَإِنَّهُ يَتُوبُ إِلَى اللَّهِ مَتَابًا (71)} {悔过而且行善者，确已转向安拉。}【准则章：68-71】关于易行的形式有先知（愿主福安之）所言：“皈依伊斯兰后行善者，他在愚昧时期的恶行不会被审问。皈依伊斯兰后行恶者，他的前后罪恶都将受到审问。”布哈里辑录：6921，穆斯林辑录：120。圣训中提到的“行恶”指：叛教，而不是重复犯罪。如继伊斯兰后又叛教，那么他的前后罪行都将受到审问。至于重犯之前的罪行，但没有判教，则只审问皈依伊斯兰后所犯的罪，而愚昧时期的罪行不会受到审问。因为安拉的使者（愿主福安之）说：“难道你不知道，伊斯兰能消除以前的恶行吗？”穆斯林辑录：121。</w:t>
      </w:r>
    </w:p>
    <w:p w14:paraId="3C78CECF" w14:textId="77777777" w:rsidR="005C5330" w:rsidRDefault="00000000">
      <w:r>
        <w:t>伊斯兰是一个简单易行的宗教，其中没有桎梏也没有艰难，因此使者（愿主福安之）说：“教门是易行的，任何走极端者必会失败，故你们当端正，当靠近，当给人报喜，当在早晚和夜间祈求佑助。”《布哈里正确圣训集》39当先知（愿主福安之）派遣穆阿兹和艾布·穆萨·艾什阿里去也门时，他对他俩说：“你们当给人容易，不要给人困难。你们当给人报喜，不要给人担心。当尽量去做，不要畏缩后退。”《布哈里正确圣训集》3038，《穆斯林正确圣训集》7</w:t>
      </w:r>
    </w:p>
    <w:p w14:paraId="01A2BAF6" w14:textId="77777777" w:rsidR="005C5330" w:rsidRDefault="00000000">
      <w:r>
        <w:t xml:space="preserve">伊斯兰之简便和宽容还有：嘱咐孩子们善待自己的父母，即使父母是不信教者，即使他俩试图让他背叛伊斯兰。清高的安拉说：{وَإِنْ جَاهَدَاكَ عَلَى أَنْ تُشْرِكَ بِي مَا لَيْسَ لَكَ بِهِ عِلْمٌ فَلَا تُطِعْهُمَا وَصَاحِبْهُمَا فِي الدُّنْيَا مَعْرُوفًا وَاتَّبِعْ سَبِيلَ مَنْ أَنَابَ إِلَيَّ ثُمَّ إِلَيَّ مَرْجِعُكُمْ فَأُنَبِّئُكُمْ بِمَا كُنْتُمْ تَعْمَلُونَ (15)} </w:t>
      </w:r>
      <w:r>
        <w:lastRenderedPageBreak/>
        <w:t>{如果他俩勒令你以你所不知道的东西配我，那么，你不要服从他俩，在今世，你应当依礼义而奉事他俩，你应当遵守归依我者的道路；惟我是你们的归宿，我要把你们的行为告诉你们。}【鲁格曼章：15】当温姆·艾斯玛·缤特·艾布·伯克尔（愿主喜悦他俩）来拜访她母亲时，她向使者请求允许联系她的母亲。她说：我的母亲来见我，她还是站在古莱什一方的多神教徒。当他们同使者缔结盟约时，她帮助过他们，然后她请求安拉的使者（愿主福安之）说：安拉的使者啊！我的母亲来见我，她对我有所期望，我能与她交往吗？使者说：是的，你可以和她交往。《布哈里圣训圣训集》3183，《穆斯林正确圣训集》50同样伊斯兰嘱咐丈夫善待自己犹太教或基督教的妻子，不要压迫她们，也不要因她们的宗教而轻视和羞辱她们。</w:t>
      </w:r>
    </w:p>
    <w:p w14:paraId="5AEB2816" w14:textId="77777777" w:rsidR="005C5330" w:rsidRDefault="00000000">
      <w:r>
        <w:t>伊斯兰之宽容和简便还有：嘱咐穆斯林要善待那些不与他们作战的非穆斯林，必须要公正的对待他们，鼓励穆斯林善待他们。清高的安拉说：{ لَا يَنْهَاكُمُ اللَّهُ عَنِ الَّذِينَ لَمْ يُقَاتِلُوكُمْ فِي الدِّينِ وَلَمْ يُخْرِجُوكُمْ مِنْ دِيَارِكُمْ أَنْ تَبَرُّوهُمْ وَتُقْسِطُوا إِلَيْهِمْ إِنَّ اللَّهَ يُحِبُّ الْمُقْسِطِينَ (8) } {未曾为你们的宗教而对你们作战，也未曾把你们从故乡驱逐出境者，安拉并不禁止你们怜悯他们，公平待遇他们。安拉确是喜爱公平者的。}【受考验的妇人章：8】</w:t>
      </w:r>
    </w:p>
    <w:p w14:paraId="0A6DC118" w14:textId="77777777" w:rsidR="005C5330" w:rsidRDefault="00000000">
      <w:pPr>
        <w:jc w:val="center"/>
      </w:pPr>
      <w:r>
        <w:t>愿安拉祝福和祝安我们的先知穆罕默德。</w:t>
      </w:r>
    </w:p>
    <w:p w14:paraId="2F956048" w14:textId="77777777" w:rsidR="005C5330" w:rsidRDefault="00000000">
      <w:r>
        <w:t>统一编码：3180</w:t>
      </w:r>
    </w:p>
    <w:p w14:paraId="109B643B" w14:textId="77777777" w:rsidR="005C5330" w:rsidRDefault="00000000">
      <w:pPr>
        <w:jc w:val="center"/>
      </w:pPr>
      <w:r>
        <w:t>32问：</w:t>
      </w:r>
    </w:p>
    <w:p w14:paraId="3460D625" w14:textId="77777777" w:rsidR="005C5330" w:rsidRDefault="00000000">
      <w:pPr>
        <w:pStyle w:val="Heading2"/>
      </w:pPr>
      <w:bookmarkStart w:id="6" w:name="_Toc7"/>
      <w:r>
        <w:t>伊斯兰教中的人权是什么？</w:t>
      </w:r>
      <w:bookmarkEnd w:id="6"/>
    </w:p>
    <w:p w14:paraId="02041174" w14:textId="77777777" w:rsidR="005C5330" w:rsidRDefault="00000000">
      <w:pPr>
        <w:jc w:val="center"/>
      </w:pPr>
      <w:r>
        <w:t>答：</w:t>
      </w:r>
    </w:p>
    <w:p w14:paraId="711E319B" w14:textId="77777777" w:rsidR="005C5330" w:rsidRDefault="00000000">
      <w:pPr>
        <w:jc w:val="center"/>
      </w:pPr>
      <w:r>
        <w:t>重要性/1</w:t>
      </w:r>
    </w:p>
    <w:p w14:paraId="2E61F66E" w14:textId="77777777" w:rsidR="005C5330" w:rsidRDefault="00000000">
      <w:r>
        <w:t>一切赞颂统归安拉，伊斯兰教维护造物主的权利和被造物的权利。据穆阿兹·本·哲拜里传述说：我曾与使者同骑一坐骑，我和使者之间仅隔着驼鞍子，使者说：“穆阿兹·本·哲拜里啊！”我说：安拉的使者啊！响应你，响应你。然后行走了一段时间，使者说：“穆阿兹·本·哲拜里啊！”我说：安拉的使者啊！响应你，响应你。然后行走了一段时间，使者说：“穆阿兹·本·哲拜里啊！”我说：安拉的使者啊！响应你，响应你。使者说：“你知道安拉对仆人的权利是什么？”他说：我说安拉和他的使者最清楚。他说：“安拉对仆人的权利是：他们应该崇拜安拉，不要举伴他一丝毫。”然后又走了一段时间，他说：“穆阿兹·本·哲拜里啊！”我说：安拉的使者啊！响应你，响应你。使者说：“你知道仆人对安拉的权利是什么吗？如果他们那样做了的话。”他说：我说安拉和他的使者最清楚，他说：“不要惩罚他们。”《布哈里正确圣训集》6267，《穆斯林正确圣训集》48</w:t>
      </w:r>
    </w:p>
    <w:p w14:paraId="7F37B2BF" w14:textId="77777777" w:rsidR="005C5330" w:rsidRDefault="00000000">
      <w:r>
        <w:t>伊斯兰维护人的宗教生活和世俗生活，伊斯兰是一个全面性的宗教，所以它不会忽略在某些方面人的权利，正如当今世界人为的法律一般。这些方面有：</w:t>
      </w:r>
    </w:p>
    <w:p w14:paraId="16D152F5" w14:textId="77777777" w:rsidR="005C5330" w:rsidRDefault="00000000">
      <w:r>
        <w:t>第一、人的信仰权利。伊斯兰号召人们皈依正教，阐明了其他宗教的虚假性，但又不强迫任何人皈依伊斯兰。它使宗教成为最重要的必须品，故维护宗教先于一切事物，保证每一个生活在穆斯林国家的人应享受的宗教权利，当然这是在符合伊斯兰所指定的律法之条件下。</w:t>
      </w:r>
    </w:p>
    <w:p w14:paraId="7768475C" w14:textId="77777777" w:rsidR="005C5330" w:rsidRDefault="00000000">
      <w:r>
        <w:lastRenderedPageBreak/>
        <w:t>第二、人生活的权利。伊斯兰保护每一个人生命，禁止杀人，甚至在战争状态下，伊斯兰禁止杀害妇女、儿童和老年人，条件是他们都没有参加战斗。</w:t>
      </w:r>
    </w:p>
    <w:p w14:paraId="768683C3" w14:textId="77777777" w:rsidR="005C5330" w:rsidRDefault="00000000">
      <w:r>
        <w:t>第三、生育权。伊斯兰维护人的生育权，禁止阻止和强迫生育。</w:t>
      </w:r>
    </w:p>
    <w:p w14:paraId="2179CD0C" w14:textId="77777777" w:rsidR="005C5330" w:rsidRDefault="00000000">
      <w:r>
        <w:t>第四、人的社会权利。伊斯兰维护父母和亲戚的权利，命令善待他们，有需求的时候给他们费用，接续他们；以及邻居的权利，善待邻里，不伤害他们；道路的权利，给人指路，降低视线，消除路障，不扰民等。一般普通民众都有其应享受的，受到保护的，在伊斯兰教中众人皆知的权利。</w:t>
      </w:r>
    </w:p>
    <w:p w14:paraId="58BC0CEA" w14:textId="77777777" w:rsidR="005C5330" w:rsidRDefault="00000000">
      <w:r>
        <w:t>第五、人的经济权利。伊斯兰保护人的私有财产，禁止利息，在有能力偿还债务的情况下，警告人们不可忽视债务。规定富人必须交纳天课，交给穷人，并鼓励施舍，如果有人突发某种状况，则允许他向他人讨要，直到他不再有此需求。为国家而整合公共资源。</w:t>
      </w:r>
    </w:p>
    <w:p w14:paraId="414858C1" w14:textId="77777777" w:rsidR="005C5330" w:rsidRDefault="00000000">
      <w:r>
        <w:t>第六、人类的健康权。伊斯兰教对于人的健康立法是非常多的，一切立法皆服务一个目标，即保护个人和公众健康。有害人体健康，或损害公共卫生的事物均被禁止，比如：伊斯兰禁止吸毒和饮酒。禁止通奸和同性恋，因为这会导致疾病，此举也是预防疾病传播。当有瘟疫发生时，伊斯兰禁止逃离和进入疫区。因为进入疫区会导致染疫和死亡，逃离疫区会导致疫情散发，传播给健康者。</w:t>
      </w:r>
    </w:p>
    <w:p w14:paraId="0F81C599" w14:textId="77777777" w:rsidR="005C5330" w:rsidRDefault="00000000">
      <w:r>
        <w:t>第七、妇女的权利。伊斯兰保护妇女的权利，照顾妇女，善待妇女，在能力的范围内带给她幸福。保护妇女作为姐妹、妻子和女儿的权益，照料和保护妇女，致力于使其舒适，旅行时陪伴她，因为旅途劳顿等因素。规定妇女的监护人，必须给妇女费用。因为妇女受命留在家里，除非有需求，妇女有权支配所拥有的钱财、遗产等。妇女有权自由选择结婚对象，有权照顾和养育自己的孩子等。伊斯兰和其他社会之间的区别是，个人遵守这些权利，是出于信仰和渴望来自安拉的报酬，而非担心受到法律的制裁。与伊斯兰来临前和当代律法相比，在整个人权、尤其是妇女权利方面，伊斯兰的优点是相当明显的。</w:t>
      </w:r>
    </w:p>
    <w:p w14:paraId="00863E20" w14:textId="77777777" w:rsidR="005C5330" w:rsidRDefault="00000000">
      <w:r>
        <w:t>第八：伊斯兰保护精灵和动物的权利，这在法学书籍中明确记载的。如果伊斯兰保护精灵和动物的权利，那么你能想象他会忽略人的权利吗？而人是受到安拉特别优待的。清高的安拉说：{وَلَقَدْ كَرَّمْنَا بَنِي آدَمَ وَحَمَلْنَاهُمْ فِي الْبَرِّ وَالْبَحْرِ وَرَزَقْنَاهُمْ مِنَ الطَّيِّبَاتِ وَفَضَّلْنَاهُمْ عَلَى كَثِيرٍ مِمَّنْ خَلَقْنَا تَفْضِيلًا (70)} {我确已优待阿丹的后裔，而使他们在陆上或海上都有所骑乘，我以佳美的食物供给他们，我使他们大大地超过我所创造的许多人。}【夜行章：70】伊斯兰优待了男人、女人、信士、非信士、白人、黑人、阿拉伯人和非阿拉伯人。 愿安拉祝福和祝安我们的先知穆罕默德。</w:t>
      </w:r>
    </w:p>
    <w:p w14:paraId="390A064D" w14:textId="77777777" w:rsidR="005C5330" w:rsidRDefault="00000000">
      <w:r>
        <w:t>统一编码：3120</w:t>
      </w:r>
    </w:p>
    <w:p w14:paraId="50A0860C" w14:textId="77777777" w:rsidR="005C5330" w:rsidRDefault="00000000">
      <w:pPr>
        <w:jc w:val="center"/>
      </w:pPr>
      <w:r>
        <w:t>35问：</w:t>
      </w:r>
    </w:p>
    <w:p w14:paraId="39436A01" w14:textId="77777777" w:rsidR="005C5330" w:rsidRDefault="00000000">
      <w:pPr>
        <w:pStyle w:val="Heading2"/>
      </w:pPr>
      <w:bookmarkStart w:id="7" w:name="_Toc8"/>
      <w:r>
        <w:t>伊斯兰是通过武力传播的吗？如果果真如此，怎么可以说伊斯兰是号召和平的宗教？</w:t>
      </w:r>
      <w:bookmarkEnd w:id="7"/>
    </w:p>
    <w:p w14:paraId="6A467490" w14:textId="77777777" w:rsidR="005C5330" w:rsidRDefault="00000000">
      <w:pPr>
        <w:jc w:val="center"/>
      </w:pPr>
      <w:r>
        <w:t>答：</w:t>
      </w:r>
    </w:p>
    <w:p w14:paraId="2BF2AE1A" w14:textId="77777777" w:rsidR="005C5330" w:rsidRDefault="00000000">
      <w:pPr>
        <w:jc w:val="center"/>
      </w:pPr>
      <w:r>
        <w:t>重要性/1</w:t>
      </w:r>
    </w:p>
    <w:p w14:paraId="180DE39B" w14:textId="77777777" w:rsidR="005C5330" w:rsidRDefault="00000000">
      <w:r>
        <w:t>问：伊斯兰是通过武力传播的吗？</w:t>
      </w:r>
    </w:p>
    <w:p w14:paraId="67E161B6" w14:textId="77777777" w:rsidR="005C5330" w:rsidRDefault="00000000">
      <w:r>
        <w:lastRenderedPageBreak/>
        <w:t>答：原则上通过号召人们皈依安拉来传播伊斯兰教，对于反对伊斯兰之宣传者，或与之作战者，则使用武力加以讨伐。先知（愿主福安之）在麦加宣教十三年，在下令战斗前，通过宣教解放了麦地那。圣门弟子们和穆斯林大众们，他们散布在各地，号召人们皈依安拉。对于拒绝接受伊斯兰，且与之作战者，他们也以战伐之。伊斯兰绝不强迫任何人信奉宗教。清高的安拉说：{لا إِكْرَاهَ فِي الدِّينِ}، {宗教绝无强迫。}对于不想皈依伊斯兰者，教法制定了人头税，这是很少的一点税收，以此来保护他们的各项权益不受侵害。伊斯兰的确保护有契约的民众。犹太人和基督教徒可以在伊斯兰的国度里生活，他们曾互相压迫和残杀，而伊斯兰使他们获得了安宁、和睦与和平。出于安拉对他的仆人的疼慈，他制定了奋战，使伊斯兰的号召以此传播至各地，以便更多的人获得今后两世的幸福与拯救。安拉是赐予顺利的主，愿他祝福和祝安我们的先知穆罕默德及其家属和他的弟子们。</w:t>
      </w:r>
    </w:p>
    <w:p w14:paraId="4C6E69FE" w14:textId="77777777" w:rsidR="005C5330" w:rsidRDefault="00000000">
      <w:r>
        <w:t>统一编码：20</w:t>
      </w:r>
    </w:p>
    <w:p w14:paraId="42E51E2C" w14:textId="77777777" w:rsidR="005C5330" w:rsidRDefault="00000000">
      <w:pPr>
        <w:jc w:val="center"/>
      </w:pPr>
      <w:r>
        <w:t>37问：</w:t>
      </w:r>
    </w:p>
    <w:p w14:paraId="6AC36336" w14:textId="77777777" w:rsidR="005C5330" w:rsidRDefault="00000000">
      <w:pPr>
        <w:pStyle w:val="Heading2"/>
      </w:pPr>
      <w:bookmarkStart w:id="8" w:name="_Toc9"/>
      <w:r>
        <w:t>伊斯兰对恐怖主义的立场是什么？</w:t>
      </w:r>
      <w:bookmarkEnd w:id="8"/>
    </w:p>
    <w:p w14:paraId="64C1F7AA" w14:textId="77777777" w:rsidR="005C5330" w:rsidRDefault="00000000">
      <w:pPr>
        <w:jc w:val="center"/>
      </w:pPr>
      <w:r>
        <w:t>答：</w:t>
      </w:r>
    </w:p>
    <w:p w14:paraId="004727ED" w14:textId="77777777" w:rsidR="005C5330" w:rsidRDefault="00000000">
      <w:pPr>
        <w:jc w:val="center"/>
      </w:pPr>
      <w:r>
        <w:t>重要性/1</w:t>
      </w:r>
    </w:p>
    <w:p w14:paraId="44D3698B" w14:textId="77777777" w:rsidR="005C5330" w:rsidRDefault="00000000">
      <w:r>
        <w:t>问：伊斯兰对恐怖主义的立场是什么？</w:t>
      </w:r>
    </w:p>
    <w:p w14:paraId="7D84C70B" w14:textId="77777777" w:rsidR="005C5330" w:rsidRDefault="00000000">
      <w:r>
        <w:t>答：恐怖主义，即：来自国家或组织或个人对人进行物质方面或精神方面恐吓或仇视。无理由的侵犯人的宗教、生命、名誉、理智和财产，其形式多种多样，这一切都属于在大地上为非作歹。</w:t>
      </w:r>
    </w:p>
    <w:p w14:paraId="69D4FF82" w14:textId="77777777" w:rsidR="005C5330" w:rsidRDefault="00000000">
      <w:r>
        <w:t>清高的安拉说：﴿وَلَا تَبۡغِ ٱلۡفَسَادَ فِی ٱلۡأَرۡضِۖ إِنَّ ٱللَّهَ لَا یُحِبُّ ٱلۡمُفۡسِدِینَ﴾ {你不要在大地上为非作歹，的确安拉不喜欢为非作歹之人。}【故事章：77】</w:t>
      </w:r>
    </w:p>
    <w:p w14:paraId="2B5B0AA6" w14:textId="77777777" w:rsidR="005C5330" w:rsidRDefault="00000000">
      <w:r>
        <w:t>那些在大地上为非作歹之人，安拉确已给他们制定了严厉的刑罚，用以制止他们的伤害，和维护人们的生命、财产和名誉。清高的安拉说：﴿إِنَّمَا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{敌对安拉和使者，而且扰乱地方的人，他们的报酬，只是处以死刑，或钉死在十字架上，或把手脚交互著割去，或驱逐出境。这是他们在今世所受的凌辱；他们在后世，将受重大的刑罚。}【宴席章：33】</w:t>
      </w:r>
    </w:p>
    <w:p w14:paraId="5EB455C6" w14:textId="77777777" w:rsidR="005C5330" w:rsidRDefault="00000000">
      <w:r>
        <w:t>在这里需要说明的是，不信教者们自古就与伊斯兰为敌，他们用最恶毒的言语来形容伊斯兰教，以恐吓人们远离之。﴿یُرِیدُونَ أَن یُطۡفِـُٔوا۟ نُورَ ٱللَّهِ بِأَفۡوَ ٰ⁠هِهِمۡ وَیَأۡبَى ٱللَّهُ إِلَّاۤ أَن یُتِمَّ نُورَهُۥ وَلَوۡ كَرِهَ ٱلۡكَـٰفِرُونَ﴾ {他们妄想用自己的口吹灭安拉的光明，但安拉只愿发扬自己的光明，即使不信道者不愿意。}【忏悔章：32】其中有：形容伊斯兰教是恐怖主义宗教，是野蛮的宗教，而他们忘记了，恐怖主义、野蛮、屠杀民众和无理由的欺压其他民族等，这一切属性，只存在于异教徒的宗教中，是过去和现在异教徒的属性。</w:t>
      </w:r>
    </w:p>
    <w:p w14:paraId="474B741B" w14:textId="77777777" w:rsidR="005C5330" w:rsidRDefault="00000000">
      <w:r>
        <w:t>将这些属性强加于伊斯兰教，是他们的一些错误的行为，要么出于无知，要么是有不善的目的。因为这不可能出自伊斯兰教，伊斯兰教是禁止上述一切的，安拉是给予顺利的主。愿安拉祝福和祝安我们先知穆罕默德及其家属和全体圣门弟子。统一编码：3040</w:t>
      </w:r>
    </w:p>
    <w:p w14:paraId="34B20E38" w14:textId="77777777" w:rsidR="005C5330" w:rsidRDefault="00000000">
      <w:pPr>
        <w:jc w:val="center"/>
      </w:pPr>
      <w:r>
        <w:lastRenderedPageBreak/>
        <w:t>42问：</w:t>
      </w:r>
    </w:p>
    <w:p w14:paraId="2DD84F17" w14:textId="77777777" w:rsidR="005C5330" w:rsidRDefault="00000000">
      <w:pPr>
        <w:pStyle w:val="Heading2"/>
      </w:pPr>
      <w:bookmarkStart w:id="9" w:name="_Toc10"/>
      <w:r>
        <w:t>每一个宗教都妄言，它是来自安拉的，那为何人只能追随伊斯兰教？</w:t>
      </w:r>
      <w:bookmarkEnd w:id="9"/>
    </w:p>
    <w:p w14:paraId="5E5EE98A" w14:textId="77777777" w:rsidR="005C5330" w:rsidRDefault="00000000">
      <w:pPr>
        <w:jc w:val="center"/>
      </w:pPr>
      <w:r>
        <w:t>答：</w:t>
      </w:r>
    </w:p>
    <w:p w14:paraId="7A323835" w14:textId="77777777" w:rsidR="005C5330" w:rsidRDefault="00000000">
      <w:pPr>
        <w:jc w:val="center"/>
      </w:pPr>
      <w:r>
        <w:t>重要性/1</w:t>
      </w:r>
    </w:p>
    <w:p w14:paraId="73A34ABA" w14:textId="77777777" w:rsidR="005C5330" w:rsidRDefault="00000000">
      <w:r>
        <w:t>一切赞颂统归安拉。正教有别与其他宗教，这些区别有：</w:t>
      </w:r>
    </w:p>
    <w:p w14:paraId="5A76BCFA" w14:textId="77777777" w:rsidR="005C5330" w:rsidRDefault="00000000">
      <w:r>
        <w:t>第一、并不是所有的宗教都妄言自己来自安拉，有部分宗教是人为的，比如：佛教、印度教，他们的奠基者并没有宣称，这是来自安拉的宗教。但这些宗教均号召人们尊崇部分人类，将他们当成主宰一般，用以崇拜，或号召人们崇拜部分存在的可以感知的东西，比如：崇拜太阳、月亮或部分星星，号召人们尊崇部分被造物，比如：树木、山川、动物和河流，这些都是偶像崇拜的各个派系。</w:t>
      </w:r>
    </w:p>
    <w:p w14:paraId="183CA2F5" w14:textId="77777777" w:rsidR="005C5330" w:rsidRDefault="00000000">
      <w:r>
        <w:t>第二、正教是来自安拉的，是安拉为他的仆人而制定的，由他的使者传达给众人。前代的天启使命，如：犹太教、基督教曾经是正确的天启使命，随后受到篡改和变更，故随着伊斯兰的使者穆罕默德的到来而革止。那些天启使命，在未受到篡改以前，他们的教义明确命令他们，当先知穆罕默德出现以后，务必要追随之。部分明文至今任然记录在他们的天经当中，告知其民众，伊斯兰的先知穆罕默德的出现，号召他们当皈依伊斯兰。因此，我们发现，那些与使者同时代的犹太人，他们曾一直等待和打探这位先知是否已出现，以便他们追随之。如果他们与阿拉伯人之间发生争执时，他们以此恐吓阿拉伯的多神教徒。塞莱麦·本·赛俩麦·本·沃格什（愿主喜悦之）——他是参加白德尔战役的人之一，他说：我们有个犹太邻居，住在阿卜杜·艾什海里部族。有一天他从他的家里来到我们这里，这是在先知被派遣前不久。他站在阿卜杜·艾什海里部族的议事厅前，当时我是年龄最小的，我披着一件斗篷，侧卧在一侧。他提到了复活、复生日、清算、天平、天堂和火狱。他将此事讲给多神教徒，偶像崇拜者，他们不认为死后还会复活。他们对他说：你真悲哀！你认为这会存在吗？人们在死后还会复活，然后被带去一个有天堂和火狱的家园，他们工作会在其中受到回报？他说：是的，以主宰发誓，每个人都将希望，自己有幸得一今世最大的烤炉，然后烧红他，然后使他们进入其中，并盖上盖子，以便他们从明天后世的火狱中获得拯救，他们说：你真悲哀！此事可有迹象？他说：这位先知将在这个地方诞生，他指着麦加与也门的方向。他们说：你认为会在什么时候？我当时年龄最小，他看了一眼我说：当这个孩子耗尽他的年龄时，他便会出现。塞莱麦说：以安拉发誓，没过多久，安拉就派遣了他的先知（愿主福安之），他就生活在我们之间，我们便归信了他，而犹太人出于嫉妒和高傲否认了他。然后我们说：某人啊！你真可怜，难道不是你告诉我们有这位先知的吗？他说：不！他不是！艾哈迈德辑录：15841，传述系统优良。但是，当先知穆罕默德（愿主福安之）来临时，犹太人发现并不是他们的族类，他们出于嫉妒便否认了他，其实他们内心清楚他就是来自安拉的使者。</w:t>
      </w:r>
    </w:p>
    <w:p w14:paraId="69444633" w14:textId="77777777" w:rsidR="005C5330" w:rsidRDefault="00000000">
      <w:r>
        <w:t>第三、人类必须追随这一伟大的宗教之因素还有，他是安拉的宗教，除此以外的都是恶魔的宗教。伊斯兰教是唯一的正教，除此以外的均属于虚假的宗教。清高的安拉说：{ذَلِكَ بِأَنَّ اللَّهَ هُوَ الْحَقُّ وَأَنَّ مَا يَدْعُونَ مِنْ دُونِهِ الْبَاطِلُ وَأَنَّ اللَّهَ هُوَ الْعَلِيُّ الْكَبِيرُ (30)} {这是因为安拉是真实的，他们舍 安拉而祈祷的（偶像）是虚妄的；又因为安拉是至尊的，是至大的。}【鲁格曼章：30】</w:t>
      </w:r>
    </w:p>
    <w:p w14:paraId="7B461161" w14:textId="77777777" w:rsidR="005C5330" w:rsidRDefault="00000000">
      <w:r>
        <w:lastRenderedPageBreak/>
        <w:t>第四、正教便是伊斯兰教，它为人类落实了两个成果，即今世和后世。今世之成果：在今世过上安静美好的生活，清高的安拉说：{مَنْ عَمِلَ صَالِحًا مِنْ ذَكَرٍ أَوْ أُنْثَى وَهُوَ مُؤْمِنٌ فَلَنُحْيِيَنَّهُ حَيَاةً طَيِّبَةً وَلَنَجْزِيَنَّهُمْ أَجْرَهُمْ بِأَحْسَنِ مَا كَانُوا يَعْمَلُونَ (97)} {凡行善的男女信士，我誓必要使他们过一种美满的生活，我誓必要以他们所行的最大善功报酬他们。}【蜜蜂章：97】清高的安拉说：{الَّذِينَ آمَنُوا وَتَطْمَئِنُّ قُلُوبُهُمْ بِذِكْرِ اللَّهِ أَلَا بِذِكْرِ اللَّهِ تَطْمَئِنُّ الْقُلُوبُ (28)} {他们信道，他们的心境因记忆安拉而安静，真的，一切心境因记忆安拉而安静。}【雷霆章：28】 至于后世之成果，即永久的成功，从火狱中得拯救，获得安拉的喜悦。清高的安拉说：{كُلُّ نَفْسٍ ذَائِقَةُ الْمَوْتِ وَإِنَّمَا تُوَفَّوْنَ أُجُورَكُمْ يَوْمَ الْقِيَامَةِ فَمَنْ زُحْزِحَ عَنِ النَّارِ وَأُدْخِلَ الْجَنَّةَ فَقَدْ فَازَ وَمَا الْحَيَاةُ الدُّنْيَا إِلَّا مَتَاعُ الْغُرُورِ (185)} {人人都要尝死的滋味。在复活日，你们才得享受你们的完全的报酬。谁得远离火狱，而入乐园，谁已成功。今世的生活，只是虚幻的享受。}【仪姆兰的家属章：185】清高的安拉说：{قُلْ أَؤُنَبِّئُكُمْ بِخَيْرٍ مِنْ ذَلِكُمْ لِلَّذِينَ اتَّقَوْا عِنْدَ رَبِّهِمْ جَنَّاتٌ تَجْرِي مِنْ تَحْتِهَا الْأَنْهَارُ خَالِدِينَ فِيهَا وَأَزْوَاجٌ مُطَهَّرَةٌ وَرِضْوَانٌ مِنَ اللَّهِ وَاللَّهُ بَصِيرٌ بِالْعِبَادِ (15)} {你说：「我告诉你们比这更佳美的，好吗？敬畏者得在他们的主那里，享受下临诸河的乐园，他们得永居其中，并获得纯洁的配偶，和安拉的喜悦。」安拉是明察众仆的。}【仪姆兰的家属章：15】</w:t>
      </w:r>
    </w:p>
    <w:p w14:paraId="4A15A3EF" w14:textId="77777777" w:rsidR="005C5330" w:rsidRDefault="00000000">
      <w:r>
        <w:t>第五、伊斯兰是正教。它教给人衡量真理与虚伪、正道与迷误的标准，人们以此可区分好与坏。清高的安拉说：{يَاأَيُّهَا الَّذِينَ آمَنُوا إِنْ تَتَّقُوا اللَّهَ يَجْعَلْ لَكُمْ فُرْقَانًا وَيُكَفِّرْ عَنْكُمْ سَيِّئَاتِكُمْ وَيَغْفِرْ لَكُمْ وَاللَّهُ ذُو الْفَضْلِ الْعَظِيمِ (29) } {信道的人们啊！如果你们敬畏安拉，他将以鉴识赏赐你们，并原谅你们的罪行，饶恕你们。安拉是有鸿恩的。}【战利品章：29】</w:t>
      </w:r>
    </w:p>
    <w:p w14:paraId="3B3EDEAB" w14:textId="77777777" w:rsidR="005C5330" w:rsidRDefault="00000000">
      <w:r>
        <w:t>因此每个人，无论男女，务必皈依伊斯兰教。因为其它宗教，要么是以前的天启宗教，已被篡改、更改，随着伊斯兰的到来均被革止；要么原本就是虚假的宗教，其中毫无益处可言，信仰这些宗教将会是今后两世的亏折。清高的安拉说：{وَمَنْ يَبْتَغِ غَيْرَ الْإِسْلَامِ دِينًا فَلَنْ يُقْبَلَ مِنْهُ وَهُوَ فِي الْآخِرَةِ مِنَ الْخَاسِرِينَ (85)} {捨伊斯兰教而寻求别的宗教的人，他所寻求的宗教，绝不被接受，他在后世，是亏折的。}【仪姆兰的家属章：85】愿安拉祝福和祝安我们的先知穆罕默德。</w:t>
      </w:r>
    </w:p>
    <w:p w14:paraId="75F10D9A" w14:textId="77777777" w:rsidR="005C5330" w:rsidRDefault="00000000">
      <w:r>
        <w:t>统一编码：1510</w:t>
      </w:r>
    </w:p>
    <w:p w14:paraId="3BA3B1B9" w14:textId="77777777" w:rsidR="005C5330" w:rsidRDefault="00000000">
      <w:pPr>
        <w:jc w:val="center"/>
      </w:pPr>
      <w:r>
        <w:t>46问：</w:t>
      </w:r>
    </w:p>
    <w:p w14:paraId="11E5EBE3" w14:textId="77777777" w:rsidR="005C5330" w:rsidRDefault="00000000">
      <w:pPr>
        <w:pStyle w:val="Heading2"/>
      </w:pPr>
      <w:bookmarkStart w:id="10" w:name="_Toc11"/>
      <w:r>
        <w:t>从自由意志与强制的概念来看，伊斯兰的立场是什么？</w:t>
      </w:r>
      <w:bookmarkEnd w:id="10"/>
    </w:p>
    <w:p w14:paraId="3C972999" w14:textId="77777777" w:rsidR="005C5330" w:rsidRDefault="00000000">
      <w:pPr>
        <w:jc w:val="center"/>
      </w:pPr>
      <w:r>
        <w:t>答：</w:t>
      </w:r>
    </w:p>
    <w:p w14:paraId="0E23AD06" w14:textId="77777777" w:rsidR="005C5330" w:rsidRDefault="00000000">
      <w:pPr>
        <w:jc w:val="center"/>
      </w:pPr>
      <w:r>
        <w:t>重要性/1</w:t>
      </w:r>
    </w:p>
    <w:p w14:paraId="09B17BE0" w14:textId="77777777" w:rsidR="005C5330" w:rsidRDefault="00000000">
      <w:r>
        <w:t>一切赞颂统归安拉。他在造化万物以前，便已规定好了万物的定量。他派遣众使者，启示诸天经，他使仆人天性好善、厌恶，引导人认识善、恶。他在此两者之间，为他们设立了标准。清高的安拉说：﴿ وَهَدَيْنَاهُ النَّجْدَيْنِ (10)﴾ {并指示他两条明显的道路吗？}【地方章：10】清高的安拉说：﴿إِنَّا هَدَيْنَاهُ السَّبِيلَ إِمَّا شَاكِرًا وَإِمَّا كَفُورًا (3)﴾ {我确已指引他正道，他或是感谢，或是辜负。}【人章：3】当法老询问先知穆萨说：谁是你们俩的养主？穆萨回答说：|@|{他说：「我们的主，是赋予万物以天性，而加以引导的。」}【塔哈章：50】安拉所创造的每个人，都加以引导，并指示他改善他的事情。每个人自己是清楚这一点的。乃至于牲畜，安拉都引导它们至适合它们的事情，保护它们的族类和繁衍生息。</w:t>
      </w:r>
    </w:p>
    <w:p w14:paraId="78E9F8CB" w14:textId="77777777" w:rsidR="005C5330" w:rsidRDefault="00000000">
      <w:r>
        <w:lastRenderedPageBreak/>
        <w:t>安拉确已为众生立起了证据，使幸福之人接近容易，远离艰难，使薄福之人困难重重。清高的安拉说：﴿ وَاللَّيْلِ إِذَا يَغْشَاهَا (4) {以笼罩太阳时的黑夜发誓，}وَالسَّمَاءِ وَمَا بَنَاهَا (5) {以苍穹及其建筑者发誓，}وَالْأَرْضِ وَمَا طَحَاهَا (6) {以大地及其铺展者发誓，}وَنَفْسٍ وَمَا سَوَّاهَا (7) {以灵魂及使它均衡，}فَأَلْهَمَهَا فُجُورَهَا وَتَقْوَاهَا (8) {并启示他善恶者发誓，}قَدْ أَفْلَحَ مَنْ زَكَّاهَا (9) {凡培养自己的性灵者，必定成功；}وَقَدْ خَابَ مَنْ دَسَّاهَا (10)﴾ {凡戕害自己的性灵者，必定失败。}【太阳章：4-10】</w:t>
      </w:r>
    </w:p>
    <w:p w14:paraId="42FA7B55" w14:textId="77777777" w:rsidR="005C5330" w:rsidRDefault="00000000">
      <w:r>
        <w:t>一位圣门弟子（愿主喜悦他们）询问安拉的使者（愿主福安之），既然前定已定，我们是依赖前定而放弃工作呢？还是我们要继续工作？回答记录在以下圣训当中，据阿里（愿主喜悦之）传述说：我们曾在白格尔墓园站殡礼，然后安拉的使者（愿主福安之）来了。他坐了下来，我们随即也坐在了他的周围。他手里拿着一根拐杖，他用拐杖击着大地。他说：“你们中每个呼吸的生命，安拉已为其写好了他在天堂和火狱中的位置，安拉已经写好了薄福之人和幸福之人。”他说：然后一个人说：安拉的使者啊！难道我们不依靠前定而放弃工作吗？他说：“谁属于幸福之人，他将行幸福之人的工作；谁属于薄福之人，他将行薄福之人的工作。”他说：“你们当工作，每一个人都是顺利的。至于幸福之人，将顺利的行幸福之人的工作；至于薄福之人，将顺利的行薄福之人的工作。”然后他诵念道：{至于赈济贫民，敬畏安拉，且承认至善者，我将使他易于达到最易的结局。至于吝惜钱财，自谓无求，且否认至善者，我将使他易于达到最难的结局。}《穆斯林圣训实录》2647</w:t>
      </w:r>
    </w:p>
    <w:p w14:paraId="1E5A41D3" w14:textId="77777777" w:rsidR="005C5330" w:rsidRDefault="00000000">
      <w:r>
        <w:t>清高、伟大的安拉不需要强迫任何人，因为安拉不受益于人的服从，也不受害于人的违抗。但安拉创造众生，赋予他们天性，并给予他们顺利，他完全无必要强迫人们服从他。</w:t>
      </w:r>
    </w:p>
    <w:p w14:paraId="079BFC3F" w14:textId="77777777" w:rsidR="005C5330" w:rsidRDefault="00000000">
      <w:r>
        <w:t>清高、伟大的安拉在创造众生之前，便已知哪些人是行善功之人，他便如实记录在被保护的天牌之上，任何事情的发生都在他的意欲之下。所有发生的事情，都是安拉的创造，是他的意欲和调配，他拥有这其中的深奥的哲理，人也有意志和意识，但这是屈于安拉的意志之下。清高的安拉说：{وَمَا تَشَاءُونَ إِلَّا أَنْ يَشَاءَ اللَّهُ رَبُّ الْعَالَمِينَ (29)} {你们不欲循规蹈矩，除非安拉——全世界的主——意欲的时候。}【黯黮章：29】他将会清算仆人所选择和意欲做的一切。</w:t>
      </w:r>
    </w:p>
    <w:p w14:paraId="0628A008" w14:textId="77777777" w:rsidR="005C5330" w:rsidRDefault="00000000">
      <w:r>
        <w:t>每个人都会感知到自己的意志所行之事和不受自己意志所掌控的区别，比如：生病和跌落。人可以选择自己所意欲的，也可以通过自己的选择，而远离自己所不情愿的。</w:t>
      </w:r>
    </w:p>
    <w:p w14:paraId="5F900DA6" w14:textId="77777777" w:rsidR="005C5330" w:rsidRDefault="00000000">
      <w:r>
        <w:t>人是可以随着自己的自由意志和抉择行事的，复生日他将承担他所做之事的责任和清算。至于因无法抗拒的前定而发生的事情，如生病、或无法完成主命，这些事在复生日是不会被审讯的。 愿安拉祝福和祝安我们的先知穆罕默德。</w:t>
      </w:r>
    </w:p>
    <w:p w14:paraId="346882BB" w14:textId="77777777" w:rsidR="005C5330" w:rsidRDefault="00000000">
      <w:pPr>
        <w:jc w:val="center"/>
      </w:pPr>
      <w:r>
        <w:t>统一编码：1360</w:t>
      </w:r>
    </w:p>
    <w:p w14:paraId="286C0937" w14:textId="77777777" w:rsidR="005C5330" w:rsidRDefault="00000000">
      <w:pPr>
        <w:jc w:val="center"/>
      </w:pPr>
      <w:r>
        <w:t>重要性/1</w:t>
      </w:r>
    </w:p>
    <w:p w14:paraId="53AA4F2F" w14:textId="77777777" w:rsidR="005C5330" w:rsidRDefault="00000000">
      <w:pPr>
        <w:jc w:val="center"/>
      </w:pPr>
      <w:r>
        <w:t>问：伊斯兰教的优点是什么？我为什么要信伊斯兰教，而不去信奉其他宗教？</w:t>
      </w:r>
    </w:p>
    <w:p w14:paraId="47AC8D80" w14:textId="77777777" w:rsidR="005C5330" w:rsidRDefault="00000000">
      <w:r>
        <w:t>答：伊斯兰教的优点是普遍性的，体现于它的原则和细则当中。清高的安拉说：﴿وَمَنۡ أَحۡسَنُ دِینࣰا مِّمَّنۡ أَسۡلَمَ وَجۡهَهُۥ لِلَّهِ وَهُوَ مُحۡسِنࣱ﴾ {全体归顺安拉，且乐善好施，并遵守崇正的易卜拉欣的宗教的人，宗教方面，有谁比他更优美呢？}【妇女章：125】</w:t>
      </w:r>
    </w:p>
    <w:p w14:paraId="41BD2FA8" w14:textId="77777777" w:rsidR="005C5330" w:rsidRDefault="00000000">
      <w:r>
        <w:lastRenderedPageBreak/>
        <w:t>伊斯兰的优点包括：它将人类从人崇拜人中解放出来，使他们崇拜养育众世界的主宰。穆斯林只崇拜安拉，只为安拉而叩首、鞠躬，只敬畏安拉，并对他抱以希望。正如清高的安拉说：﴿وَإِلَـٰهُكُمۡ إِلَـٰهࣱ وَا⁠حِدࣱۖ لَّاۤ إِلَـٰهَ إِلَّا هُوَ ٱلرَّحۡمَـٰنُ ٱلرَّحِیمُ﴾ {你们所当崇拜的，是唯一的主宰；除他外，绝无应受崇拜的；他是至仁的，是至慈的。}【黄牛章：163】</w:t>
      </w:r>
    </w:p>
    <w:p w14:paraId="11DA16CD" w14:textId="77777777" w:rsidR="005C5330" w:rsidRDefault="00000000">
      <w:r>
        <w:t>伊斯兰教的优点有：它主张众生平等。阿拉伯人不优越非阿拉伯人，白人不优越黑人，人之优越只凭敬畏安拉。伊斯兰废除了愚昧时期的，用以衡量人之等级的标准，比如：名誉、钱财、官位和权利。清高的安拉说：﴿یَـٰۤأَیُّهَا ٱلنَّاسُ إِنَّا خَلَقۡنَـٰكُم مِّن ذَكَرࣲ وَأُنثَىٰ وَجَعَلۡنَـٰكُمۡ شُعُوبࣰا وَقَبَاۤىِٕلَ لِتَعَارَفُوۤا۟ۚ إِنَّ أَكۡرَمَكُمۡ عِندَ ٱللَّهِ أَتۡقَىٰكُمۡۚ إِنَّ ٱللَّهَ عَلِیمٌ خَبِیرࣱ﴾ {众人啊！我确已从一男一女创造你们，我使你们成为许多民族和宗教，以便你们互相认识。在安拉看来，你们中最尊贵者，是你们中最敬畏者。安拉确是全知的，确是彻知的。}【寝室章：13】正确的圣训记载，安拉的使者（愿主福安之）说：“安拉确已清除了你们的一些愚昧的习俗，及借先祖炫耀。敬畏的信士，薄福的罪人，人类都是阿丹的子孙，阿丹来自泥土，以祖上为荣耀的人必将结束，或者他们在安拉看来，比那些用鼻子滚屎球的屎壳郎更卑贱。”</w:t>
      </w:r>
    </w:p>
    <w:p w14:paraId="76A976FC" w14:textId="77777777" w:rsidR="005C5330" w:rsidRDefault="00000000">
      <w:r>
        <w:t>伊斯兰教的优点有：它命令信仰安拉。清高的安拉说：﴿إِنَّمَا ٱلۡمُؤۡمِنُونَ ٱلَّذِینَ ءَامَنُوا۟ بِٱللَّهِ وَرَسُولِهِ﴾ {信士只是信仰安拉及其使者的人。}【光明章：62】它命人认主独一。清高的安拉说：﴿وَمَاۤ أُمِرُوۤا۟ إِلَّا لِیَعۡبُدُوا۟ ٱللَّهَ مُخۡلِصِینَ لَهُ ٱلدِّینَ حُنَفَاۤءَ﴾ {他们只奉命崇拜真主，虔诚敬意，恪遵正教。}【明证章：5】它命人礼拜，交纳天课。清高的安拉说：﴿وَأَقِیمُوا۟ ٱلصَّلَوٰةَ وَءَاتُوا۟ ٱلزَّكَوٰةَ﴾ {你们应当谨守拜功，完纳天课。}【光明章：56】它命人信守承诺和坚守盟约。清高的安拉说：﴿ وَالَّذِينَ هُمْ لِأَمَانَاتِهِمْ وَعَهْدِهِمْ رَاعُونَ﴾ {他们是尊重自己所受的信托和自己所缔的盟约的。}【信士章：8】它命人履行约言。清高的安拉说：﴿یَـٰۤأَیُّهَا ٱلَّذِینَ ءَامَنُوۤا۟ أَوۡفُوا۟ بِٱلۡعُقُودِۚ﴾ {信道的人们啊！你们当履行各种约言。}【宴席章：1】它命人善待众生。清高的安拉说：﴿وَأَحۡسِنُوۤا۟ إِنَّ ٱللَّهَ یُحِبُّ ٱلۡمُحۡسِنِینَ﴾ {你们应当行善；安拉的确喜爱行善的人。}【黄牛章：195】它命人坚守集体。清高的安拉说：﴿وَٱعۡتَصِمُوا۟ بِحَبۡلِ ٱللَّهِ جَمِیعࣰا وَلَا تَفَرَّقُوا۟﴾ {你们当全体坚持真主的绳索，不要自己分裂。}【仪姆兰的家属章：103】</w:t>
      </w:r>
    </w:p>
    <w:p w14:paraId="5E468A72" w14:textId="77777777" w:rsidR="005C5330" w:rsidRDefault="00000000">
      <w:r>
        <w:t>它是仁慈、福利、智慧、理性、天性和改良的宗教。它号召人于高贵之事，禁止人于一些卑贱之事。号召人公平，禁止人不义；号召人慷慨，禁止人吝啬；号召人于优越的品德，禁止人品行恶劣。号召人安分守己，禁止人干丑事；号召人诚实，禁止人撒谎；号召人接续骨亲，禁止割断骨亲。号召人行善，禁止人做恶；号召人善待他人，禁止人仇视他人；号召人保护受保护的人之生命，禁止破坏之。禁止侵吞他人的财产，禁止利息和偷盗，号召人于买卖、施舍和一切形式的善行。因此，凡是有利于宗教和今世生活的，伊斯兰均已指明。凡有害的，伊斯兰均禁止。它号召人类建设大地，并加以改良，而禁止人类破坏之，故伊斯兰教的一切都是美好的。</w:t>
      </w:r>
    </w:p>
    <w:p w14:paraId="533A1CA4" w14:textId="77777777" w:rsidR="005C5330" w:rsidRDefault="00000000">
      <w:r>
        <w:t>艾哈迈德等伊玛目，收录了贾法尔·本·艾布·塔里布（愿主喜悦之）说过的一段话：“我们曾是一伙愚昧的民众，我们崇拜偶像、吃死物、干丑事、断绝骨亲、伤害邻居，我们弱肉强食，整个社会都是如此，直到安拉给我们派遣了出自我们本族的使者。我们认识他的血统、他的诚实、他的可靠和安分守己。他号召我们信仰安拉，让我们认安拉为独一的主宰，只崇拜他，而放弃我们以前所崇拜的一切偶像和石头。他命令我们言语诚实、归还信托物、接续骨亲、善待邻居、停止作恶和杀人，禁止我们干丑事、说谎</w:t>
      </w:r>
      <w:r>
        <w:lastRenderedPageBreak/>
        <w:t>言、侵吞孤儿的财产、诽谤贞洁的妇女。命令我们崇拜独一的安拉、不以物配主，命令我们礼拜、交纳天课和斋戒。”</w:t>
      </w:r>
    </w:p>
    <w:p w14:paraId="7769A8A0" w14:textId="77777777" w:rsidR="005C5330" w:rsidRDefault="00000000">
      <w:r>
        <w:t>伊斯兰教的优点有：他号召人们向往后世生活，因为后世比今世生活更好。因为永久的安宁才是最大的安宁，进入天堂，从火狱中获救才能获得这一安宁。清高的安拉说：﴿وَأُدْخِلَ الَّذِينَ آمَنُوا وَعَمِلُوا الصَّالِحَاتِ جَنَّاتٍ تَجْرِي مِنْ تَحْتِهَا الْأَنْهَارُ خَالِدِينَ فِيهَا بِإِذْنِ رَبِّهِمْ تَحِيَّتُهُمْ فِيهَا سَلَامٌ﴾ {信道而且行善者，将蒙主的允许而进入那下临诸河的乐园，并永居其中，他们在乐园裡的祝辞是「平安」。}【伊布拉欣章：23】因此，伊斯兰教是最大的明证，证明安拉独具一切，绝对完美，证明其先知的使命和诚实。那是因为它在今后两世所包含的一切优点、完美、改良、疼慈、公平和哲理。安拉是赐予顺利的主，愿他祝福和祝安我们的先知穆罕默德，及其家属和他的全体圣门弟子。</w:t>
      </w:r>
    </w:p>
    <w:p w14:paraId="2B76F54B" w14:textId="77777777" w:rsidR="005C5330" w:rsidRDefault="00000000">
      <w:r>
        <w:br w:type="page"/>
      </w:r>
    </w:p>
    <w:p w14:paraId="0DACF8C5" w14:textId="29BF2FAB" w:rsidR="005C5330" w:rsidRDefault="00000000">
      <w:pPr>
        <w:tabs>
          <w:tab w:val="right" w:leader="dot" w:pos="9062"/>
        </w:tabs>
      </w:pPr>
      <w:r>
        <w:lastRenderedPageBreak/>
        <w:fldChar w:fldCharType="begin"/>
      </w:r>
      <w:r>
        <w:instrText>TOC \o 1-9 \h \z \u</w:instrText>
      </w:r>
      <w:r>
        <w:fldChar w:fldCharType="separate"/>
      </w:r>
      <w:hyperlink w:anchor="_Toc1" w:history="1">
        <w:r>
          <w:t>关于伊斯兰的一些常见的问题</w:t>
        </w:r>
        <w:r>
          <w:tab/>
        </w:r>
        <w:r>
          <w:fldChar w:fldCharType="begin"/>
        </w:r>
        <w:r>
          <w:instrText>PAGEREF _Toc1 \h</w:instrText>
        </w:r>
        <w:r w:rsidR="00E93142">
          <w:fldChar w:fldCharType="separate"/>
        </w:r>
        <w:r w:rsidR="00E93142">
          <w:rPr>
            <w:noProof/>
          </w:rPr>
          <w:t>1</w:t>
        </w:r>
        <w:r>
          <w:fldChar w:fldCharType="end"/>
        </w:r>
      </w:hyperlink>
    </w:p>
    <w:p w14:paraId="3FD04BB9" w14:textId="222F69E6" w:rsidR="005C5330" w:rsidRDefault="00000000">
      <w:pPr>
        <w:tabs>
          <w:tab w:val="right" w:leader="dot" w:pos="9062"/>
        </w:tabs>
        <w:ind w:left="200"/>
      </w:pPr>
      <w:hyperlink w:anchor="_Toc2" w:history="1">
        <w:r>
          <w:t>（伊斯兰类）</w:t>
        </w:r>
        <w:r>
          <w:tab/>
        </w:r>
        <w:r>
          <w:fldChar w:fldCharType="begin"/>
        </w:r>
        <w:r>
          <w:instrText>PAGEREF _Toc2 \h</w:instrText>
        </w:r>
        <w:r w:rsidR="00E93142">
          <w:fldChar w:fldCharType="separate"/>
        </w:r>
        <w:r w:rsidR="00E93142">
          <w:rPr>
            <w:noProof/>
          </w:rPr>
          <w:t>1</w:t>
        </w:r>
        <w:r>
          <w:fldChar w:fldCharType="end"/>
        </w:r>
      </w:hyperlink>
    </w:p>
    <w:p w14:paraId="34F5CDDA" w14:textId="2E956370" w:rsidR="005C5330" w:rsidRDefault="00000000">
      <w:pPr>
        <w:tabs>
          <w:tab w:val="right" w:leader="dot" w:pos="9062"/>
        </w:tabs>
        <w:ind w:left="200"/>
      </w:pPr>
      <w:hyperlink w:anchor="_Toc3" w:history="1">
        <w:r>
          <w:t>伊斯兰是什么？</w:t>
        </w:r>
        <w:r>
          <w:tab/>
        </w:r>
        <w:r>
          <w:fldChar w:fldCharType="begin"/>
        </w:r>
        <w:r>
          <w:instrText>PAGEREF _Toc3 \h</w:instrText>
        </w:r>
        <w:r w:rsidR="00E93142">
          <w:fldChar w:fldCharType="separate"/>
        </w:r>
        <w:r w:rsidR="00E93142">
          <w:rPr>
            <w:noProof/>
          </w:rPr>
          <w:t>1</w:t>
        </w:r>
        <w:r>
          <w:fldChar w:fldCharType="end"/>
        </w:r>
      </w:hyperlink>
    </w:p>
    <w:p w14:paraId="54E6EF46" w14:textId="108A18D0" w:rsidR="005C5330" w:rsidRDefault="00000000">
      <w:pPr>
        <w:tabs>
          <w:tab w:val="right" w:leader="dot" w:pos="9062"/>
        </w:tabs>
        <w:ind w:left="200"/>
      </w:pPr>
      <w:hyperlink w:anchor="_Toc4" w:history="1">
        <w:r>
          <w:t>伊斯兰是否承认阶级观？</w:t>
        </w:r>
        <w:r>
          <w:tab/>
        </w:r>
        <w:r>
          <w:fldChar w:fldCharType="begin"/>
        </w:r>
        <w:r>
          <w:instrText>PAGEREF _Toc4 \h</w:instrText>
        </w:r>
        <w:r w:rsidR="00E93142">
          <w:fldChar w:fldCharType="separate"/>
        </w:r>
        <w:r w:rsidR="00E93142">
          <w:rPr>
            <w:noProof/>
          </w:rPr>
          <w:t>2</w:t>
        </w:r>
        <w:r>
          <w:fldChar w:fldCharType="end"/>
        </w:r>
      </w:hyperlink>
    </w:p>
    <w:p w14:paraId="3A762A6B" w14:textId="53CD3CDC" w:rsidR="005C5330" w:rsidRDefault="00000000">
      <w:pPr>
        <w:tabs>
          <w:tab w:val="right" w:leader="dot" w:pos="9062"/>
        </w:tabs>
        <w:ind w:left="200"/>
      </w:pPr>
      <w:hyperlink w:anchor="_Toc5" w:history="1">
        <w:r>
          <w:t>什么是伊斯兰的中庸之道？</w:t>
        </w:r>
        <w:r>
          <w:tab/>
        </w:r>
        <w:r>
          <w:fldChar w:fldCharType="begin"/>
        </w:r>
        <w:r>
          <w:instrText>PAGEREF _Toc5 \h</w:instrText>
        </w:r>
        <w:r w:rsidR="00E93142">
          <w:fldChar w:fldCharType="separate"/>
        </w:r>
        <w:r w:rsidR="00E93142">
          <w:rPr>
            <w:noProof/>
          </w:rPr>
          <w:t>3</w:t>
        </w:r>
        <w:r>
          <w:fldChar w:fldCharType="end"/>
        </w:r>
      </w:hyperlink>
    </w:p>
    <w:p w14:paraId="62462A7A" w14:textId="5BC3E4D7" w:rsidR="005C5330" w:rsidRDefault="00000000">
      <w:pPr>
        <w:tabs>
          <w:tab w:val="right" w:leader="dot" w:pos="9062"/>
        </w:tabs>
        <w:ind w:left="200"/>
      </w:pPr>
      <w:hyperlink w:anchor="_Toc6" w:history="1">
        <w:r>
          <w:t>什么是伊斯兰式的宽容？</w:t>
        </w:r>
        <w:r>
          <w:tab/>
        </w:r>
        <w:r>
          <w:fldChar w:fldCharType="begin"/>
        </w:r>
        <w:r>
          <w:instrText>PAGEREF _Toc6 \h</w:instrText>
        </w:r>
        <w:r w:rsidR="00E93142">
          <w:fldChar w:fldCharType="separate"/>
        </w:r>
        <w:r w:rsidR="00E93142">
          <w:rPr>
            <w:noProof/>
          </w:rPr>
          <w:t>4</w:t>
        </w:r>
        <w:r>
          <w:fldChar w:fldCharType="end"/>
        </w:r>
      </w:hyperlink>
    </w:p>
    <w:p w14:paraId="38D881D5" w14:textId="756BAD3C" w:rsidR="005C5330" w:rsidRDefault="00000000">
      <w:pPr>
        <w:tabs>
          <w:tab w:val="right" w:leader="dot" w:pos="9062"/>
        </w:tabs>
        <w:ind w:left="200"/>
      </w:pPr>
      <w:hyperlink w:anchor="_Toc7" w:history="1">
        <w:r>
          <w:t>伊斯兰教中的人权是什么？</w:t>
        </w:r>
        <w:r>
          <w:tab/>
        </w:r>
        <w:r>
          <w:fldChar w:fldCharType="begin"/>
        </w:r>
        <w:r>
          <w:instrText>PAGEREF _Toc7 \h</w:instrText>
        </w:r>
        <w:r w:rsidR="00E93142">
          <w:fldChar w:fldCharType="separate"/>
        </w:r>
        <w:r w:rsidR="00E93142">
          <w:rPr>
            <w:noProof/>
          </w:rPr>
          <w:t>6</w:t>
        </w:r>
        <w:r>
          <w:fldChar w:fldCharType="end"/>
        </w:r>
      </w:hyperlink>
    </w:p>
    <w:p w14:paraId="64F9975A" w14:textId="78A03124" w:rsidR="005C5330" w:rsidRDefault="00000000">
      <w:pPr>
        <w:tabs>
          <w:tab w:val="right" w:leader="dot" w:pos="9062"/>
        </w:tabs>
        <w:ind w:left="200"/>
      </w:pPr>
      <w:hyperlink w:anchor="_Toc8" w:history="1">
        <w:r>
          <w:t>伊斯兰是通过武力传播的吗？如果果真如此，怎么可以说伊斯兰是号召和平的宗教？</w:t>
        </w:r>
        <w:r>
          <w:tab/>
        </w:r>
        <w:r>
          <w:fldChar w:fldCharType="begin"/>
        </w:r>
        <w:r>
          <w:instrText>PAGEREF _Toc8 \h</w:instrText>
        </w:r>
        <w:r w:rsidR="00E93142">
          <w:fldChar w:fldCharType="separate"/>
        </w:r>
        <w:r w:rsidR="00E93142">
          <w:rPr>
            <w:noProof/>
          </w:rPr>
          <w:t>7</w:t>
        </w:r>
        <w:r>
          <w:fldChar w:fldCharType="end"/>
        </w:r>
      </w:hyperlink>
    </w:p>
    <w:p w14:paraId="563042C4" w14:textId="33B23199" w:rsidR="005C5330" w:rsidRDefault="00000000">
      <w:pPr>
        <w:tabs>
          <w:tab w:val="right" w:leader="dot" w:pos="9062"/>
        </w:tabs>
        <w:ind w:left="200"/>
      </w:pPr>
      <w:hyperlink w:anchor="_Toc9" w:history="1">
        <w:r>
          <w:t>伊斯兰对恐怖主义的立场是什么？</w:t>
        </w:r>
        <w:r>
          <w:tab/>
        </w:r>
        <w:r>
          <w:fldChar w:fldCharType="begin"/>
        </w:r>
        <w:r>
          <w:instrText>PAGEREF _Toc9 \h</w:instrText>
        </w:r>
        <w:r w:rsidR="00E93142">
          <w:fldChar w:fldCharType="separate"/>
        </w:r>
        <w:r w:rsidR="00E93142">
          <w:rPr>
            <w:noProof/>
          </w:rPr>
          <w:t>8</w:t>
        </w:r>
        <w:r>
          <w:fldChar w:fldCharType="end"/>
        </w:r>
      </w:hyperlink>
    </w:p>
    <w:p w14:paraId="147E48B3" w14:textId="795FF48D" w:rsidR="005C5330" w:rsidRDefault="00000000">
      <w:pPr>
        <w:tabs>
          <w:tab w:val="right" w:leader="dot" w:pos="9062"/>
        </w:tabs>
        <w:ind w:left="200"/>
      </w:pPr>
      <w:hyperlink w:anchor="_Toc10" w:history="1">
        <w:r>
          <w:t>每一个宗教都妄言，它是来自安拉的，那为何人只能追随伊斯兰教？</w:t>
        </w:r>
        <w:r>
          <w:tab/>
        </w:r>
        <w:r>
          <w:fldChar w:fldCharType="begin"/>
        </w:r>
        <w:r>
          <w:instrText>PAGEREF _Toc10 \h</w:instrText>
        </w:r>
        <w:r w:rsidR="00E93142">
          <w:fldChar w:fldCharType="separate"/>
        </w:r>
        <w:r w:rsidR="00E93142">
          <w:rPr>
            <w:noProof/>
          </w:rPr>
          <w:t>9</w:t>
        </w:r>
        <w:r>
          <w:fldChar w:fldCharType="end"/>
        </w:r>
      </w:hyperlink>
    </w:p>
    <w:p w14:paraId="4BB7B94B" w14:textId="36CF992D" w:rsidR="005C5330" w:rsidRDefault="00000000">
      <w:pPr>
        <w:tabs>
          <w:tab w:val="right" w:leader="dot" w:pos="9062"/>
        </w:tabs>
        <w:ind w:left="200"/>
      </w:pPr>
      <w:hyperlink w:anchor="_Toc11" w:history="1">
        <w:r>
          <w:t>从自由意志与强制的概念来看，伊斯兰的立场是什么？</w:t>
        </w:r>
        <w:r>
          <w:tab/>
        </w:r>
        <w:r>
          <w:fldChar w:fldCharType="begin"/>
        </w:r>
        <w:r>
          <w:instrText>PAGEREF _Toc11 \h</w:instrText>
        </w:r>
        <w:r w:rsidR="00E93142">
          <w:fldChar w:fldCharType="separate"/>
        </w:r>
        <w:r w:rsidR="00E93142">
          <w:rPr>
            <w:noProof/>
          </w:rPr>
          <w:t>10</w:t>
        </w:r>
        <w:r>
          <w:fldChar w:fldCharType="end"/>
        </w:r>
      </w:hyperlink>
    </w:p>
    <w:p w14:paraId="624C49E9" w14:textId="77777777" w:rsidR="005C5330" w:rsidRDefault="00000000">
      <w:r>
        <w:fldChar w:fldCharType="end"/>
      </w:r>
    </w:p>
    <w:sectPr w:rsidR="005C5330">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08CF" w14:textId="77777777" w:rsidR="0014017E" w:rsidRDefault="0014017E">
      <w:pPr>
        <w:spacing w:after="0" w:line="240" w:lineRule="auto"/>
      </w:pPr>
      <w:r>
        <w:separator/>
      </w:r>
    </w:p>
  </w:endnote>
  <w:endnote w:type="continuationSeparator" w:id="0">
    <w:p w14:paraId="2F0B2E86" w14:textId="77777777" w:rsidR="0014017E" w:rsidRDefault="0014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B89C" w14:textId="77777777" w:rsidR="005C5330"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F493" w14:textId="77777777" w:rsidR="0014017E" w:rsidRDefault="0014017E">
      <w:pPr>
        <w:spacing w:after="0" w:line="240" w:lineRule="auto"/>
      </w:pPr>
      <w:r>
        <w:separator/>
      </w:r>
    </w:p>
  </w:footnote>
  <w:footnote w:type="continuationSeparator" w:id="0">
    <w:p w14:paraId="0F1F2C0E" w14:textId="77777777" w:rsidR="0014017E" w:rsidRDefault="0014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1BBA" w14:textId="77777777" w:rsidR="005C5330"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330"/>
    <w:rsid w:val="0014017E"/>
    <w:rsid w:val="005C5330"/>
    <w:rsid w:val="00E93142"/>
    <w:rsid w:val="00FD2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0C87"/>
  <w15:docId w15:val="{00B4D1C2-B01F-446B-B3DA-8DCB9C85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3048</Words>
  <Characters>17377</Characters>
  <Application>Microsoft Office Word</Application>
  <DocSecurity>0</DocSecurity>
  <Lines>144</Lines>
  <Paragraphs>40</Paragraphs>
  <ScaleCrop>false</ScaleCrop>
  <Manager/>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2023-09-06T14:50:00Z</cp:lastPrinted>
  <dcterms:created xsi:type="dcterms:W3CDTF">2023-09-04T06:14:00Z</dcterms:created>
  <dcterms:modified xsi:type="dcterms:W3CDTF">2023-09-06T14:51:00Z</dcterms:modified>
  <cp:category/>
</cp:coreProperties>
</file>